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03CA8" w14:textId="19AB18E1" w:rsidR="00985389" w:rsidRDefault="0098538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53E62337" w14:textId="5F83E3AC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61C22F99" w14:textId="644C784A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64AFAB7D" w14:textId="22FDBCDE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7B4363AA" w14:textId="61E1DE71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311F87C4" w14:textId="147BD306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6D5B4FCA" w14:textId="77777777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02C7E1CF" w14:textId="4AB382B6" w:rsidR="00985389" w:rsidRDefault="0098538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63AA6904" w14:textId="6DF1B103" w:rsidR="00985389" w:rsidRDefault="0098538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6C20C04A" w14:textId="0C08340D" w:rsidR="00985389" w:rsidRDefault="0098538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31C18388" w14:textId="296DE48D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77E5C77E" w14:textId="5BCE4938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54EC210F" w14:textId="77777777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056192C" w14:textId="77777777" w:rsidR="00C347E9" w:rsidRDefault="00C347E9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2594C48B" w14:textId="3648C263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РЕШЕНИЕ</w:t>
      </w:r>
    </w:p>
    <w:p w14:paraId="5744CA0F" w14:textId="0BCFDC4B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6E1420">
        <w:rPr>
          <w:rFonts w:ascii="Times New Roman" w:hAnsi="Times New Roman"/>
          <w:sz w:val="28"/>
          <w:szCs w:val="28"/>
        </w:rPr>
        <w:t>28/06/105-</w:t>
      </w:r>
      <w:r w:rsidR="00985389">
        <w:rPr>
          <w:rFonts w:ascii="Times New Roman" w:hAnsi="Times New Roman"/>
          <w:sz w:val="28"/>
          <w:szCs w:val="28"/>
        </w:rPr>
        <w:t>3746</w:t>
      </w:r>
      <w:r w:rsidR="00AF4D8B" w:rsidRPr="006E1420">
        <w:rPr>
          <w:rFonts w:ascii="Times New Roman" w:hAnsi="Times New Roman"/>
          <w:sz w:val="28"/>
          <w:szCs w:val="28"/>
        </w:rPr>
        <w:t>/202</w:t>
      </w:r>
      <w:r w:rsidR="00C45D74">
        <w:rPr>
          <w:rFonts w:ascii="Times New Roman" w:hAnsi="Times New Roman"/>
          <w:sz w:val="28"/>
          <w:szCs w:val="28"/>
        </w:rPr>
        <w:t>6</w:t>
      </w:r>
      <w:r w:rsidR="00AF4D8B" w:rsidRPr="006E1420">
        <w:rPr>
          <w:rFonts w:ascii="Times New Roman" w:hAnsi="Times New Roman"/>
          <w:sz w:val="28"/>
          <w:szCs w:val="28"/>
        </w:rPr>
        <w:t xml:space="preserve"> </w:t>
      </w:r>
      <w:r w:rsidRPr="006E1420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6E1420" w:rsidRDefault="00D66FA8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06DA873E" w:rsidR="00EC4576" w:rsidRPr="006E1420" w:rsidRDefault="00985389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23</w:t>
      </w:r>
      <w:r w:rsidR="00D66FA8" w:rsidRPr="001865B3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09</w:t>
      </w:r>
      <w:r w:rsidR="00D66FA8" w:rsidRPr="001865B3">
        <w:rPr>
          <w:rFonts w:ascii="Times New Roman" w:hAnsi="Times New Roman"/>
          <w:noProof/>
          <w:sz w:val="28"/>
          <w:szCs w:val="28"/>
        </w:rPr>
        <w:t>.202</w:t>
      </w:r>
      <w:r w:rsidR="00FC77C4" w:rsidRPr="001865B3">
        <w:rPr>
          <w:rFonts w:ascii="Times New Roman" w:hAnsi="Times New Roman"/>
          <w:noProof/>
          <w:sz w:val="28"/>
          <w:szCs w:val="28"/>
        </w:rPr>
        <w:t>6</w:t>
      </w:r>
      <w:r w:rsidR="00D66FA8" w:rsidRPr="006E1420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6E1420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6E1420" w:rsidRDefault="00EC4576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48EF5D4" w14:textId="5FF0DCDA" w:rsidR="009A26C0" w:rsidRPr="00C347E9" w:rsidRDefault="00834F12" w:rsidP="00C347E9">
      <w:pPr>
        <w:tabs>
          <w:tab w:val="left" w:pos="567"/>
          <w:tab w:val="left" w:pos="9639"/>
        </w:tabs>
        <w:autoSpaceDE/>
        <w:autoSpaceDN/>
        <w:adjustRightInd/>
        <w:spacing w:line="40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E1420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C347E9">
        <w:rPr>
          <w:rFonts w:ascii="Times New Roman" w:hAnsi="Times New Roman"/>
          <w:noProof/>
          <w:sz w:val="28"/>
          <w:szCs w:val="28"/>
        </w:rPr>
        <w:t>,</w:t>
      </w:r>
      <w:r w:rsidRPr="006E1420">
        <w:rPr>
          <w:rFonts w:ascii="Times New Roman" w:hAnsi="Times New Roman"/>
          <w:noProof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C347E9">
        <w:rPr>
          <w:rFonts w:ascii="Times New Roman" w:eastAsia="Calibri" w:hAnsi="Times New Roman"/>
          <w:sz w:val="28"/>
          <w:szCs w:val="28"/>
        </w:rPr>
        <w:t xml:space="preserve">жалобу </w:t>
      </w:r>
      <w:r w:rsidR="00985389" w:rsidRPr="00985389">
        <w:rPr>
          <w:rFonts w:ascii="Times New Roman" w:eastAsia="Calibri" w:hAnsi="Times New Roman"/>
          <w:sz w:val="28"/>
          <w:szCs w:val="28"/>
        </w:rPr>
        <w:t>ООО «ГК «</w:t>
      </w:r>
      <w:proofErr w:type="spellStart"/>
      <w:r w:rsidR="00985389" w:rsidRPr="00985389">
        <w:rPr>
          <w:rFonts w:ascii="Times New Roman" w:eastAsia="Calibri" w:hAnsi="Times New Roman"/>
          <w:sz w:val="28"/>
          <w:szCs w:val="28"/>
        </w:rPr>
        <w:t>Зортек</w:t>
      </w:r>
      <w:proofErr w:type="spellEnd"/>
      <w:r w:rsidR="00985389" w:rsidRPr="00985389">
        <w:rPr>
          <w:rFonts w:ascii="Times New Roman" w:eastAsia="Calibri" w:hAnsi="Times New Roman"/>
          <w:sz w:val="28"/>
          <w:szCs w:val="28"/>
        </w:rPr>
        <w:t xml:space="preserve">» </w:t>
      </w:r>
      <w:r w:rsidR="009A26C0" w:rsidRPr="006E1420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664FDD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C347E9">
        <w:rPr>
          <w:rFonts w:ascii="Times New Roman" w:eastAsia="Calibri" w:hAnsi="Times New Roman"/>
          <w:sz w:val="28"/>
          <w:szCs w:val="28"/>
        </w:rPr>
        <w:br/>
      </w:r>
      <w:r w:rsidR="00985389" w:rsidRPr="00985389">
        <w:rPr>
          <w:rFonts w:ascii="Times New Roman" w:eastAsia="Calibri" w:hAnsi="Times New Roman"/>
          <w:sz w:val="28"/>
          <w:szCs w:val="28"/>
        </w:rPr>
        <w:t xml:space="preserve">УСД в г. Санкт-Петербурге </w:t>
      </w:r>
      <w:r w:rsidR="00014D04" w:rsidRPr="006E1420">
        <w:rPr>
          <w:rFonts w:ascii="Times New Roman" w:eastAsia="Calibri" w:hAnsi="Times New Roman"/>
          <w:sz w:val="28"/>
          <w:szCs w:val="28"/>
        </w:rPr>
        <w:t>(далее – Заказчик)</w:t>
      </w:r>
      <w:r w:rsidR="0099559A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при проведении Заказчиком,</w:t>
      </w:r>
      <w:r w:rsidR="00485B28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C347E9">
        <w:rPr>
          <w:rFonts w:ascii="Times New Roman" w:eastAsia="Calibri" w:hAnsi="Times New Roman"/>
          <w:sz w:val="28"/>
          <w:szCs w:val="28"/>
        </w:rPr>
        <w:br/>
      </w:r>
      <w:r w:rsidR="00985389" w:rsidRPr="00985389">
        <w:rPr>
          <w:rFonts w:ascii="Times New Roman" w:hAnsi="Times New Roman"/>
          <w:bCs/>
          <w:color w:val="000000" w:themeColor="text1"/>
          <w:sz w:val="28"/>
          <w:szCs w:val="28"/>
        </w:rPr>
        <w:t>АО «ЕЭТП»</w:t>
      </w:r>
      <w:r w:rsidR="00985389" w:rsidRPr="00985389">
        <w:rPr>
          <w:rFonts w:ascii="Times New Roman" w:eastAsia="Calibri" w:hAnsi="Times New Roman"/>
          <w:bCs/>
          <w:color w:val="000000" w:themeColor="text1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(далее </w:t>
      </w:r>
      <w:r w:rsidR="00651DC3" w:rsidRPr="006E1420">
        <w:rPr>
          <w:rFonts w:ascii="Times New Roman" w:eastAsia="Calibri" w:hAnsi="Times New Roman"/>
          <w:sz w:val="28"/>
          <w:szCs w:val="28"/>
        </w:rPr>
        <w:t>–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Оператор электронной площадки) </w:t>
      </w:r>
      <w:r w:rsidR="00F6075D">
        <w:rPr>
          <w:rFonts w:ascii="Times New Roman" w:eastAsia="Calibri" w:hAnsi="Times New Roman"/>
          <w:sz w:val="28"/>
          <w:szCs w:val="28"/>
        </w:rPr>
        <w:t xml:space="preserve">электронного аукциона </w:t>
      </w:r>
      <w:r w:rsidR="009A26C0" w:rsidRPr="006E1420">
        <w:rPr>
          <w:rFonts w:ascii="Times New Roman" w:eastAsia="Calibri" w:hAnsi="Times New Roman"/>
          <w:sz w:val="28"/>
          <w:szCs w:val="28"/>
        </w:rPr>
        <w:t>на право заключения государственного контракта на</w:t>
      </w:r>
      <w:bookmarkStart w:id="1" w:name="_Hlk135820997"/>
      <w:r w:rsidR="00657B2A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770D6F" w:rsidRPr="00770D6F">
        <w:rPr>
          <w:rFonts w:ascii="Times New Roman" w:eastAsia="Calibri" w:hAnsi="Times New Roman"/>
          <w:sz w:val="28"/>
          <w:szCs w:val="28"/>
        </w:rPr>
        <w:t>поставк</w:t>
      </w:r>
      <w:r w:rsidR="00770D6F">
        <w:rPr>
          <w:rFonts w:ascii="Times New Roman" w:eastAsia="Calibri" w:hAnsi="Times New Roman"/>
          <w:sz w:val="28"/>
          <w:szCs w:val="28"/>
        </w:rPr>
        <w:t>у</w:t>
      </w:r>
      <w:r w:rsidR="00770D6F" w:rsidRPr="00770D6F">
        <w:rPr>
          <w:rFonts w:ascii="Times New Roman" w:eastAsia="Calibri" w:hAnsi="Times New Roman"/>
          <w:sz w:val="28"/>
          <w:szCs w:val="28"/>
        </w:rPr>
        <w:t xml:space="preserve"> </w:t>
      </w:r>
      <w:bookmarkEnd w:id="1"/>
      <w:r w:rsidR="00985389" w:rsidRPr="00985389">
        <w:rPr>
          <w:rFonts w:ascii="Times New Roman" w:eastAsia="Calibri" w:hAnsi="Times New Roman"/>
          <w:sz w:val="28"/>
          <w:szCs w:val="28"/>
        </w:rPr>
        <w:t xml:space="preserve">частей </w:t>
      </w:r>
      <w:r w:rsidR="00C347E9">
        <w:rPr>
          <w:rFonts w:ascii="Times New Roman" w:eastAsia="Calibri" w:hAnsi="Times New Roman"/>
          <w:sz w:val="28"/>
          <w:szCs w:val="28"/>
        </w:rPr>
        <w:br/>
      </w:r>
      <w:r w:rsidR="00985389" w:rsidRPr="00985389">
        <w:rPr>
          <w:rFonts w:ascii="Times New Roman" w:eastAsia="Calibri" w:hAnsi="Times New Roman"/>
          <w:sz w:val="28"/>
          <w:szCs w:val="28"/>
        </w:rPr>
        <w:t>и принадлежностей офисных машин (в рамках ИКТ)</w:t>
      </w:r>
      <w:r w:rsidR="007074A5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в сфере закупок </w:t>
      </w:r>
      <w:r w:rsidR="007C3DB5" w:rsidRPr="007C3DB5">
        <w:rPr>
          <w:rFonts w:ascii="Times New Roman" w:eastAsia="Calibri" w:hAnsi="Times New Roman"/>
          <w:sz w:val="28"/>
          <w:szCs w:val="28"/>
        </w:rPr>
        <w:t>www.zakupki.gov.ru</w:t>
      </w:r>
      <w:r w:rsidR="00985389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(далее – ЕИС) – </w:t>
      </w:r>
      <w:r w:rsidR="00985389" w:rsidRPr="00985389">
        <w:rPr>
          <w:rFonts w:ascii="Times New Roman" w:eastAsia="Calibri" w:hAnsi="Times New Roman"/>
          <w:sz w:val="28"/>
          <w:szCs w:val="28"/>
        </w:rPr>
        <w:t>0172100008126000087</w:t>
      </w:r>
      <w:r w:rsidR="009A26C0" w:rsidRPr="006E1420">
        <w:rPr>
          <w:rFonts w:ascii="Times New Roman" w:eastAsia="Calibri" w:hAnsi="Times New Roman"/>
          <w:sz w:val="28"/>
          <w:szCs w:val="28"/>
        </w:rPr>
        <w:t>)</w:t>
      </w:r>
      <w:r w:rsidR="00292DA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(далее</w:t>
      </w:r>
      <w:r w:rsidR="00855260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–</w:t>
      </w:r>
      <w:r w:rsidR="00F6075D">
        <w:rPr>
          <w:rFonts w:ascii="Times New Roman" w:eastAsia="Calibri" w:hAnsi="Times New Roman"/>
          <w:sz w:val="28"/>
          <w:szCs w:val="28"/>
        </w:rPr>
        <w:t xml:space="preserve"> Аукцион</w:t>
      </w:r>
      <w:r w:rsidR="009A26C0" w:rsidRPr="006E1420">
        <w:rPr>
          <w:rFonts w:ascii="Times New Roman" w:eastAsia="Calibri" w:hAnsi="Times New Roman"/>
          <w:sz w:val="28"/>
          <w:szCs w:val="28"/>
        </w:rPr>
        <w:t>, Извещение), и в результате осуществления внеплановой проверки в соответствии с пунктом 1 части 15 статьи 99 Федерального закона</w:t>
      </w:r>
      <w:r w:rsidR="00D255F6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C347E9">
        <w:rPr>
          <w:rFonts w:ascii="Times New Roman" w:eastAsia="Calibri" w:hAnsi="Times New Roman"/>
          <w:sz w:val="28"/>
          <w:szCs w:val="28"/>
        </w:rPr>
        <w:br/>
      </w:r>
      <w:r w:rsidR="00657B2A" w:rsidRPr="006E1420">
        <w:rPr>
          <w:rFonts w:ascii="Times New Roman" w:eastAsia="Calibri" w:hAnsi="Times New Roman"/>
          <w:sz w:val="28"/>
          <w:szCs w:val="28"/>
        </w:rPr>
        <w:t xml:space="preserve">и </w:t>
      </w:r>
      <w:r w:rsidR="009A26C0" w:rsidRPr="006E1420">
        <w:rPr>
          <w:rFonts w:ascii="Times New Roman" w:eastAsia="Calibri" w:hAnsi="Times New Roman"/>
          <w:sz w:val="28"/>
          <w:szCs w:val="28"/>
        </w:rPr>
        <w:t>муниципальных нужд» (далее – Закон о контрактной системе),</w:t>
      </w:r>
    </w:p>
    <w:p w14:paraId="7B798554" w14:textId="77777777" w:rsidR="00ED29D9" w:rsidRPr="006E1420" w:rsidRDefault="00ED29D9" w:rsidP="00F928B1">
      <w:pPr>
        <w:tabs>
          <w:tab w:val="left" w:pos="9639"/>
        </w:tabs>
        <w:spacing w:line="40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6E1420" w:rsidRDefault="003154F4" w:rsidP="00F928B1">
      <w:pPr>
        <w:tabs>
          <w:tab w:val="left" w:pos="9639"/>
        </w:tabs>
        <w:spacing w:line="40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6E1420" w:rsidRDefault="003154F4" w:rsidP="00F928B1">
      <w:pPr>
        <w:tabs>
          <w:tab w:val="left" w:pos="6375"/>
          <w:tab w:val="left" w:pos="9639"/>
        </w:tabs>
        <w:spacing w:line="400" w:lineRule="exact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ab/>
      </w:r>
    </w:p>
    <w:p w14:paraId="3A6A8B2C" w14:textId="7D25A3ED" w:rsidR="00065BBF" w:rsidRPr="006E1420" w:rsidRDefault="003154F4" w:rsidP="00F928B1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</w:t>
      </w:r>
      <w:r w:rsidR="00651DC3">
        <w:rPr>
          <w:rFonts w:ascii="Times New Roman" w:hAnsi="Times New Roman"/>
          <w:sz w:val="28"/>
          <w:szCs w:val="28"/>
        </w:rPr>
        <w:br/>
        <w:t xml:space="preserve">Заявителя </w:t>
      </w:r>
      <w:r w:rsidRPr="006E1420">
        <w:rPr>
          <w:rFonts w:ascii="Times New Roman" w:hAnsi="Times New Roman"/>
          <w:sz w:val="28"/>
          <w:szCs w:val="28"/>
        </w:rPr>
        <w:t xml:space="preserve">на действия </w:t>
      </w:r>
      <w:r w:rsidR="00D13C59" w:rsidRPr="006E1420">
        <w:rPr>
          <w:rFonts w:ascii="Times New Roman" w:hAnsi="Times New Roman"/>
          <w:sz w:val="28"/>
          <w:szCs w:val="28"/>
        </w:rPr>
        <w:t>Заказчика</w:t>
      </w:r>
      <w:r w:rsidR="0099559A" w:rsidRPr="006E1420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>при проведении Заказчиком,</w:t>
      </w:r>
      <w:r w:rsidR="00651DC3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927C1C">
        <w:rPr>
          <w:rFonts w:ascii="Times New Roman" w:hAnsi="Times New Roman"/>
          <w:sz w:val="28"/>
          <w:szCs w:val="28"/>
        </w:rPr>
        <w:t>Аукциона</w:t>
      </w:r>
      <w:r w:rsidR="00065BBF" w:rsidRPr="006E1420">
        <w:rPr>
          <w:rFonts w:ascii="Times New Roman" w:hAnsi="Times New Roman"/>
          <w:sz w:val="28"/>
          <w:szCs w:val="28"/>
        </w:rPr>
        <w:t>.</w:t>
      </w:r>
    </w:p>
    <w:p w14:paraId="4BA666B5" w14:textId="0D2A5DB7" w:rsidR="00692E93" w:rsidRPr="00C33D80" w:rsidRDefault="004264E9" w:rsidP="00F928B1">
      <w:pPr>
        <w:tabs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lastRenderedPageBreak/>
        <w:t xml:space="preserve">По мнению Заявителя, его права и законные интересы нарушены </w:t>
      </w:r>
      <w:r w:rsidRPr="00C33D80">
        <w:rPr>
          <w:rFonts w:ascii="Times New Roman" w:hAnsi="Times New Roman"/>
          <w:sz w:val="28"/>
          <w:szCs w:val="28"/>
        </w:rPr>
        <w:t>действиями Заказчика</w:t>
      </w:r>
      <w:r w:rsidR="00F57DC8" w:rsidRPr="00C33D80">
        <w:rPr>
          <w:rFonts w:ascii="Times New Roman" w:hAnsi="Times New Roman"/>
          <w:sz w:val="28"/>
          <w:szCs w:val="28"/>
        </w:rPr>
        <w:t>,</w:t>
      </w:r>
      <w:r w:rsidR="007C2E4E" w:rsidRPr="00C33D80">
        <w:rPr>
          <w:rFonts w:ascii="Times New Roman" w:hAnsi="Times New Roman"/>
          <w:sz w:val="28"/>
          <w:szCs w:val="28"/>
        </w:rPr>
        <w:t xml:space="preserve"> </w:t>
      </w:r>
      <w:r w:rsidR="00E05375" w:rsidRPr="00C33D80">
        <w:rPr>
          <w:rFonts w:ascii="Times New Roman" w:hAnsi="Times New Roman"/>
          <w:sz w:val="28"/>
          <w:szCs w:val="28"/>
        </w:rPr>
        <w:t xml:space="preserve">ненадлежащим </w:t>
      </w:r>
      <w:r w:rsidR="00F57DC8" w:rsidRPr="00C33D80">
        <w:rPr>
          <w:rFonts w:ascii="Times New Roman" w:hAnsi="Times New Roman"/>
          <w:sz w:val="28"/>
          <w:szCs w:val="28"/>
        </w:rPr>
        <w:t xml:space="preserve">образом </w:t>
      </w:r>
      <w:r w:rsidR="00985389">
        <w:rPr>
          <w:rFonts w:ascii="Times New Roman" w:hAnsi="Times New Roman"/>
          <w:sz w:val="28"/>
          <w:szCs w:val="28"/>
        </w:rPr>
        <w:t>сформировавшего</w:t>
      </w:r>
      <w:r w:rsidR="00406D27" w:rsidRPr="00C33D80">
        <w:rPr>
          <w:rFonts w:ascii="Times New Roman" w:hAnsi="Times New Roman"/>
          <w:sz w:val="28"/>
          <w:szCs w:val="28"/>
        </w:rPr>
        <w:t xml:space="preserve"> описание объекта закупки </w:t>
      </w:r>
      <w:r w:rsidR="00985389">
        <w:rPr>
          <w:rFonts w:ascii="Times New Roman" w:hAnsi="Times New Roman"/>
          <w:sz w:val="28"/>
          <w:szCs w:val="28"/>
        </w:rPr>
        <w:t>(приложение к Извещению)</w:t>
      </w:r>
      <w:r w:rsidR="00406D27" w:rsidRPr="00C33D80">
        <w:rPr>
          <w:rFonts w:ascii="Times New Roman" w:hAnsi="Times New Roman"/>
          <w:sz w:val="28"/>
          <w:szCs w:val="28"/>
        </w:rPr>
        <w:t xml:space="preserve"> (далее – Описание объекта закупки)</w:t>
      </w:r>
      <w:r w:rsidR="006311CC" w:rsidRPr="00C33D80">
        <w:rPr>
          <w:rFonts w:ascii="Times New Roman" w:hAnsi="Times New Roman"/>
          <w:sz w:val="28"/>
          <w:szCs w:val="28"/>
        </w:rPr>
        <w:t>.</w:t>
      </w:r>
    </w:p>
    <w:p w14:paraId="1111ABC4" w14:textId="7DC528F5" w:rsidR="0045252A" w:rsidRDefault="00250B08" w:rsidP="00F928B1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</w:t>
      </w:r>
      <w:r w:rsidR="00FC77C4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а</w:t>
      </w:r>
      <w:r w:rsidR="00CA6789" w:rsidRPr="00C33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заседании Комиссии </w:t>
      </w:r>
      <w:r w:rsidR="0045252A" w:rsidRPr="00C33D80">
        <w:rPr>
          <w:rFonts w:ascii="Times New Roman" w:hAnsi="Times New Roman"/>
          <w:sz w:val="28"/>
          <w:szCs w:val="28"/>
        </w:rPr>
        <w:t xml:space="preserve">не </w:t>
      </w:r>
      <w:r w:rsidR="00406D27" w:rsidRPr="00C33D80">
        <w:rPr>
          <w:rFonts w:ascii="Times New Roman" w:hAnsi="Times New Roman"/>
          <w:sz w:val="28"/>
          <w:szCs w:val="28"/>
        </w:rPr>
        <w:t>согласил</w:t>
      </w:r>
      <w:r w:rsidR="00FC77C4">
        <w:rPr>
          <w:rFonts w:ascii="Times New Roman" w:hAnsi="Times New Roman"/>
          <w:sz w:val="28"/>
          <w:szCs w:val="28"/>
        </w:rPr>
        <w:t xml:space="preserve">ся </w:t>
      </w:r>
      <w:r w:rsidR="00D13C59" w:rsidRPr="00C33D80">
        <w:rPr>
          <w:rFonts w:ascii="Times New Roman" w:hAnsi="Times New Roman"/>
          <w:sz w:val="28"/>
          <w:szCs w:val="28"/>
        </w:rPr>
        <w:t xml:space="preserve">с </w:t>
      </w:r>
      <w:r w:rsidR="007C2E4E" w:rsidRPr="00C33D80">
        <w:rPr>
          <w:rFonts w:ascii="Times New Roman" w:hAnsi="Times New Roman"/>
          <w:sz w:val="28"/>
          <w:szCs w:val="28"/>
        </w:rPr>
        <w:t>доводом</w:t>
      </w:r>
      <w:r w:rsidR="0089737C" w:rsidRPr="00C33D80">
        <w:rPr>
          <w:rFonts w:ascii="Times New Roman" w:hAnsi="Times New Roman"/>
          <w:sz w:val="28"/>
          <w:szCs w:val="28"/>
        </w:rPr>
        <w:t xml:space="preserve"> </w:t>
      </w:r>
      <w:r w:rsidR="00E77B69">
        <w:rPr>
          <w:rFonts w:ascii="Times New Roman" w:hAnsi="Times New Roman"/>
          <w:sz w:val="28"/>
          <w:szCs w:val="28"/>
        </w:rPr>
        <w:t xml:space="preserve">Заявителя </w:t>
      </w:r>
      <w:r w:rsidR="00E35FE1">
        <w:rPr>
          <w:rFonts w:ascii="Times New Roman" w:hAnsi="Times New Roman"/>
          <w:sz w:val="28"/>
          <w:szCs w:val="28"/>
        </w:rPr>
        <w:t xml:space="preserve">и </w:t>
      </w:r>
      <w:r w:rsidR="002C42C2">
        <w:rPr>
          <w:rFonts w:ascii="Times New Roman" w:hAnsi="Times New Roman"/>
          <w:sz w:val="28"/>
          <w:szCs w:val="28"/>
        </w:rPr>
        <w:t>указал</w:t>
      </w:r>
      <w:r w:rsidR="0045252A" w:rsidRPr="00C33D80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1865B3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а</w:t>
      </w:r>
      <w:r w:rsidR="00FB75AA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>Заказчик</w:t>
      </w:r>
      <w:r w:rsidR="00CA6789" w:rsidRPr="00C33D80">
        <w:rPr>
          <w:rFonts w:ascii="Times New Roman" w:hAnsi="Times New Roman"/>
          <w:sz w:val="28"/>
          <w:szCs w:val="28"/>
        </w:rPr>
        <w:t xml:space="preserve"> </w:t>
      </w:r>
      <w:r w:rsidR="0045252A" w:rsidRPr="00C33D80">
        <w:rPr>
          <w:rFonts w:ascii="Times New Roman" w:hAnsi="Times New Roman"/>
          <w:sz w:val="28"/>
          <w:szCs w:val="28"/>
        </w:rPr>
        <w:t xml:space="preserve">действовал </w:t>
      </w:r>
      <w:r w:rsidR="00FC77C4">
        <w:rPr>
          <w:rFonts w:ascii="Times New Roman" w:hAnsi="Times New Roman"/>
          <w:sz w:val="28"/>
          <w:szCs w:val="28"/>
        </w:rPr>
        <w:br/>
      </w:r>
      <w:r w:rsidR="0045252A" w:rsidRPr="00C33D80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 контрактной системе в сфер</w:t>
      </w:r>
      <w:r w:rsidR="00ED4F14" w:rsidRPr="00C33D80">
        <w:rPr>
          <w:rFonts w:ascii="Times New Roman" w:hAnsi="Times New Roman"/>
          <w:sz w:val="28"/>
          <w:szCs w:val="28"/>
        </w:rPr>
        <w:t xml:space="preserve">е </w:t>
      </w:r>
      <w:r w:rsidR="0045252A" w:rsidRPr="00C33D80">
        <w:rPr>
          <w:rFonts w:ascii="Times New Roman" w:hAnsi="Times New Roman"/>
          <w:sz w:val="28"/>
          <w:szCs w:val="28"/>
        </w:rPr>
        <w:t>закупок</w:t>
      </w:r>
      <w:r w:rsidR="0045252A" w:rsidRPr="006E1420">
        <w:rPr>
          <w:rFonts w:ascii="Times New Roman" w:hAnsi="Times New Roman"/>
          <w:sz w:val="28"/>
          <w:szCs w:val="28"/>
        </w:rPr>
        <w:t>.</w:t>
      </w:r>
    </w:p>
    <w:p w14:paraId="34B2716A" w14:textId="7EBC57DF" w:rsidR="00CB0874" w:rsidRDefault="00D26E3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41C9F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 w:rsidR="00985389">
        <w:rPr>
          <w:rFonts w:ascii="Times New Roman" w:hAnsi="Times New Roman"/>
          <w:sz w:val="28"/>
          <w:szCs w:val="28"/>
        </w:rPr>
        <w:t>протокола</w:t>
      </w:r>
      <w:r w:rsidR="00E05375">
        <w:rPr>
          <w:rFonts w:ascii="Times New Roman" w:hAnsi="Times New Roman"/>
          <w:sz w:val="28"/>
          <w:szCs w:val="28"/>
        </w:rPr>
        <w:t>м</w:t>
      </w:r>
      <w:r w:rsidR="00985389">
        <w:rPr>
          <w:rFonts w:ascii="Times New Roman" w:hAnsi="Times New Roman"/>
          <w:sz w:val="28"/>
          <w:szCs w:val="28"/>
        </w:rPr>
        <w:t>и</w:t>
      </w:r>
      <w:r w:rsidR="00E05375">
        <w:rPr>
          <w:rFonts w:ascii="Times New Roman" w:hAnsi="Times New Roman"/>
          <w:sz w:val="28"/>
          <w:szCs w:val="28"/>
        </w:rPr>
        <w:t>, составленным</w:t>
      </w:r>
      <w:r w:rsidR="00985389">
        <w:rPr>
          <w:rFonts w:ascii="Times New Roman" w:hAnsi="Times New Roman"/>
          <w:sz w:val="28"/>
          <w:szCs w:val="28"/>
        </w:rPr>
        <w:t>и</w:t>
      </w:r>
      <w:r w:rsidRPr="00241C9F">
        <w:rPr>
          <w:rFonts w:ascii="Times New Roman" w:hAnsi="Times New Roman"/>
          <w:sz w:val="28"/>
          <w:szCs w:val="28"/>
        </w:rPr>
        <w:t xml:space="preserve"> в ходе проведения </w:t>
      </w:r>
      <w:r w:rsidR="00927C1C">
        <w:rPr>
          <w:rFonts w:ascii="Times New Roman" w:hAnsi="Times New Roman"/>
          <w:sz w:val="28"/>
          <w:szCs w:val="28"/>
        </w:rPr>
        <w:t>Аукциона</w:t>
      </w:r>
      <w:r w:rsidRPr="00241C9F">
        <w:rPr>
          <w:rFonts w:ascii="Times New Roman" w:hAnsi="Times New Roman"/>
          <w:sz w:val="28"/>
          <w:szCs w:val="28"/>
        </w:rPr>
        <w:t>:</w:t>
      </w:r>
    </w:p>
    <w:p w14:paraId="69FA3937" w14:textId="39E766D9" w:rsidR="00CB0874" w:rsidRDefault="00CB0874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FB75AA" w:rsidRPr="00A031C7"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="00985389" w:rsidRPr="00985389">
        <w:rPr>
          <w:rFonts w:ascii="Times New Roman" w:hAnsi="Times New Roman"/>
          <w:sz w:val="28"/>
          <w:szCs w:val="28"/>
        </w:rPr>
        <w:t>07.09.2026</w:t>
      </w:r>
      <w:r w:rsidR="00D26E3D" w:rsidRPr="00A031C7">
        <w:rPr>
          <w:rFonts w:ascii="Times New Roman" w:hAnsi="Times New Roman"/>
          <w:sz w:val="28"/>
          <w:szCs w:val="28"/>
        </w:rPr>
        <w:t>;</w:t>
      </w:r>
    </w:p>
    <w:p w14:paraId="2271E23D" w14:textId="77777777" w:rsidR="00CB0874" w:rsidRDefault="00CB0874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D26E3D" w:rsidRPr="00A031C7">
        <w:rPr>
          <w:rFonts w:ascii="Times New Roman" w:hAnsi="Times New Roman"/>
          <w:sz w:val="28"/>
          <w:szCs w:val="28"/>
        </w:rPr>
        <w:t>способ определения поставщика (подрядчика, исполн</w:t>
      </w:r>
      <w:r w:rsidR="00FB75AA" w:rsidRPr="00A031C7">
        <w:rPr>
          <w:rFonts w:ascii="Times New Roman" w:hAnsi="Times New Roman"/>
          <w:sz w:val="28"/>
          <w:szCs w:val="28"/>
        </w:rPr>
        <w:t xml:space="preserve">ителя) – </w:t>
      </w:r>
      <w:r w:rsidR="003E5DCD">
        <w:rPr>
          <w:rFonts w:ascii="Times New Roman" w:hAnsi="Times New Roman"/>
          <w:sz w:val="28"/>
          <w:szCs w:val="28"/>
        </w:rPr>
        <w:t xml:space="preserve">электронный </w:t>
      </w:r>
      <w:r w:rsidR="0019322A">
        <w:rPr>
          <w:rFonts w:ascii="Times New Roman" w:hAnsi="Times New Roman"/>
          <w:sz w:val="28"/>
          <w:szCs w:val="28"/>
        </w:rPr>
        <w:t>а</w:t>
      </w:r>
      <w:r w:rsidR="00A031C7" w:rsidRPr="00A031C7">
        <w:rPr>
          <w:rFonts w:ascii="Times New Roman" w:hAnsi="Times New Roman"/>
          <w:sz w:val="28"/>
          <w:szCs w:val="28"/>
        </w:rPr>
        <w:t>укцион</w:t>
      </w:r>
      <w:r w:rsidR="00D26E3D" w:rsidRPr="00A031C7">
        <w:rPr>
          <w:rFonts w:ascii="Times New Roman" w:hAnsi="Times New Roman"/>
          <w:sz w:val="28"/>
          <w:szCs w:val="28"/>
        </w:rPr>
        <w:t>;</w:t>
      </w:r>
    </w:p>
    <w:p w14:paraId="72C9A8EA" w14:textId="1FB20DCE" w:rsidR="00CB0874" w:rsidRDefault="00CB0874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="00985389">
        <w:rPr>
          <w:rFonts w:ascii="Times New Roman" w:hAnsi="Times New Roman"/>
          <w:sz w:val="28"/>
          <w:szCs w:val="28"/>
        </w:rPr>
        <w:t>максимальное значение цены контракта</w:t>
      </w:r>
      <w:r w:rsidR="00D26E3D" w:rsidRPr="00E90E74">
        <w:rPr>
          <w:rFonts w:ascii="Times New Roman" w:hAnsi="Times New Roman"/>
          <w:sz w:val="28"/>
          <w:szCs w:val="28"/>
        </w:rPr>
        <w:t xml:space="preserve"> – </w:t>
      </w:r>
      <w:r w:rsidR="00985389" w:rsidRPr="00985389">
        <w:rPr>
          <w:rFonts w:ascii="Times New Roman" w:hAnsi="Times New Roman"/>
          <w:sz w:val="28"/>
          <w:szCs w:val="28"/>
        </w:rPr>
        <w:t>25 555 132,15</w:t>
      </w:r>
      <w:r w:rsidR="00985389">
        <w:rPr>
          <w:rFonts w:ascii="Times New Roman" w:hAnsi="Times New Roman"/>
          <w:sz w:val="28"/>
          <w:szCs w:val="28"/>
        </w:rPr>
        <w:t xml:space="preserve"> </w:t>
      </w:r>
      <w:r w:rsidR="00D26E3D" w:rsidRPr="00E90E74">
        <w:rPr>
          <w:rFonts w:ascii="Times New Roman" w:hAnsi="Times New Roman"/>
          <w:sz w:val="28"/>
          <w:szCs w:val="28"/>
        </w:rPr>
        <w:t>руб.;</w:t>
      </w:r>
    </w:p>
    <w:p w14:paraId="0CC8688A" w14:textId="41285680" w:rsidR="00985389" w:rsidRPr="00985389" w:rsidRDefault="00985389" w:rsidP="00CB0874">
      <w:pPr>
        <w:spacing w:line="400" w:lineRule="exact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4) начальная сумма цен </w:t>
      </w:r>
      <w:r w:rsidRPr="00985389">
        <w:rPr>
          <w:rFonts w:ascii="Times New Roman" w:hAnsi="Times New Roman"/>
          <w:sz w:val="28"/>
          <w:szCs w:val="28"/>
        </w:rPr>
        <w:t>товара, работы, услуги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985389">
        <w:rPr>
          <w:rFonts w:ascii="Times New Roman" w:hAnsi="Times New Roman"/>
          <w:sz w:val="28"/>
          <w:szCs w:val="28"/>
        </w:rPr>
        <w:t>217 124,26</w:t>
      </w:r>
      <w:r>
        <w:rPr>
          <w:rFonts w:ascii="Times New Roman" w:hAnsi="Times New Roman"/>
          <w:sz w:val="28"/>
          <w:szCs w:val="28"/>
        </w:rPr>
        <w:t xml:space="preserve"> руб.</w:t>
      </w:r>
      <w:r w:rsidRPr="00985389">
        <w:rPr>
          <w:rFonts w:ascii="Times New Roman" w:hAnsi="Times New Roman"/>
          <w:sz w:val="28"/>
          <w:szCs w:val="28"/>
        </w:rPr>
        <w:t>;</w:t>
      </w:r>
    </w:p>
    <w:p w14:paraId="5717D187" w14:textId="6F170ED0" w:rsidR="00CB0874" w:rsidRDefault="00C2406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B0874">
        <w:rPr>
          <w:rFonts w:ascii="Times New Roman" w:hAnsi="Times New Roman"/>
          <w:sz w:val="28"/>
          <w:szCs w:val="28"/>
        </w:rPr>
        <w:t>) </w:t>
      </w:r>
      <w:r w:rsidR="00D26E3D" w:rsidRPr="00E90E74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</w:t>
      </w:r>
      <w:r w:rsidR="003E5DCD">
        <w:rPr>
          <w:rFonts w:ascii="Times New Roman" w:hAnsi="Times New Roman"/>
          <w:sz w:val="28"/>
          <w:szCs w:val="28"/>
        </w:rPr>
        <w:t>Аукционе</w:t>
      </w:r>
      <w:r w:rsidR="00D26E3D" w:rsidRPr="00E90E74">
        <w:rPr>
          <w:rFonts w:ascii="Times New Roman" w:hAnsi="Times New Roman"/>
          <w:sz w:val="28"/>
          <w:szCs w:val="28"/>
        </w:rPr>
        <w:t xml:space="preserve"> – </w:t>
      </w:r>
      <w:r w:rsidR="00985389" w:rsidRPr="00985389">
        <w:rPr>
          <w:rFonts w:ascii="Times New Roman" w:hAnsi="Times New Roman"/>
          <w:sz w:val="28"/>
          <w:szCs w:val="28"/>
        </w:rPr>
        <w:t>17.09.2026</w:t>
      </w:r>
      <w:r w:rsidR="00D26E3D" w:rsidRPr="00E90E74">
        <w:rPr>
          <w:rFonts w:ascii="Times New Roman" w:hAnsi="Times New Roman"/>
          <w:sz w:val="28"/>
          <w:szCs w:val="28"/>
        </w:rPr>
        <w:t>;</w:t>
      </w:r>
    </w:p>
    <w:p w14:paraId="0F2FA7EC" w14:textId="33D68074" w:rsidR="00CB0874" w:rsidRDefault="00C2406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CB0874">
        <w:rPr>
          <w:rFonts w:ascii="Times New Roman" w:hAnsi="Times New Roman"/>
          <w:sz w:val="28"/>
          <w:szCs w:val="28"/>
        </w:rPr>
        <w:t>) </w:t>
      </w:r>
      <w:r w:rsidR="00D26E3D" w:rsidRPr="00E90E74">
        <w:rPr>
          <w:rFonts w:ascii="Times New Roman" w:hAnsi="Times New Roman"/>
          <w:sz w:val="28"/>
          <w:szCs w:val="28"/>
        </w:rPr>
        <w:t xml:space="preserve">на участие в </w:t>
      </w:r>
      <w:r w:rsidR="003E5DCD">
        <w:rPr>
          <w:rFonts w:ascii="Times New Roman" w:hAnsi="Times New Roman"/>
          <w:sz w:val="28"/>
          <w:szCs w:val="28"/>
        </w:rPr>
        <w:t>Аукционе</w:t>
      </w:r>
      <w:r w:rsidR="00E90E74" w:rsidRPr="00E90E74">
        <w:rPr>
          <w:rFonts w:ascii="Times New Roman" w:hAnsi="Times New Roman"/>
          <w:sz w:val="28"/>
          <w:szCs w:val="28"/>
        </w:rPr>
        <w:t xml:space="preserve"> подано </w:t>
      </w:r>
      <w:r w:rsidR="00985389">
        <w:rPr>
          <w:rFonts w:ascii="Times New Roman" w:hAnsi="Times New Roman"/>
          <w:sz w:val="28"/>
          <w:szCs w:val="28"/>
        </w:rPr>
        <w:t>2 заявки</w:t>
      </w:r>
      <w:r w:rsidR="00D26E3D" w:rsidRPr="00E90E74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6E3CDB76" w14:textId="3C504FC7" w:rsidR="00CB0874" w:rsidRDefault="00C2406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CB0874">
        <w:rPr>
          <w:rFonts w:ascii="Times New Roman" w:hAnsi="Times New Roman"/>
          <w:sz w:val="28"/>
          <w:szCs w:val="28"/>
        </w:rPr>
        <w:t>) </w:t>
      </w:r>
      <w:r w:rsidR="003E5DCD">
        <w:rPr>
          <w:rFonts w:ascii="Times New Roman" w:hAnsi="Times New Roman"/>
          <w:sz w:val="28"/>
          <w:szCs w:val="28"/>
        </w:rPr>
        <w:t>дата подачи ценовых предложений</w:t>
      </w:r>
      <w:r w:rsidR="00FB75AA" w:rsidRPr="00E90E74">
        <w:rPr>
          <w:rFonts w:ascii="Times New Roman" w:hAnsi="Times New Roman"/>
          <w:sz w:val="28"/>
          <w:szCs w:val="28"/>
        </w:rPr>
        <w:t xml:space="preserve">– </w:t>
      </w:r>
      <w:r w:rsidR="00985389">
        <w:rPr>
          <w:rFonts w:ascii="Times New Roman" w:hAnsi="Times New Roman"/>
          <w:sz w:val="28"/>
          <w:szCs w:val="28"/>
        </w:rPr>
        <w:t>17.09</w:t>
      </w:r>
      <w:r w:rsidR="00E90E74" w:rsidRPr="00A031C7">
        <w:rPr>
          <w:rFonts w:ascii="Times New Roman" w:hAnsi="Times New Roman"/>
          <w:sz w:val="28"/>
          <w:szCs w:val="28"/>
        </w:rPr>
        <w:t>.2026</w:t>
      </w:r>
      <w:r w:rsidR="00D26E3D" w:rsidRPr="00E90E74">
        <w:rPr>
          <w:rFonts w:ascii="Times New Roman" w:hAnsi="Times New Roman"/>
          <w:sz w:val="28"/>
          <w:szCs w:val="28"/>
        </w:rPr>
        <w:t>;</w:t>
      </w:r>
    </w:p>
    <w:p w14:paraId="06E2B675" w14:textId="13D589AB" w:rsidR="00CB0874" w:rsidRDefault="00C2406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CB0874">
        <w:rPr>
          <w:rFonts w:ascii="Times New Roman" w:hAnsi="Times New Roman"/>
          <w:sz w:val="28"/>
          <w:szCs w:val="28"/>
        </w:rPr>
        <w:t>) </w:t>
      </w:r>
      <w:r w:rsidR="003E5DCD">
        <w:rPr>
          <w:rFonts w:ascii="Times New Roman" w:hAnsi="Times New Roman"/>
          <w:sz w:val="28"/>
          <w:szCs w:val="28"/>
        </w:rPr>
        <w:t>в период подачи ценовых предложений предло</w:t>
      </w:r>
      <w:r w:rsidR="00985389">
        <w:rPr>
          <w:rFonts w:ascii="Times New Roman" w:hAnsi="Times New Roman"/>
          <w:sz w:val="28"/>
          <w:szCs w:val="28"/>
        </w:rPr>
        <w:t xml:space="preserve">жения о цене контракта поданы 2 </w:t>
      </w:r>
      <w:r w:rsidR="003E5DCD">
        <w:rPr>
          <w:rFonts w:ascii="Times New Roman" w:hAnsi="Times New Roman"/>
          <w:sz w:val="28"/>
          <w:szCs w:val="28"/>
        </w:rPr>
        <w:t>участниками Аукциона</w:t>
      </w:r>
      <w:r w:rsidR="00D26E3D" w:rsidRPr="00E90E74">
        <w:rPr>
          <w:rFonts w:ascii="Times New Roman" w:hAnsi="Times New Roman"/>
          <w:sz w:val="28"/>
          <w:szCs w:val="28"/>
        </w:rPr>
        <w:t>;</w:t>
      </w:r>
      <w:bookmarkStart w:id="2" w:name="_Hlk147137825"/>
      <w:bookmarkStart w:id="3" w:name="_Hlk135408334"/>
    </w:p>
    <w:p w14:paraId="1C639C13" w14:textId="292E1F3C" w:rsidR="00CB0874" w:rsidRDefault="00C2406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CB0874">
        <w:rPr>
          <w:rFonts w:ascii="Times New Roman" w:hAnsi="Times New Roman"/>
          <w:sz w:val="28"/>
          <w:szCs w:val="28"/>
        </w:rPr>
        <w:t>) </w:t>
      </w:r>
      <w:r w:rsidR="003E5DCD">
        <w:rPr>
          <w:rFonts w:ascii="Times New Roman" w:hAnsi="Times New Roman"/>
          <w:sz w:val="28"/>
          <w:szCs w:val="28"/>
        </w:rPr>
        <w:t xml:space="preserve">дата подведения итогов </w:t>
      </w:r>
      <w:r w:rsidR="00DA1A66">
        <w:rPr>
          <w:rFonts w:ascii="Times New Roman" w:hAnsi="Times New Roman"/>
          <w:sz w:val="28"/>
          <w:szCs w:val="28"/>
        </w:rPr>
        <w:t xml:space="preserve">определения поставщика (подрядчика, исполнителя) </w:t>
      </w:r>
      <w:r w:rsidR="00DA1A66" w:rsidRPr="00A031C7">
        <w:rPr>
          <w:rFonts w:ascii="Times New Roman" w:hAnsi="Times New Roman"/>
          <w:sz w:val="28"/>
          <w:szCs w:val="28"/>
        </w:rPr>
        <w:t>–</w:t>
      </w:r>
      <w:r w:rsidR="00DA1A66">
        <w:rPr>
          <w:rFonts w:ascii="Times New Roman" w:hAnsi="Times New Roman"/>
          <w:sz w:val="28"/>
          <w:szCs w:val="28"/>
        </w:rPr>
        <w:t xml:space="preserve"> </w:t>
      </w:r>
      <w:r w:rsidR="00985389">
        <w:rPr>
          <w:rFonts w:ascii="Times New Roman" w:hAnsi="Times New Roman"/>
          <w:sz w:val="28"/>
          <w:szCs w:val="28"/>
        </w:rPr>
        <w:t>21.09</w:t>
      </w:r>
      <w:r w:rsidR="00DA1A66">
        <w:rPr>
          <w:rFonts w:ascii="Times New Roman" w:hAnsi="Times New Roman"/>
          <w:sz w:val="28"/>
          <w:szCs w:val="28"/>
        </w:rPr>
        <w:t>.2026</w:t>
      </w:r>
    </w:p>
    <w:p w14:paraId="47684C1D" w14:textId="64FC45D4" w:rsidR="00CB0874" w:rsidRDefault="00C2406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CB0874">
        <w:rPr>
          <w:rFonts w:ascii="Times New Roman" w:hAnsi="Times New Roman"/>
          <w:sz w:val="28"/>
          <w:szCs w:val="28"/>
        </w:rPr>
        <w:t>) </w:t>
      </w:r>
      <w:r w:rsidR="00DA1A66">
        <w:rPr>
          <w:rFonts w:ascii="Times New Roman" w:hAnsi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985389">
        <w:rPr>
          <w:rFonts w:ascii="Times New Roman" w:hAnsi="Times New Roman"/>
          <w:sz w:val="28"/>
          <w:szCs w:val="28"/>
        </w:rPr>
        <w:t>2</w:t>
      </w:r>
      <w:r w:rsidR="00DA1A66">
        <w:rPr>
          <w:rFonts w:ascii="Times New Roman" w:hAnsi="Times New Roman"/>
          <w:sz w:val="28"/>
          <w:szCs w:val="28"/>
        </w:rPr>
        <w:t xml:space="preserve"> заявок участников Аукциона соответствующими требованиям Извещения </w:t>
      </w:r>
      <w:r w:rsidR="0019322A">
        <w:rPr>
          <w:rFonts w:ascii="Times New Roman" w:hAnsi="Times New Roman"/>
          <w:sz w:val="28"/>
          <w:szCs w:val="28"/>
        </w:rPr>
        <w:br/>
      </w:r>
      <w:r w:rsidR="00DA1A66" w:rsidRPr="0019322A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14:paraId="50AD26DF" w14:textId="5D1B3BA4" w:rsidR="00CB0874" w:rsidRDefault="00C2406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CB0874">
        <w:rPr>
          <w:rFonts w:ascii="Times New Roman" w:hAnsi="Times New Roman"/>
          <w:sz w:val="28"/>
          <w:szCs w:val="28"/>
        </w:rPr>
        <w:t>) </w:t>
      </w:r>
      <w:r w:rsidR="00DA1A66">
        <w:rPr>
          <w:rFonts w:ascii="Times New Roman" w:hAnsi="Times New Roman"/>
          <w:sz w:val="28"/>
          <w:szCs w:val="28"/>
        </w:rPr>
        <w:t>победителем Аукциона признан участник с идентификационным номером заявки «</w:t>
      </w:r>
      <w:r w:rsidR="00985389" w:rsidRPr="00985389">
        <w:rPr>
          <w:rFonts w:ascii="Times New Roman" w:hAnsi="Times New Roman"/>
          <w:sz w:val="28"/>
          <w:szCs w:val="28"/>
        </w:rPr>
        <w:t>3587282</w:t>
      </w:r>
      <w:r w:rsidR="00DA1A66">
        <w:rPr>
          <w:rFonts w:ascii="Times New Roman" w:hAnsi="Times New Roman"/>
          <w:sz w:val="28"/>
          <w:szCs w:val="28"/>
        </w:rPr>
        <w:t xml:space="preserve">» с минимальным предложением о </w:t>
      </w:r>
      <w:r>
        <w:rPr>
          <w:rFonts w:ascii="Times New Roman" w:hAnsi="Times New Roman"/>
          <w:sz w:val="28"/>
          <w:szCs w:val="28"/>
        </w:rPr>
        <w:t xml:space="preserve">сумме цен товара, работы, услуги </w:t>
      </w:r>
      <w:r w:rsidR="00DA1A66">
        <w:rPr>
          <w:rFonts w:ascii="Times New Roman" w:hAnsi="Times New Roman"/>
          <w:sz w:val="28"/>
          <w:szCs w:val="28"/>
        </w:rPr>
        <w:t xml:space="preserve">в размере </w:t>
      </w:r>
      <w:r w:rsidR="00985389" w:rsidRPr="00985389">
        <w:rPr>
          <w:rFonts w:ascii="Times New Roman" w:hAnsi="Times New Roman"/>
          <w:sz w:val="28"/>
          <w:szCs w:val="28"/>
        </w:rPr>
        <w:t>204 096,79</w:t>
      </w:r>
      <w:r w:rsidR="00985389">
        <w:rPr>
          <w:rFonts w:ascii="Times New Roman" w:hAnsi="Times New Roman"/>
          <w:sz w:val="28"/>
          <w:szCs w:val="28"/>
        </w:rPr>
        <w:t xml:space="preserve"> </w:t>
      </w:r>
      <w:r w:rsidR="00DA1A66" w:rsidRPr="0019322A">
        <w:rPr>
          <w:rFonts w:ascii="Times New Roman" w:hAnsi="Times New Roman"/>
          <w:sz w:val="28"/>
          <w:szCs w:val="28"/>
        </w:rPr>
        <w:t>руб.</w:t>
      </w:r>
    </w:p>
    <w:p w14:paraId="522886DA" w14:textId="4F858A25" w:rsidR="006727F9" w:rsidRPr="00261782" w:rsidRDefault="00C2406D" w:rsidP="00CB0874">
      <w:pPr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6727F9" w:rsidRPr="00261782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="006727F9" w:rsidRPr="00261782">
        <w:rPr>
          <w:rFonts w:ascii="Times New Roman" w:hAnsi="Times New Roman"/>
          <w:sz w:val="28"/>
          <w:szCs w:val="28"/>
        </w:rPr>
        <w:t xml:space="preserve">доводу </w:t>
      </w:r>
      <w:r w:rsidR="0089423D">
        <w:rPr>
          <w:rFonts w:ascii="Times New Roman" w:hAnsi="Times New Roman"/>
          <w:sz w:val="28"/>
          <w:szCs w:val="28"/>
        </w:rPr>
        <w:t xml:space="preserve">жалобы </w:t>
      </w:r>
      <w:r w:rsidR="006727F9" w:rsidRPr="00261782">
        <w:rPr>
          <w:rFonts w:ascii="Times New Roman" w:hAnsi="Times New Roman"/>
          <w:sz w:val="28"/>
          <w:szCs w:val="28"/>
        </w:rPr>
        <w:t>Заявителя</w:t>
      </w:r>
      <w:proofErr w:type="gramEnd"/>
      <w:r w:rsidR="006727F9" w:rsidRPr="00261782">
        <w:rPr>
          <w:rFonts w:ascii="Times New Roman" w:hAnsi="Times New Roman"/>
          <w:sz w:val="28"/>
          <w:szCs w:val="28"/>
        </w:rPr>
        <w:t xml:space="preserve"> Заказчиком в Описании объекта закупки непра</w:t>
      </w:r>
      <w:r w:rsidR="00FC77C4">
        <w:rPr>
          <w:rFonts w:ascii="Times New Roman" w:hAnsi="Times New Roman"/>
          <w:sz w:val="28"/>
          <w:szCs w:val="28"/>
        </w:rPr>
        <w:t>вомерно установлено требование о</w:t>
      </w:r>
      <w:r w:rsidR="006727F9" w:rsidRPr="00261782">
        <w:rPr>
          <w:rFonts w:ascii="Times New Roman" w:hAnsi="Times New Roman"/>
          <w:sz w:val="28"/>
          <w:szCs w:val="28"/>
        </w:rPr>
        <w:t xml:space="preserve"> поставке товара конкретного производите</w:t>
      </w:r>
      <w:r w:rsidR="00F57DC8" w:rsidRPr="00261782">
        <w:rPr>
          <w:rFonts w:ascii="Times New Roman" w:hAnsi="Times New Roman"/>
          <w:sz w:val="28"/>
          <w:szCs w:val="28"/>
        </w:rPr>
        <w:t>ля с указанием на товарный знак</w:t>
      </w:r>
      <w:r w:rsidR="006727F9" w:rsidRPr="00261782">
        <w:rPr>
          <w:rFonts w:ascii="Times New Roman" w:hAnsi="Times New Roman"/>
          <w:sz w:val="28"/>
          <w:szCs w:val="28"/>
        </w:rPr>
        <w:t xml:space="preserve"> без возможности поставки эквивалентной продукции.</w:t>
      </w:r>
    </w:p>
    <w:p w14:paraId="67F0EEB9" w14:textId="787A1687" w:rsidR="0035414D" w:rsidRPr="006E1420" w:rsidRDefault="0035414D" w:rsidP="001862B8">
      <w:pPr>
        <w:pStyle w:val="a3"/>
        <w:tabs>
          <w:tab w:val="left" w:pos="851"/>
          <w:tab w:val="left" w:pos="9638"/>
        </w:tabs>
        <w:spacing w:line="38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В соответствии с пунктом 1 части 2 статьи 42 Закона о контрактной системе извещение об осущест</w:t>
      </w:r>
      <w:r w:rsidR="00F57DC8">
        <w:rPr>
          <w:rFonts w:ascii="Times New Roman" w:hAnsi="Times New Roman"/>
          <w:sz w:val="28"/>
          <w:szCs w:val="28"/>
        </w:rPr>
        <w:t>влении закупки должно содержать</w:t>
      </w:r>
      <w:r w:rsidRPr="006E1420">
        <w:rPr>
          <w:rFonts w:ascii="Times New Roman" w:hAnsi="Times New Roman"/>
          <w:sz w:val="28"/>
          <w:szCs w:val="28"/>
        </w:rPr>
        <w:t xml:space="preserve"> в том числе описание объекта закупки в соответствии со статьей 33 Закона о контрактной системе.</w:t>
      </w:r>
    </w:p>
    <w:p w14:paraId="06E7636E" w14:textId="7FA305CA" w:rsidR="006727F9" w:rsidRPr="006E1420" w:rsidRDefault="00544C45" w:rsidP="00261782">
      <w:pPr>
        <w:pStyle w:val="a3"/>
        <w:tabs>
          <w:tab w:val="left" w:pos="851"/>
          <w:tab w:val="left" w:pos="9639"/>
        </w:tabs>
        <w:spacing w:line="380" w:lineRule="exact"/>
        <w:ind w:left="0" w:firstLine="56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Подпунктом </w:t>
      </w:r>
      <w:r w:rsidR="006727F9" w:rsidRPr="00261782">
        <w:rPr>
          <w:rFonts w:ascii="Times New Roman" w:hAnsi="Times New Roman"/>
          <w:sz w:val="28"/>
          <w:szCs w:val="28"/>
        </w:rPr>
        <w:t xml:space="preserve">«в» пункта 1 части 1 статьи 33 Закона </w:t>
      </w:r>
      <w:r w:rsidR="006727F9" w:rsidRPr="00261782">
        <w:rPr>
          <w:rFonts w:ascii="Times New Roman" w:hAnsi="Times New Roman"/>
          <w:sz w:val="28"/>
          <w:szCs w:val="28"/>
        </w:rPr>
        <w:br/>
        <w:t xml:space="preserve">о контрактной системе </w:t>
      </w:r>
      <w:r>
        <w:rPr>
          <w:rFonts w:ascii="Times New Roman" w:hAnsi="Times New Roman"/>
          <w:sz w:val="28"/>
          <w:szCs w:val="28"/>
        </w:rPr>
        <w:t xml:space="preserve">предусмотрено, что </w:t>
      </w:r>
      <w:r w:rsidR="006727F9" w:rsidRPr="00261782">
        <w:rPr>
          <w:rFonts w:ascii="Times New Roman" w:hAnsi="Times New Roman"/>
          <w:sz w:val="28"/>
          <w:szCs w:val="28"/>
        </w:rPr>
        <w:t>заказчиком</w:t>
      </w:r>
      <w:r w:rsidR="006727F9" w:rsidRPr="006E1420">
        <w:rPr>
          <w:rFonts w:ascii="Times New Roman" w:hAnsi="Times New Roman"/>
          <w:bCs/>
          <w:sz w:val="28"/>
          <w:szCs w:val="28"/>
        </w:rPr>
        <w:t xml:space="preserve"> в случаях, </w:t>
      </w:r>
      <w:r w:rsidR="006727F9" w:rsidRPr="006E1420">
        <w:rPr>
          <w:rFonts w:ascii="Times New Roman" w:hAnsi="Times New Roman"/>
          <w:bCs/>
          <w:sz w:val="28"/>
          <w:szCs w:val="28"/>
        </w:rPr>
        <w:lastRenderedPageBreak/>
        <w:t>предусмотренных Законом о контрактной системе, в описании объекта закупки указывается това</w:t>
      </w:r>
      <w:r w:rsidR="00F57DC8">
        <w:rPr>
          <w:rFonts w:ascii="Times New Roman" w:hAnsi="Times New Roman"/>
          <w:bCs/>
          <w:sz w:val="28"/>
          <w:szCs w:val="28"/>
        </w:rPr>
        <w:t>рный знак в случае осуществления</w:t>
      </w:r>
      <w:r w:rsidR="006727F9" w:rsidRPr="006E1420">
        <w:rPr>
          <w:rFonts w:ascii="Times New Roman" w:hAnsi="Times New Roman"/>
          <w:bCs/>
          <w:sz w:val="28"/>
          <w:szCs w:val="28"/>
        </w:rPr>
        <w:t xml:space="preserve"> закупки запасных частей </w:t>
      </w:r>
      <w:r>
        <w:rPr>
          <w:rFonts w:ascii="Times New Roman" w:hAnsi="Times New Roman"/>
          <w:bCs/>
          <w:sz w:val="28"/>
          <w:szCs w:val="28"/>
        </w:rPr>
        <w:br/>
      </w:r>
      <w:r w:rsidR="006727F9" w:rsidRPr="006E1420">
        <w:rPr>
          <w:rFonts w:ascii="Times New Roman" w:hAnsi="Times New Roman"/>
          <w:bCs/>
          <w:sz w:val="28"/>
          <w:szCs w:val="28"/>
        </w:rPr>
        <w:t xml:space="preserve">и расходных материалов к машинам и оборудованию, используемым заказчиком, в соответствии с технической документацией на указанные машины </w:t>
      </w:r>
      <w:r>
        <w:rPr>
          <w:rFonts w:ascii="Times New Roman" w:hAnsi="Times New Roman"/>
          <w:bCs/>
          <w:sz w:val="28"/>
          <w:szCs w:val="28"/>
        </w:rPr>
        <w:br/>
      </w:r>
      <w:r w:rsidR="006727F9" w:rsidRPr="006E1420">
        <w:rPr>
          <w:rFonts w:ascii="Times New Roman" w:hAnsi="Times New Roman"/>
          <w:bCs/>
          <w:sz w:val="28"/>
          <w:szCs w:val="28"/>
        </w:rPr>
        <w:t>и оборудование.</w:t>
      </w:r>
    </w:p>
    <w:p w14:paraId="608F1B89" w14:textId="4B32DA30" w:rsidR="007847FB" w:rsidRDefault="005E6219" w:rsidP="001862B8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Согласно Извещению об</w:t>
      </w:r>
      <w:r w:rsidRPr="003546FB">
        <w:rPr>
          <w:rFonts w:ascii="Times New Roman" w:hAnsi="Times New Roman"/>
          <w:bCs/>
          <w:sz w:val="28"/>
          <w:szCs w:val="28"/>
        </w:rPr>
        <w:t xml:space="preserve">ъектом закупки является </w:t>
      </w:r>
      <w:r w:rsidR="007847FB" w:rsidRPr="003546FB">
        <w:rPr>
          <w:rFonts w:ascii="Times New Roman" w:hAnsi="Times New Roman"/>
          <w:bCs/>
          <w:sz w:val="28"/>
          <w:szCs w:val="28"/>
        </w:rPr>
        <w:t xml:space="preserve">поставка </w:t>
      </w:r>
      <w:r w:rsidR="00D26E3D" w:rsidRPr="003546FB">
        <w:rPr>
          <w:rFonts w:ascii="Times New Roman" w:hAnsi="Times New Roman"/>
          <w:bCs/>
          <w:sz w:val="28"/>
          <w:szCs w:val="28"/>
        </w:rPr>
        <w:br/>
      </w:r>
      <w:r w:rsidR="00C2406D" w:rsidRPr="00C2406D">
        <w:rPr>
          <w:rFonts w:ascii="Times New Roman" w:hAnsi="Times New Roman"/>
          <w:bCs/>
          <w:sz w:val="28"/>
          <w:szCs w:val="28"/>
        </w:rPr>
        <w:t xml:space="preserve">частей и принадлежностей офисных машин (в рамках ИКТ) </w:t>
      </w:r>
      <w:r w:rsidR="007847FB" w:rsidRPr="003546FB">
        <w:rPr>
          <w:rFonts w:ascii="Times New Roman" w:hAnsi="Times New Roman"/>
          <w:bCs/>
          <w:sz w:val="28"/>
          <w:szCs w:val="28"/>
        </w:rPr>
        <w:t>(далее – Товар</w:t>
      </w:r>
      <w:r w:rsidR="0089423D">
        <w:rPr>
          <w:rFonts w:ascii="Times New Roman" w:hAnsi="Times New Roman"/>
          <w:bCs/>
          <w:sz w:val="28"/>
          <w:szCs w:val="28"/>
        </w:rPr>
        <w:t>ы</w:t>
      </w:r>
      <w:r w:rsidR="007847FB" w:rsidRPr="003546FB">
        <w:rPr>
          <w:rFonts w:ascii="Times New Roman" w:hAnsi="Times New Roman"/>
          <w:bCs/>
          <w:sz w:val="28"/>
          <w:szCs w:val="28"/>
        </w:rPr>
        <w:t>).</w:t>
      </w:r>
    </w:p>
    <w:p w14:paraId="4F2090A0" w14:textId="64CE56B6" w:rsidR="00C3201D" w:rsidRPr="006E1420" w:rsidRDefault="007847FB" w:rsidP="001862B8">
      <w:pPr>
        <w:tabs>
          <w:tab w:val="left" w:pos="902"/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Комиссией установлено, что п</w:t>
      </w:r>
      <w:r w:rsidR="005E6219" w:rsidRPr="006E1420">
        <w:rPr>
          <w:rFonts w:ascii="Times New Roman" w:hAnsi="Times New Roman"/>
          <w:bCs/>
          <w:sz w:val="28"/>
          <w:szCs w:val="28"/>
        </w:rPr>
        <w:t>оставке</w:t>
      </w:r>
      <w:r>
        <w:rPr>
          <w:rFonts w:ascii="Times New Roman" w:hAnsi="Times New Roman"/>
          <w:bCs/>
          <w:sz w:val="28"/>
          <w:szCs w:val="28"/>
        </w:rPr>
        <w:t xml:space="preserve"> подлежат</w:t>
      </w:r>
      <w:r w:rsidR="005E6219" w:rsidRPr="006E1420">
        <w:rPr>
          <w:rFonts w:ascii="Times New Roman" w:hAnsi="Times New Roman"/>
          <w:bCs/>
          <w:sz w:val="28"/>
          <w:szCs w:val="28"/>
        </w:rPr>
        <w:t xml:space="preserve"> только оригинальные расходные материалы под торговой марко</w:t>
      </w:r>
      <w:r w:rsidR="0088438D">
        <w:rPr>
          <w:rFonts w:ascii="Times New Roman" w:hAnsi="Times New Roman"/>
          <w:bCs/>
          <w:sz w:val="28"/>
          <w:szCs w:val="28"/>
        </w:rPr>
        <w:t>й производителя офисной техники</w:t>
      </w:r>
      <w:r w:rsidR="005E6219" w:rsidRPr="006E1420">
        <w:rPr>
          <w:rFonts w:ascii="Times New Roman" w:hAnsi="Times New Roman"/>
          <w:bCs/>
          <w:sz w:val="28"/>
          <w:szCs w:val="28"/>
        </w:rPr>
        <w:t xml:space="preserve"> </w:t>
      </w:r>
      <w:r w:rsidR="005E6219" w:rsidRPr="006E1420">
        <w:rPr>
          <w:rFonts w:ascii="Times New Roman" w:hAnsi="Times New Roman"/>
          <w:bCs/>
          <w:sz w:val="28"/>
          <w:szCs w:val="28"/>
        </w:rPr>
        <w:br/>
        <w:t xml:space="preserve">на основании </w:t>
      </w:r>
      <w:r w:rsidR="00E77B69">
        <w:rPr>
          <w:rFonts w:ascii="Times New Roman" w:hAnsi="Times New Roman"/>
          <w:bCs/>
          <w:sz w:val="28"/>
          <w:szCs w:val="28"/>
        </w:rPr>
        <w:t>пункта 1 части</w:t>
      </w:r>
      <w:r w:rsidR="005E6219" w:rsidRPr="006E1420">
        <w:rPr>
          <w:rFonts w:ascii="Times New Roman" w:hAnsi="Times New Roman"/>
          <w:bCs/>
          <w:sz w:val="28"/>
          <w:szCs w:val="28"/>
        </w:rPr>
        <w:t xml:space="preserve"> 1 статьи 33 Закона о контрактной системе</w:t>
      </w:r>
      <w:r w:rsidR="0051262A">
        <w:rPr>
          <w:rFonts w:ascii="Times New Roman" w:hAnsi="Times New Roman"/>
          <w:bCs/>
          <w:sz w:val="28"/>
          <w:szCs w:val="28"/>
        </w:rPr>
        <w:t>.</w:t>
      </w:r>
    </w:p>
    <w:p w14:paraId="75DE39B1" w14:textId="77367AD8" w:rsidR="006727F9" w:rsidRPr="006E1420" w:rsidRDefault="00FC77C4" w:rsidP="001862B8">
      <w:pPr>
        <w:tabs>
          <w:tab w:val="left" w:pos="902"/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Заказчик в письменных пояснениях указал</w:t>
      </w:r>
      <w:r w:rsidR="006727F9" w:rsidRPr="006E1420">
        <w:rPr>
          <w:rFonts w:ascii="Times New Roman" w:hAnsi="Times New Roman"/>
          <w:bCs/>
          <w:sz w:val="28"/>
          <w:szCs w:val="28"/>
        </w:rPr>
        <w:t>, что Товар</w:t>
      </w:r>
      <w:r w:rsidR="0089423D">
        <w:rPr>
          <w:rFonts w:ascii="Times New Roman" w:hAnsi="Times New Roman"/>
          <w:bCs/>
          <w:sz w:val="28"/>
          <w:szCs w:val="28"/>
        </w:rPr>
        <w:t>ы</w:t>
      </w:r>
      <w:r w:rsidR="007847FB">
        <w:rPr>
          <w:rFonts w:ascii="Times New Roman" w:hAnsi="Times New Roman"/>
          <w:bCs/>
          <w:sz w:val="28"/>
          <w:szCs w:val="28"/>
        </w:rPr>
        <w:t xml:space="preserve">, </w:t>
      </w:r>
      <w:r w:rsidR="007847FB">
        <w:rPr>
          <w:rFonts w:ascii="Times New Roman" w:hAnsi="Times New Roman"/>
          <w:bCs/>
          <w:sz w:val="28"/>
          <w:szCs w:val="28"/>
        </w:rPr>
        <w:br/>
        <w:t>на кото</w:t>
      </w:r>
      <w:r w:rsidR="0089423D">
        <w:rPr>
          <w:rFonts w:ascii="Times New Roman" w:hAnsi="Times New Roman"/>
          <w:bCs/>
          <w:sz w:val="28"/>
          <w:szCs w:val="28"/>
        </w:rPr>
        <w:t>рые</w:t>
      </w:r>
      <w:r w:rsidR="007847FB">
        <w:rPr>
          <w:rFonts w:ascii="Times New Roman" w:hAnsi="Times New Roman"/>
          <w:bCs/>
          <w:sz w:val="28"/>
          <w:szCs w:val="28"/>
        </w:rPr>
        <w:t xml:space="preserve"> </w:t>
      </w:r>
      <w:r w:rsidR="00D80296" w:rsidRPr="006E1420">
        <w:rPr>
          <w:rFonts w:ascii="Times New Roman" w:hAnsi="Times New Roman"/>
          <w:bCs/>
          <w:sz w:val="28"/>
          <w:szCs w:val="28"/>
        </w:rPr>
        <w:t>установлено</w:t>
      </w:r>
      <w:r w:rsidR="006727F9" w:rsidRPr="006E1420">
        <w:rPr>
          <w:rFonts w:ascii="Times New Roman" w:hAnsi="Times New Roman"/>
          <w:bCs/>
          <w:sz w:val="28"/>
          <w:szCs w:val="28"/>
        </w:rPr>
        <w:t xml:space="preserve"> </w:t>
      </w:r>
      <w:r w:rsidR="00D80296" w:rsidRPr="006E1420">
        <w:rPr>
          <w:rFonts w:ascii="Times New Roman" w:hAnsi="Times New Roman"/>
          <w:bCs/>
          <w:sz w:val="28"/>
          <w:szCs w:val="28"/>
        </w:rPr>
        <w:t>требование о</w:t>
      </w:r>
      <w:r w:rsidR="00E1036F" w:rsidRPr="006E1420">
        <w:rPr>
          <w:rFonts w:ascii="Times New Roman" w:hAnsi="Times New Roman"/>
          <w:bCs/>
          <w:sz w:val="28"/>
          <w:szCs w:val="28"/>
        </w:rPr>
        <w:t xml:space="preserve"> поставке оригинальной продукции, </w:t>
      </w:r>
      <w:r w:rsidR="009B6671">
        <w:rPr>
          <w:rFonts w:ascii="Times New Roman" w:hAnsi="Times New Roman"/>
          <w:bCs/>
          <w:sz w:val="28"/>
          <w:szCs w:val="28"/>
        </w:rPr>
        <w:t>закупаются как расходные</w:t>
      </w:r>
      <w:r w:rsidR="006727F9" w:rsidRPr="006E1420">
        <w:rPr>
          <w:rFonts w:ascii="Times New Roman" w:hAnsi="Times New Roman"/>
          <w:bCs/>
          <w:sz w:val="28"/>
          <w:szCs w:val="28"/>
        </w:rPr>
        <w:t xml:space="preserve"> материал</w:t>
      </w:r>
      <w:r w:rsidR="009B6671">
        <w:rPr>
          <w:rFonts w:ascii="Times New Roman" w:hAnsi="Times New Roman"/>
          <w:bCs/>
          <w:sz w:val="28"/>
          <w:szCs w:val="28"/>
        </w:rPr>
        <w:t>ы</w:t>
      </w:r>
      <w:r w:rsidR="006727F9" w:rsidRPr="006E1420">
        <w:rPr>
          <w:rFonts w:ascii="Times New Roman" w:hAnsi="Times New Roman"/>
          <w:bCs/>
          <w:sz w:val="28"/>
          <w:szCs w:val="28"/>
        </w:rPr>
        <w:t xml:space="preserve"> для многофункциональных устройств компании </w:t>
      </w:r>
      <w:r w:rsidR="007847FB" w:rsidRPr="00E90E74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="00E90E74" w:rsidRPr="00E90E74">
        <w:rPr>
          <w:rFonts w:ascii="Times New Roman" w:hAnsi="Times New Roman"/>
          <w:bCs/>
          <w:sz w:val="28"/>
          <w:szCs w:val="28"/>
        </w:rPr>
        <w:t>Pantum</w:t>
      </w:r>
      <w:proofErr w:type="spellEnd"/>
      <w:r w:rsidR="007847FB" w:rsidRPr="00E90E74">
        <w:rPr>
          <w:rFonts w:ascii="Times New Roman" w:hAnsi="Times New Roman"/>
          <w:bCs/>
          <w:sz w:val="28"/>
          <w:szCs w:val="28"/>
        </w:rPr>
        <w:t>»</w:t>
      </w:r>
      <w:r w:rsidR="001B078F" w:rsidRPr="006E1420">
        <w:rPr>
          <w:rFonts w:ascii="Times New Roman" w:hAnsi="Times New Roman"/>
          <w:bCs/>
          <w:sz w:val="28"/>
          <w:szCs w:val="28"/>
        </w:rPr>
        <w:t xml:space="preserve">, </w:t>
      </w:r>
      <w:r w:rsidR="006727F9" w:rsidRPr="006E1420">
        <w:rPr>
          <w:rFonts w:ascii="Times New Roman" w:hAnsi="Times New Roman"/>
          <w:bCs/>
          <w:sz w:val="28"/>
          <w:szCs w:val="28"/>
        </w:rPr>
        <w:t xml:space="preserve">которые находятся на гарантийном обслуживании, </w:t>
      </w:r>
      <w:r w:rsidR="00E1036F" w:rsidRPr="006E1420">
        <w:rPr>
          <w:rFonts w:ascii="Times New Roman" w:hAnsi="Times New Roman"/>
          <w:bCs/>
          <w:sz w:val="28"/>
          <w:szCs w:val="28"/>
        </w:rPr>
        <w:br/>
      </w:r>
      <w:r w:rsidR="006727F9" w:rsidRPr="006E1420">
        <w:rPr>
          <w:rFonts w:ascii="Times New Roman" w:hAnsi="Times New Roman"/>
          <w:bCs/>
          <w:sz w:val="28"/>
          <w:szCs w:val="28"/>
        </w:rPr>
        <w:t xml:space="preserve">в связи с чем поставка неоригинальной и совместимой продукции </w:t>
      </w:r>
      <w:r w:rsidR="00E1036F" w:rsidRPr="006E1420">
        <w:rPr>
          <w:rFonts w:ascii="Times New Roman" w:hAnsi="Times New Roman"/>
          <w:bCs/>
          <w:sz w:val="28"/>
          <w:szCs w:val="28"/>
        </w:rPr>
        <w:br/>
      </w:r>
      <w:r w:rsidR="006727F9" w:rsidRPr="006E1420">
        <w:rPr>
          <w:rFonts w:ascii="Times New Roman" w:hAnsi="Times New Roman"/>
          <w:bCs/>
          <w:sz w:val="28"/>
          <w:szCs w:val="28"/>
        </w:rPr>
        <w:t>не допускается.</w:t>
      </w:r>
    </w:p>
    <w:p w14:paraId="7AE66177" w14:textId="54511C14" w:rsidR="00535561" w:rsidRDefault="006727F9" w:rsidP="001862B8">
      <w:pPr>
        <w:tabs>
          <w:tab w:val="left" w:pos="902"/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E1420">
        <w:rPr>
          <w:rFonts w:ascii="Times New Roman" w:hAnsi="Times New Roman"/>
          <w:bCs/>
          <w:sz w:val="28"/>
          <w:szCs w:val="28"/>
        </w:rPr>
        <w:t xml:space="preserve">В качестве подтверждения нахождения многофункциональных </w:t>
      </w:r>
      <w:r w:rsidR="00105C20">
        <w:rPr>
          <w:rFonts w:ascii="Times New Roman" w:hAnsi="Times New Roman"/>
          <w:bCs/>
          <w:sz w:val="28"/>
          <w:szCs w:val="28"/>
        </w:rPr>
        <w:br/>
      </w:r>
      <w:r w:rsidRPr="006E1420">
        <w:rPr>
          <w:rFonts w:ascii="Times New Roman" w:hAnsi="Times New Roman"/>
          <w:bCs/>
          <w:sz w:val="28"/>
          <w:szCs w:val="28"/>
        </w:rPr>
        <w:t xml:space="preserve">устройств компании </w:t>
      </w:r>
      <w:r w:rsidR="00535561" w:rsidRPr="00E90E74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="00E90E74" w:rsidRPr="00E90E74">
        <w:rPr>
          <w:rFonts w:ascii="Times New Roman" w:hAnsi="Times New Roman"/>
          <w:bCs/>
          <w:sz w:val="28"/>
          <w:szCs w:val="28"/>
        </w:rPr>
        <w:t>Pantum</w:t>
      </w:r>
      <w:proofErr w:type="spellEnd"/>
      <w:r w:rsidR="00535561" w:rsidRPr="00E90E74">
        <w:rPr>
          <w:rFonts w:ascii="Times New Roman" w:hAnsi="Times New Roman"/>
          <w:bCs/>
          <w:sz w:val="28"/>
          <w:szCs w:val="28"/>
        </w:rPr>
        <w:t>»</w:t>
      </w:r>
      <w:r w:rsidR="00535561">
        <w:rPr>
          <w:rFonts w:ascii="Times New Roman" w:hAnsi="Times New Roman"/>
          <w:bCs/>
          <w:sz w:val="28"/>
          <w:szCs w:val="28"/>
        </w:rPr>
        <w:t xml:space="preserve"> </w:t>
      </w:r>
      <w:r w:rsidR="0088438D">
        <w:rPr>
          <w:rFonts w:ascii="Times New Roman" w:hAnsi="Times New Roman"/>
          <w:bCs/>
          <w:sz w:val="28"/>
          <w:szCs w:val="28"/>
        </w:rPr>
        <w:t>на гарантийном обслуживании</w:t>
      </w:r>
      <w:r w:rsidRPr="006E1420">
        <w:rPr>
          <w:rFonts w:ascii="Times New Roman" w:hAnsi="Times New Roman"/>
          <w:bCs/>
          <w:sz w:val="28"/>
          <w:szCs w:val="28"/>
        </w:rPr>
        <w:t xml:space="preserve"> Заказчиком </w:t>
      </w:r>
      <w:r w:rsidRPr="006E1420">
        <w:rPr>
          <w:rFonts w:ascii="Times New Roman" w:hAnsi="Times New Roman"/>
          <w:bCs/>
          <w:sz w:val="28"/>
          <w:szCs w:val="28"/>
        </w:rPr>
        <w:br/>
      </w:r>
      <w:r w:rsidR="00FC77C4">
        <w:rPr>
          <w:rFonts w:ascii="Times New Roman" w:hAnsi="Times New Roman"/>
          <w:bCs/>
          <w:sz w:val="28"/>
          <w:szCs w:val="28"/>
        </w:rPr>
        <w:t xml:space="preserve">на </w:t>
      </w:r>
      <w:r w:rsidR="00E35FE1">
        <w:rPr>
          <w:rFonts w:ascii="Times New Roman" w:hAnsi="Times New Roman"/>
          <w:bCs/>
          <w:sz w:val="28"/>
          <w:szCs w:val="28"/>
        </w:rPr>
        <w:t>заседание Комиссии</w:t>
      </w:r>
      <w:r w:rsidR="00FC77C4">
        <w:rPr>
          <w:rFonts w:ascii="Times New Roman" w:hAnsi="Times New Roman"/>
          <w:bCs/>
          <w:sz w:val="28"/>
          <w:szCs w:val="28"/>
        </w:rPr>
        <w:t xml:space="preserve"> </w:t>
      </w:r>
      <w:r w:rsidRPr="006E1420">
        <w:rPr>
          <w:rFonts w:ascii="Times New Roman" w:hAnsi="Times New Roman"/>
          <w:bCs/>
          <w:sz w:val="28"/>
          <w:szCs w:val="28"/>
        </w:rPr>
        <w:t xml:space="preserve">представлены </w:t>
      </w:r>
      <w:r w:rsidR="00D26E3D">
        <w:rPr>
          <w:rFonts w:ascii="Times New Roman" w:hAnsi="Times New Roman"/>
          <w:bCs/>
          <w:sz w:val="28"/>
          <w:szCs w:val="28"/>
        </w:rPr>
        <w:t>копия государственного контракта</w:t>
      </w:r>
      <w:r w:rsidR="007847FB" w:rsidRPr="007847FB">
        <w:rPr>
          <w:rFonts w:ascii="Times New Roman" w:hAnsi="Times New Roman"/>
          <w:bCs/>
          <w:sz w:val="28"/>
          <w:szCs w:val="28"/>
        </w:rPr>
        <w:t xml:space="preserve"> </w:t>
      </w:r>
      <w:r w:rsidR="00E35FE1">
        <w:rPr>
          <w:rFonts w:ascii="Times New Roman" w:hAnsi="Times New Roman"/>
          <w:bCs/>
          <w:sz w:val="28"/>
          <w:szCs w:val="28"/>
        </w:rPr>
        <w:br/>
      </w:r>
      <w:r w:rsidR="007847FB" w:rsidRPr="00A031C7">
        <w:rPr>
          <w:rFonts w:ascii="Times New Roman" w:hAnsi="Times New Roman"/>
          <w:bCs/>
          <w:sz w:val="28"/>
          <w:szCs w:val="28"/>
        </w:rPr>
        <w:t xml:space="preserve">от </w:t>
      </w:r>
      <w:r w:rsidR="00A031C7" w:rsidRPr="00A031C7">
        <w:rPr>
          <w:rFonts w:ascii="Times New Roman" w:hAnsi="Times New Roman"/>
          <w:bCs/>
          <w:sz w:val="28"/>
          <w:szCs w:val="28"/>
        </w:rPr>
        <w:t>28.05.2025</w:t>
      </w:r>
      <w:r w:rsidR="00E35FE1">
        <w:rPr>
          <w:rFonts w:ascii="Times New Roman" w:hAnsi="Times New Roman"/>
          <w:bCs/>
          <w:sz w:val="28"/>
          <w:szCs w:val="28"/>
        </w:rPr>
        <w:t xml:space="preserve"> </w:t>
      </w:r>
      <w:r w:rsidR="007847FB" w:rsidRPr="00A031C7">
        <w:rPr>
          <w:rFonts w:ascii="Times New Roman" w:hAnsi="Times New Roman"/>
          <w:bCs/>
          <w:sz w:val="28"/>
          <w:szCs w:val="28"/>
        </w:rPr>
        <w:t xml:space="preserve">№ </w:t>
      </w:r>
      <w:r w:rsidR="00A031C7" w:rsidRPr="00A031C7">
        <w:rPr>
          <w:rFonts w:ascii="Times New Roman" w:hAnsi="Times New Roman"/>
          <w:bCs/>
          <w:sz w:val="28"/>
          <w:szCs w:val="28"/>
        </w:rPr>
        <w:t>СД-14ю/56</w:t>
      </w:r>
      <w:r w:rsidR="00FB75AA" w:rsidRPr="00A031C7">
        <w:rPr>
          <w:rFonts w:ascii="Times New Roman" w:hAnsi="Times New Roman"/>
          <w:bCs/>
          <w:sz w:val="28"/>
          <w:szCs w:val="28"/>
        </w:rPr>
        <w:t xml:space="preserve"> </w:t>
      </w:r>
      <w:r w:rsidR="007847FB" w:rsidRPr="00A031C7">
        <w:rPr>
          <w:rFonts w:ascii="Times New Roman" w:hAnsi="Times New Roman"/>
          <w:bCs/>
          <w:sz w:val="28"/>
          <w:szCs w:val="28"/>
        </w:rPr>
        <w:t xml:space="preserve">на поставку </w:t>
      </w:r>
      <w:r w:rsidR="00A031C7" w:rsidRPr="00A031C7">
        <w:rPr>
          <w:rFonts w:ascii="Times New Roman" w:hAnsi="Times New Roman"/>
          <w:bCs/>
          <w:sz w:val="28"/>
          <w:szCs w:val="28"/>
        </w:rPr>
        <w:t xml:space="preserve">принтеров и </w:t>
      </w:r>
      <w:r w:rsidR="00FB75AA" w:rsidRPr="00A031C7">
        <w:rPr>
          <w:rFonts w:ascii="Times New Roman" w:hAnsi="Times New Roman"/>
          <w:bCs/>
          <w:sz w:val="28"/>
          <w:szCs w:val="28"/>
        </w:rPr>
        <w:t>многофункциональных устройств «</w:t>
      </w:r>
      <w:proofErr w:type="spellStart"/>
      <w:r w:rsidR="00A031C7" w:rsidRPr="00E90E74">
        <w:rPr>
          <w:rFonts w:ascii="Times New Roman" w:hAnsi="Times New Roman"/>
          <w:bCs/>
          <w:sz w:val="28"/>
          <w:szCs w:val="28"/>
        </w:rPr>
        <w:t>Pantum</w:t>
      </w:r>
      <w:proofErr w:type="spellEnd"/>
      <w:r w:rsidR="00FB75AA" w:rsidRPr="00A031C7">
        <w:rPr>
          <w:rFonts w:ascii="Times New Roman" w:hAnsi="Times New Roman"/>
          <w:bCs/>
          <w:sz w:val="28"/>
          <w:szCs w:val="28"/>
        </w:rPr>
        <w:t xml:space="preserve">» </w:t>
      </w:r>
      <w:r w:rsidR="00535561" w:rsidRPr="00A031C7">
        <w:rPr>
          <w:rFonts w:ascii="Times New Roman" w:hAnsi="Times New Roman"/>
          <w:bCs/>
          <w:sz w:val="28"/>
          <w:szCs w:val="28"/>
        </w:rPr>
        <w:t xml:space="preserve">(реестровый номер контракта в ЕИС </w:t>
      </w:r>
      <w:r w:rsidR="00A031C7">
        <w:rPr>
          <w:rFonts w:ascii="Times New Roman" w:hAnsi="Times New Roman"/>
          <w:bCs/>
          <w:sz w:val="28"/>
          <w:szCs w:val="28"/>
        </w:rPr>
        <w:t>1771027648625</w:t>
      </w:r>
      <w:r w:rsidR="00A031C7" w:rsidRPr="00A031C7">
        <w:rPr>
          <w:rFonts w:ascii="Times New Roman" w:hAnsi="Times New Roman"/>
          <w:bCs/>
          <w:sz w:val="28"/>
          <w:szCs w:val="28"/>
        </w:rPr>
        <w:t>000017</w:t>
      </w:r>
      <w:r w:rsidR="00535561" w:rsidRPr="00A031C7">
        <w:rPr>
          <w:rFonts w:ascii="Times New Roman" w:hAnsi="Times New Roman"/>
          <w:bCs/>
          <w:sz w:val="28"/>
          <w:szCs w:val="28"/>
        </w:rPr>
        <w:t>)</w:t>
      </w:r>
      <w:r w:rsidR="00535561">
        <w:rPr>
          <w:rFonts w:ascii="Times New Roman" w:hAnsi="Times New Roman"/>
          <w:bCs/>
          <w:sz w:val="28"/>
          <w:szCs w:val="28"/>
        </w:rPr>
        <w:t xml:space="preserve">, </w:t>
      </w:r>
      <w:r w:rsidR="00C2406D">
        <w:rPr>
          <w:rFonts w:ascii="Times New Roman" w:hAnsi="Times New Roman"/>
          <w:bCs/>
          <w:sz w:val="28"/>
          <w:szCs w:val="28"/>
        </w:rPr>
        <w:br/>
        <w:t xml:space="preserve">копия государственного контракта от 27.11.2025 № </w:t>
      </w:r>
      <w:r w:rsidR="00C2406D" w:rsidRPr="00C2406D">
        <w:rPr>
          <w:rFonts w:ascii="Times New Roman" w:hAnsi="Times New Roman"/>
          <w:bCs/>
          <w:sz w:val="28"/>
          <w:szCs w:val="28"/>
        </w:rPr>
        <w:t>СД-18УГЗ/62-2025</w:t>
      </w:r>
      <w:r w:rsidR="00C2406D">
        <w:rPr>
          <w:rFonts w:ascii="Times New Roman" w:hAnsi="Times New Roman"/>
          <w:bCs/>
          <w:sz w:val="28"/>
          <w:szCs w:val="28"/>
        </w:rPr>
        <w:t xml:space="preserve"> </w:t>
      </w:r>
      <w:r w:rsidR="00C2406D">
        <w:rPr>
          <w:rFonts w:ascii="Times New Roman" w:hAnsi="Times New Roman"/>
          <w:bCs/>
          <w:sz w:val="28"/>
          <w:szCs w:val="28"/>
        </w:rPr>
        <w:br/>
        <w:t xml:space="preserve">на поставку </w:t>
      </w:r>
      <w:r w:rsidR="00C2406D" w:rsidRPr="00C2406D">
        <w:rPr>
          <w:rFonts w:ascii="Times New Roman" w:hAnsi="Times New Roman"/>
          <w:bCs/>
          <w:sz w:val="28"/>
          <w:szCs w:val="28"/>
        </w:rPr>
        <w:t>принтеров и многофункциональных устройств (МФУ)</w:t>
      </w:r>
      <w:r w:rsidR="00C2406D">
        <w:rPr>
          <w:rFonts w:ascii="Times New Roman" w:hAnsi="Times New Roman"/>
          <w:bCs/>
          <w:sz w:val="28"/>
          <w:szCs w:val="28"/>
        </w:rPr>
        <w:t xml:space="preserve"> </w:t>
      </w:r>
      <w:r w:rsidR="00C2406D" w:rsidRPr="00A031C7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="00C2406D" w:rsidRPr="00E90E74">
        <w:rPr>
          <w:rFonts w:ascii="Times New Roman" w:hAnsi="Times New Roman"/>
          <w:bCs/>
          <w:sz w:val="28"/>
          <w:szCs w:val="28"/>
        </w:rPr>
        <w:t>Pantum</w:t>
      </w:r>
      <w:proofErr w:type="spellEnd"/>
      <w:r w:rsidR="00C2406D">
        <w:rPr>
          <w:rFonts w:ascii="Times New Roman" w:hAnsi="Times New Roman"/>
          <w:bCs/>
          <w:sz w:val="28"/>
          <w:szCs w:val="28"/>
        </w:rPr>
        <w:t xml:space="preserve">» </w:t>
      </w:r>
      <w:r w:rsidR="00E35FE1">
        <w:rPr>
          <w:rFonts w:ascii="Times New Roman" w:hAnsi="Times New Roman"/>
          <w:bCs/>
          <w:sz w:val="28"/>
          <w:szCs w:val="28"/>
        </w:rPr>
        <w:t>(</w:t>
      </w:r>
      <w:r w:rsidR="00C2406D" w:rsidRPr="00C2406D">
        <w:rPr>
          <w:rFonts w:ascii="Times New Roman" w:hAnsi="Times New Roman"/>
          <w:bCs/>
          <w:sz w:val="28"/>
          <w:szCs w:val="28"/>
        </w:rPr>
        <w:t>реестровый номер контракта в ЕИС 1771027648625000069)</w:t>
      </w:r>
      <w:r w:rsidR="00C2406D">
        <w:rPr>
          <w:rFonts w:ascii="Times New Roman" w:hAnsi="Times New Roman"/>
          <w:bCs/>
          <w:sz w:val="28"/>
          <w:szCs w:val="28"/>
        </w:rPr>
        <w:t xml:space="preserve">, копия государственного контракта от </w:t>
      </w:r>
      <w:r w:rsidR="00C2406D" w:rsidRPr="00C2406D">
        <w:rPr>
          <w:rFonts w:ascii="Times New Roman" w:hAnsi="Times New Roman"/>
          <w:bCs/>
          <w:sz w:val="28"/>
          <w:szCs w:val="28"/>
        </w:rPr>
        <w:t>27.11.2025</w:t>
      </w:r>
      <w:r w:rsidR="00C2406D">
        <w:rPr>
          <w:rFonts w:ascii="Times New Roman" w:hAnsi="Times New Roman"/>
          <w:bCs/>
          <w:sz w:val="28"/>
          <w:szCs w:val="28"/>
        </w:rPr>
        <w:t xml:space="preserve"> № </w:t>
      </w:r>
      <w:r w:rsidR="00C2406D" w:rsidRPr="00C2406D">
        <w:rPr>
          <w:rFonts w:ascii="Times New Roman" w:hAnsi="Times New Roman"/>
          <w:bCs/>
          <w:sz w:val="28"/>
          <w:szCs w:val="28"/>
        </w:rPr>
        <w:t>СД-18УГЗ/63-2025</w:t>
      </w:r>
      <w:r w:rsidR="00C2406D">
        <w:rPr>
          <w:rFonts w:ascii="Times New Roman" w:hAnsi="Times New Roman"/>
          <w:bCs/>
          <w:sz w:val="28"/>
          <w:szCs w:val="28"/>
        </w:rPr>
        <w:t xml:space="preserve"> на поставку  </w:t>
      </w:r>
      <w:r w:rsidR="00C2406D" w:rsidRPr="00C2406D">
        <w:rPr>
          <w:rFonts w:ascii="Times New Roman" w:hAnsi="Times New Roman"/>
          <w:bCs/>
          <w:sz w:val="28"/>
          <w:szCs w:val="28"/>
        </w:rPr>
        <w:t>принтеров и многофункциональных устройств (МФУ)</w:t>
      </w:r>
      <w:r w:rsidR="00C2406D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="00C2406D" w:rsidRPr="00E90E74">
        <w:rPr>
          <w:rFonts w:ascii="Times New Roman" w:hAnsi="Times New Roman"/>
          <w:bCs/>
          <w:sz w:val="28"/>
          <w:szCs w:val="28"/>
        </w:rPr>
        <w:t>Pantum</w:t>
      </w:r>
      <w:proofErr w:type="spellEnd"/>
      <w:r w:rsidR="00C2406D">
        <w:rPr>
          <w:rFonts w:ascii="Times New Roman" w:hAnsi="Times New Roman"/>
          <w:bCs/>
          <w:sz w:val="28"/>
          <w:szCs w:val="28"/>
        </w:rPr>
        <w:t>» (</w:t>
      </w:r>
      <w:r w:rsidR="00C2406D" w:rsidRPr="00A031C7">
        <w:rPr>
          <w:rFonts w:ascii="Times New Roman" w:hAnsi="Times New Roman"/>
          <w:bCs/>
          <w:sz w:val="28"/>
          <w:szCs w:val="28"/>
        </w:rPr>
        <w:t xml:space="preserve">реестровый номер контракта в ЕИС </w:t>
      </w:r>
      <w:r w:rsidR="00C2406D">
        <w:rPr>
          <w:rFonts w:ascii="Times New Roman" w:hAnsi="Times New Roman"/>
          <w:bCs/>
          <w:sz w:val="28"/>
          <w:szCs w:val="28"/>
        </w:rPr>
        <w:t>1771027648625</w:t>
      </w:r>
      <w:r w:rsidR="00C2406D" w:rsidRPr="00C2406D">
        <w:rPr>
          <w:rFonts w:ascii="Times New Roman" w:hAnsi="Times New Roman"/>
          <w:bCs/>
          <w:sz w:val="28"/>
          <w:szCs w:val="28"/>
        </w:rPr>
        <w:t>000070</w:t>
      </w:r>
      <w:r w:rsidR="00C2406D">
        <w:rPr>
          <w:rFonts w:ascii="Times New Roman" w:hAnsi="Times New Roman"/>
          <w:bCs/>
          <w:sz w:val="28"/>
          <w:szCs w:val="28"/>
        </w:rPr>
        <w:t xml:space="preserve">), </w:t>
      </w:r>
      <w:r w:rsidRPr="006E1420">
        <w:rPr>
          <w:rFonts w:ascii="Times New Roman" w:hAnsi="Times New Roman"/>
          <w:bCs/>
          <w:sz w:val="28"/>
          <w:szCs w:val="28"/>
        </w:rPr>
        <w:t xml:space="preserve">а также копии гарантийных талонов на </w:t>
      </w:r>
      <w:r w:rsidR="00903819" w:rsidRPr="006E1420">
        <w:rPr>
          <w:rFonts w:ascii="Times New Roman" w:hAnsi="Times New Roman"/>
          <w:bCs/>
          <w:sz w:val="28"/>
          <w:szCs w:val="28"/>
        </w:rPr>
        <w:t>многофункциональные устройств</w:t>
      </w:r>
      <w:r w:rsidR="00F57DC8">
        <w:rPr>
          <w:rFonts w:ascii="Times New Roman" w:hAnsi="Times New Roman"/>
          <w:bCs/>
          <w:sz w:val="28"/>
          <w:szCs w:val="28"/>
        </w:rPr>
        <w:t>а</w:t>
      </w:r>
      <w:r w:rsidR="00903819" w:rsidRPr="006E1420">
        <w:rPr>
          <w:rFonts w:ascii="Times New Roman" w:hAnsi="Times New Roman"/>
          <w:bCs/>
          <w:sz w:val="28"/>
          <w:szCs w:val="28"/>
        </w:rPr>
        <w:t xml:space="preserve"> компании </w:t>
      </w:r>
      <w:r w:rsidR="00535561" w:rsidRPr="00E90E74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="00E90E74" w:rsidRPr="00E90E74">
        <w:rPr>
          <w:rFonts w:ascii="Times New Roman" w:hAnsi="Times New Roman"/>
          <w:bCs/>
          <w:sz w:val="28"/>
          <w:szCs w:val="28"/>
        </w:rPr>
        <w:t>Pantum</w:t>
      </w:r>
      <w:proofErr w:type="spellEnd"/>
      <w:r w:rsidR="00535561" w:rsidRPr="00E90E74">
        <w:rPr>
          <w:rFonts w:ascii="Times New Roman" w:hAnsi="Times New Roman"/>
          <w:bCs/>
          <w:sz w:val="28"/>
          <w:szCs w:val="28"/>
        </w:rPr>
        <w:t>»</w:t>
      </w:r>
      <w:r w:rsidRPr="006E1420">
        <w:rPr>
          <w:rFonts w:ascii="Times New Roman" w:hAnsi="Times New Roman"/>
          <w:bCs/>
          <w:sz w:val="28"/>
          <w:szCs w:val="28"/>
        </w:rPr>
        <w:t xml:space="preserve">, </w:t>
      </w:r>
      <w:r w:rsidR="00535561">
        <w:rPr>
          <w:rFonts w:ascii="Times New Roman" w:hAnsi="Times New Roman"/>
          <w:bCs/>
          <w:sz w:val="28"/>
          <w:szCs w:val="28"/>
        </w:rPr>
        <w:t>подтверждающие нахождение</w:t>
      </w:r>
      <w:r w:rsidR="00D44046" w:rsidRPr="00D44046">
        <w:t xml:space="preserve"> </w:t>
      </w:r>
      <w:r w:rsidR="00D44046" w:rsidRPr="00D44046">
        <w:rPr>
          <w:rFonts w:ascii="Times New Roman" w:hAnsi="Times New Roman"/>
          <w:bCs/>
          <w:sz w:val="28"/>
          <w:szCs w:val="28"/>
        </w:rPr>
        <w:t>многофункциональных устройств</w:t>
      </w:r>
      <w:r w:rsidR="00535561">
        <w:rPr>
          <w:rFonts w:ascii="Times New Roman" w:hAnsi="Times New Roman"/>
          <w:bCs/>
          <w:sz w:val="28"/>
          <w:szCs w:val="28"/>
        </w:rPr>
        <w:t xml:space="preserve"> на гарантийном обслуживании.</w:t>
      </w:r>
    </w:p>
    <w:p w14:paraId="6F7ADFC4" w14:textId="0D40F17F" w:rsidR="006727F9" w:rsidRDefault="006727F9" w:rsidP="001862B8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E1420">
        <w:rPr>
          <w:rFonts w:ascii="Times New Roman" w:hAnsi="Times New Roman"/>
          <w:bCs/>
          <w:sz w:val="28"/>
          <w:szCs w:val="28"/>
        </w:rPr>
        <w:t>Учитывая изложенно</w:t>
      </w:r>
      <w:r w:rsidR="00903819" w:rsidRPr="006E1420">
        <w:rPr>
          <w:rFonts w:ascii="Times New Roman" w:hAnsi="Times New Roman"/>
          <w:bCs/>
          <w:sz w:val="28"/>
          <w:szCs w:val="28"/>
        </w:rPr>
        <w:t xml:space="preserve">е, Комиссия приходит к выводу, </w:t>
      </w:r>
      <w:r w:rsidRPr="006E1420">
        <w:rPr>
          <w:rFonts w:ascii="Times New Roman" w:hAnsi="Times New Roman"/>
          <w:bCs/>
          <w:sz w:val="28"/>
          <w:szCs w:val="28"/>
        </w:rPr>
        <w:t>что указанные действия Заказчи</w:t>
      </w:r>
      <w:r w:rsidR="00903819" w:rsidRPr="006E1420">
        <w:rPr>
          <w:rFonts w:ascii="Times New Roman" w:hAnsi="Times New Roman"/>
          <w:bCs/>
          <w:sz w:val="28"/>
          <w:szCs w:val="28"/>
        </w:rPr>
        <w:t xml:space="preserve">ка не противоречат требованиям </w:t>
      </w:r>
      <w:r w:rsidRPr="006E1420">
        <w:rPr>
          <w:rFonts w:ascii="Times New Roman" w:hAnsi="Times New Roman"/>
          <w:bCs/>
          <w:sz w:val="28"/>
          <w:szCs w:val="28"/>
        </w:rPr>
        <w:t>Закона о контрактной системе.</w:t>
      </w:r>
    </w:p>
    <w:p w14:paraId="0F7D3D60" w14:textId="6A3C4177" w:rsidR="00C2406D" w:rsidRDefault="00C2406D" w:rsidP="0089423D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Кроме того, </w:t>
      </w:r>
      <w:r w:rsidRPr="00C2406D">
        <w:rPr>
          <w:rFonts w:ascii="Times New Roman" w:hAnsi="Times New Roman"/>
          <w:bCs/>
          <w:sz w:val="28"/>
          <w:szCs w:val="28"/>
        </w:rPr>
        <w:t>Заявитель явку предст</w:t>
      </w:r>
      <w:r w:rsidR="0089423D">
        <w:rPr>
          <w:rFonts w:ascii="Times New Roman" w:hAnsi="Times New Roman"/>
          <w:bCs/>
          <w:sz w:val="28"/>
          <w:szCs w:val="28"/>
        </w:rPr>
        <w:t xml:space="preserve">авителей на заседание Комиссии </w:t>
      </w:r>
      <w:r w:rsidR="0089423D">
        <w:rPr>
          <w:rFonts w:ascii="Times New Roman" w:hAnsi="Times New Roman"/>
          <w:bCs/>
          <w:sz w:val="28"/>
          <w:szCs w:val="28"/>
        </w:rPr>
        <w:br/>
      </w:r>
      <w:r w:rsidRPr="00C2406D">
        <w:rPr>
          <w:rFonts w:ascii="Times New Roman" w:hAnsi="Times New Roman"/>
          <w:bCs/>
          <w:sz w:val="28"/>
          <w:szCs w:val="28"/>
        </w:rPr>
        <w:t>не обеспечил и не представил документы и сведения, позволяющие Комиссии прийти к выводу об обратном, в связи с чем довод Заявителя не нашел своего подтверждения.</w:t>
      </w:r>
    </w:p>
    <w:p w14:paraId="24A86A6B" w14:textId="7A616634" w:rsidR="0089423D" w:rsidRDefault="0089423D" w:rsidP="0089423D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1.2. Согласно доводу жалобы Заявителя Заказчиком </w:t>
      </w:r>
      <w:r w:rsidR="009B6671">
        <w:rPr>
          <w:rFonts w:ascii="Times New Roman" w:hAnsi="Times New Roman"/>
          <w:bCs/>
          <w:sz w:val="28"/>
          <w:szCs w:val="28"/>
        </w:rPr>
        <w:t xml:space="preserve">в Описании объекта закупки неправомерно </w:t>
      </w:r>
      <w:r>
        <w:rPr>
          <w:rFonts w:ascii="Times New Roman" w:hAnsi="Times New Roman"/>
          <w:bCs/>
          <w:sz w:val="28"/>
          <w:szCs w:val="28"/>
        </w:rPr>
        <w:t xml:space="preserve">установлены дополнительные характеристики </w:t>
      </w:r>
      <w:r>
        <w:rPr>
          <w:rFonts w:ascii="Times New Roman" w:hAnsi="Times New Roman"/>
          <w:bCs/>
          <w:sz w:val="28"/>
          <w:szCs w:val="28"/>
        </w:rPr>
        <w:br/>
        <w:t>к Товарам.</w:t>
      </w:r>
    </w:p>
    <w:p w14:paraId="35DCA0C5" w14:textId="5F3F6991" w:rsidR="00B44006" w:rsidRPr="00B44006" w:rsidRDefault="00B44006" w:rsidP="00B44006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44006">
        <w:rPr>
          <w:rFonts w:ascii="Times New Roman" w:hAnsi="Times New Roman"/>
          <w:bCs/>
          <w:sz w:val="28"/>
          <w:szCs w:val="28"/>
        </w:rPr>
        <w:lastRenderedPageBreak/>
        <w:t xml:space="preserve">В силу части 2 статьи 33 Закона о контрактной системе описание объекта закупки в соответствии с требованиями, указанными в части 1 статьи 33 </w:t>
      </w:r>
      <w:r>
        <w:rPr>
          <w:rFonts w:ascii="Times New Roman" w:hAnsi="Times New Roman"/>
          <w:bCs/>
          <w:sz w:val="28"/>
          <w:szCs w:val="28"/>
        </w:rPr>
        <w:br/>
      </w:r>
      <w:r w:rsidRPr="00B44006">
        <w:rPr>
          <w:rFonts w:ascii="Times New Roman" w:hAnsi="Times New Roman"/>
          <w:bCs/>
          <w:sz w:val="28"/>
          <w:szCs w:val="28"/>
        </w:rPr>
        <w:t xml:space="preserve"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</w:t>
      </w:r>
      <w:r>
        <w:rPr>
          <w:rFonts w:ascii="Times New Roman" w:hAnsi="Times New Roman"/>
          <w:bCs/>
          <w:sz w:val="28"/>
          <w:szCs w:val="28"/>
        </w:rPr>
        <w:br/>
      </w:r>
      <w:r w:rsidRPr="00B44006">
        <w:rPr>
          <w:rFonts w:ascii="Times New Roman" w:hAnsi="Times New Roman"/>
          <w:bCs/>
          <w:sz w:val="28"/>
          <w:szCs w:val="28"/>
        </w:rPr>
        <w:t>и (или) минимальные значения таких показателей и (или) значения показателей, которые не могут изменяться.</w:t>
      </w:r>
    </w:p>
    <w:p w14:paraId="6C106FE5" w14:textId="77777777" w:rsidR="00B44006" w:rsidRPr="00B44006" w:rsidRDefault="00B44006" w:rsidP="00B44006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44006">
        <w:rPr>
          <w:rFonts w:ascii="Times New Roman" w:hAnsi="Times New Roman"/>
          <w:bCs/>
          <w:sz w:val="28"/>
          <w:szCs w:val="28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системе.</w:t>
      </w:r>
    </w:p>
    <w:p w14:paraId="4DA18539" w14:textId="12BB73B1" w:rsidR="00B44006" w:rsidRPr="00B44006" w:rsidRDefault="00B44006" w:rsidP="00B44006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44006">
        <w:rPr>
          <w:rFonts w:ascii="Times New Roman" w:hAnsi="Times New Roman"/>
          <w:bCs/>
          <w:sz w:val="28"/>
          <w:szCs w:val="28"/>
        </w:rPr>
        <w:t xml:space="preserve">Частью 6 статьи 23 Закона о контрактной системе установлено, что порядок формирования и ведения в единой информационной системе каталога работ, товаров, услуг для обеспечения государственных и муниципальных нужд, </w:t>
      </w:r>
      <w:r>
        <w:rPr>
          <w:rFonts w:ascii="Times New Roman" w:hAnsi="Times New Roman"/>
          <w:bCs/>
          <w:sz w:val="28"/>
          <w:szCs w:val="28"/>
        </w:rPr>
        <w:br/>
      </w:r>
      <w:r w:rsidRPr="00B44006">
        <w:rPr>
          <w:rFonts w:ascii="Times New Roman" w:hAnsi="Times New Roman"/>
          <w:bCs/>
          <w:sz w:val="28"/>
          <w:szCs w:val="28"/>
        </w:rPr>
        <w:t xml:space="preserve">а также правила использования указанного каталога устанавливаются Правительством Российской Федерации (далее </w:t>
      </w:r>
      <w:r>
        <w:rPr>
          <w:rFonts w:ascii="Times New Roman" w:hAnsi="Times New Roman"/>
          <w:bCs/>
          <w:sz w:val="28"/>
          <w:szCs w:val="28"/>
        </w:rPr>
        <w:t>–</w:t>
      </w:r>
      <w:r w:rsidRPr="00B44006">
        <w:rPr>
          <w:rFonts w:ascii="Times New Roman" w:hAnsi="Times New Roman"/>
          <w:bCs/>
          <w:sz w:val="28"/>
          <w:szCs w:val="28"/>
        </w:rPr>
        <w:t xml:space="preserve"> КТРУ).</w:t>
      </w:r>
    </w:p>
    <w:p w14:paraId="6C412CA5" w14:textId="7B8F273D" w:rsidR="0089423D" w:rsidRDefault="00B44006" w:rsidP="00B44006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44006">
        <w:rPr>
          <w:rFonts w:ascii="Times New Roman" w:hAnsi="Times New Roman"/>
          <w:bCs/>
          <w:sz w:val="28"/>
          <w:szCs w:val="28"/>
        </w:rPr>
        <w:t xml:space="preserve">Пунктом 4 Правил использования каталога товаров, работ, услуг </w:t>
      </w:r>
      <w:r>
        <w:rPr>
          <w:rFonts w:ascii="Times New Roman" w:hAnsi="Times New Roman"/>
          <w:bCs/>
          <w:sz w:val="28"/>
          <w:szCs w:val="28"/>
        </w:rPr>
        <w:br/>
      </w:r>
      <w:r w:rsidRPr="00B44006">
        <w:rPr>
          <w:rFonts w:ascii="Times New Roman" w:hAnsi="Times New Roman"/>
          <w:bCs/>
          <w:sz w:val="28"/>
          <w:szCs w:val="28"/>
        </w:rPr>
        <w:t xml:space="preserve">для обеспечения государственных и муниципальных нужд, утвержденных постановлением Правительства Российской Федерации от 08.02.2017 </w:t>
      </w:r>
      <w:r>
        <w:rPr>
          <w:rFonts w:ascii="Times New Roman" w:hAnsi="Times New Roman"/>
          <w:bCs/>
          <w:sz w:val="28"/>
          <w:szCs w:val="28"/>
        </w:rPr>
        <w:t xml:space="preserve">№ 145 </w:t>
      </w:r>
      <w:r>
        <w:rPr>
          <w:rFonts w:ascii="Times New Roman" w:hAnsi="Times New Roman"/>
          <w:bCs/>
          <w:sz w:val="28"/>
          <w:szCs w:val="28"/>
        </w:rPr>
        <w:br/>
        <w:t>«</w:t>
      </w:r>
      <w:r w:rsidRPr="00B44006">
        <w:rPr>
          <w:rFonts w:ascii="Times New Roman" w:hAnsi="Times New Roman"/>
          <w:bCs/>
          <w:sz w:val="28"/>
          <w:szCs w:val="28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</w:t>
      </w:r>
      <w:r>
        <w:rPr>
          <w:rFonts w:ascii="Times New Roman" w:hAnsi="Times New Roman"/>
          <w:bCs/>
          <w:sz w:val="28"/>
          <w:szCs w:val="28"/>
        </w:rPr>
        <w:t xml:space="preserve">рственных и муниципальных нужд </w:t>
      </w:r>
      <w:r w:rsidRPr="00B44006">
        <w:rPr>
          <w:rFonts w:ascii="Times New Roman" w:hAnsi="Times New Roman"/>
          <w:bCs/>
          <w:sz w:val="28"/>
          <w:szCs w:val="28"/>
        </w:rPr>
        <w:t>и Правил использования каталога товаров, работ, услуг для обеспечения госуд</w:t>
      </w:r>
      <w:r>
        <w:rPr>
          <w:rFonts w:ascii="Times New Roman" w:hAnsi="Times New Roman"/>
          <w:bCs/>
          <w:sz w:val="28"/>
          <w:szCs w:val="28"/>
        </w:rPr>
        <w:t>арственных и муниципальных нужд»</w:t>
      </w:r>
      <w:r w:rsidRPr="00B44006">
        <w:rPr>
          <w:rFonts w:ascii="Times New Roman" w:hAnsi="Times New Roman"/>
          <w:bCs/>
          <w:sz w:val="28"/>
          <w:szCs w:val="28"/>
        </w:rPr>
        <w:t>, установлено, что заказчики обязаны применять информацию, включенную в позицию КТР</w:t>
      </w:r>
      <w:r>
        <w:rPr>
          <w:rFonts w:ascii="Times New Roman" w:hAnsi="Times New Roman"/>
          <w:bCs/>
          <w:sz w:val="28"/>
          <w:szCs w:val="28"/>
        </w:rPr>
        <w:t>У в соответствии с подпунктами «а»</w:t>
      </w:r>
      <w:r w:rsidRPr="00B44006">
        <w:rPr>
          <w:rFonts w:ascii="Times New Roman" w:hAnsi="Times New Roman"/>
          <w:bCs/>
          <w:sz w:val="28"/>
          <w:szCs w:val="28"/>
        </w:rPr>
        <w:t xml:space="preserve"> -</w:t>
      </w:r>
      <w:r>
        <w:rPr>
          <w:rFonts w:ascii="Times New Roman" w:hAnsi="Times New Roman"/>
          <w:bCs/>
          <w:sz w:val="28"/>
          <w:szCs w:val="28"/>
        </w:rPr>
        <w:t xml:space="preserve"> «г» и «е» - «з»</w:t>
      </w:r>
      <w:r w:rsidRPr="00B44006">
        <w:rPr>
          <w:rFonts w:ascii="Times New Roman" w:hAnsi="Times New Roman"/>
          <w:bCs/>
          <w:sz w:val="28"/>
          <w:szCs w:val="28"/>
        </w:rPr>
        <w:t xml:space="preserve"> пункта 10 Правил формирования каталога с указанной в ней даты начала обязательного применения.</w:t>
      </w:r>
    </w:p>
    <w:p w14:paraId="3DE14420" w14:textId="22D17512" w:rsidR="00FE519D" w:rsidRDefault="00FE519D" w:rsidP="00B44006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FE519D">
        <w:rPr>
          <w:rFonts w:ascii="Times New Roman" w:hAnsi="Times New Roman"/>
          <w:bCs/>
          <w:sz w:val="28"/>
          <w:szCs w:val="28"/>
        </w:rPr>
        <w:t xml:space="preserve">Пунктом 5 Правил установлено, что Заказчик вправе указать в извещении об осуществлении закупки, приглашении и документации о закупке (в случае если </w:t>
      </w:r>
      <w:r>
        <w:rPr>
          <w:rFonts w:ascii="Times New Roman" w:hAnsi="Times New Roman"/>
          <w:bCs/>
          <w:sz w:val="28"/>
          <w:szCs w:val="28"/>
        </w:rPr>
        <w:t>Законом о контрактной системе</w:t>
      </w:r>
      <w:r w:rsidRPr="00FE519D">
        <w:rPr>
          <w:rFonts w:ascii="Times New Roman" w:hAnsi="Times New Roman"/>
          <w:bCs/>
          <w:sz w:val="28"/>
          <w:szCs w:val="28"/>
        </w:rPr>
        <w:t xml:space="preserve">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</w:t>
      </w:r>
      <w:r>
        <w:rPr>
          <w:rFonts w:ascii="Times New Roman" w:hAnsi="Times New Roman"/>
          <w:bCs/>
          <w:sz w:val="28"/>
          <w:szCs w:val="28"/>
        </w:rPr>
        <w:br/>
      </w:r>
      <w:r w:rsidRPr="00FE519D">
        <w:rPr>
          <w:rFonts w:ascii="Times New Roman" w:hAnsi="Times New Roman"/>
          <w:bCs/>
          <w:sz w:val="28"/>
          <w:szCs w:val="28"/>
        </w:rPr>
        <w:lastRenderedPageBreak/>
        <w:t xml:space="preserve">с положениями статьи 33 </w:t>
      </w:r>
      <w:r>
        <w:rPr>
          <w:rFonts w:ascii="Times New Roman" w:hAnsi="Times New Roman"/>
          <w:bCs/>
          <w:sz w:val="28"/>
          <w:szCs w:val="28"/>
        </w:rPr>
        <w:t>Закона о контрактной системе</w:t>
      </w:r>
      <w:r w:rsidRPr="00FE519D">
        <w:rPr>
          <w:rFonts w:ascii="Times New Roman" w:hAnsi="Times New Roman"/>
          <w:bCs/>
          <w:sz w:val="28"/>
          <w:szCs w:val="28"/>
        </w:rPr>
        <w:t xml:space="preserve">, которые </w:t>
      </w:r>
      <w:r>
        <w:rPr>
          <w:rFonts w:ascii="Times New Roman" w:hAnsi="Times New Roman"/>
          <w:bCs/>
          <w:sz w:val="28"/>
          <w:szCs w:val="28"/>
        </w:rPr>
        <w:br/>
      </w:r>
      <w:r w:rsidRPr="00FE519D">
        <w:rPr>
          <w:rFonts w:ascii="Times New Roman" w:hAnsi="Times New Roman"/>
          <w:bCs/>
          <w:sz w:val="28"/>
          <w:szCs w:val="28"/>
        </w:rPr>
        <w:t>не предусмотрены в позиции каталога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06B343AD" w14:textId="1D94B5C4" w:rsidR="00B44006" w:rsidRDefault="00B44006" w:rsidP="00B44006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заседании Комиссии установлено, что Заказчиком в Описании объекта закупки применена следующая позиция КТРУ – </w:t>
      </w:r>
      <w:r w:rsidRPr="00B44006">
        <w:rPr>
          <w:rFonts w:ascii="Times New Roman" w:hAnsi="Times New Roman"/>
          <w:bCs/>
          <w:sz w:val="28"/>
          <w:szCs w:val="28"/>
        </w:rPr>
        <w:t>20.59.12.120-00000002</w:t>
      </w:r>
      <w:r>
        <w:rPr>
          <w:rFonts w:ascii="Times New Roman" w:hAnsi="Times New Roman"/>
          <w:bCs/>
          <w:sz w:val="28"/>
          <w:szCs w:val="28"/>
        </w:rPr>
        <w:t xml:space="preserve"> «</w:t>
      </w:r>
      <w:r w:rsidRPr="00B44006">
        <w:rPr>
          <w:rFonts w:ascii="Times New Roman" w:hAnsi="Times New Roman"/>
          <w:bCs/>
          <w:sz w:val="28"/>
          <w:szCs w:val="28"/>
        </w:rPr>
        <w:t>Картридж для электрографических печатающих устройств</w:t>
      </w:r>
      <w:r>
        <w:rPr>
          <w:rFonts w:ascii="Times New Roman" w:hAnsi="Times New Roman"/>
          <w:bCs/>
          <w:sz w:val="28"/>
          <w:szCs w:val="28"/>
        </w:rPr>
        <w:t>»</w:t>
      </w:r>
      <w:r w:rsidR="00FE519D" w:rsidRPr="00FE519D">
        <w:rPr>
          <w:rFonts w:ascii="Times New Roman" w:hAnsi="Times New Roman"/>
          <w:bCs/>
          <w:sz w:val="28"/>
          <w:szCs w:val="28"/>
        </w:rPr>
        <w:t xml:space="preserve"> (</w:t>
      </w:r>
      <w:r w:rsidR="00FE519D">
        <w:rPr>
          <w:rFonts w:ascii="Times New Roman" w:hAnsi="Times New Roman"/>
          <w:bCs/>
          <w:sz w:val="28"/>
          <w:szCs w:val="28"/>
        </w:rPr>
        <w:t>далее – Позиция КТРУ)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5B1953F4" w14:textId="1977C796" w:rsidR="009B6671" w:rsidRDefault="009B6671" w:rsidP="009B6671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Представитель Заказчика на заседании Комиссии сообщил, что Описание объекта закупки сформировано Заказчиком исходя из собственных потребностей и в соответствии с требованиями Закона о контрактной системе, поскольку </w:t>
      </w:r>
      <w:r w:rsidRPr="009B6671">
        <w:rPr>
          <w:rFonts w:ascii="Times New Roman" w:hAnsi="Times New Roman"/>
          <w:bCs/>
          <w:sz w:val="28"/>
          <w:szCs w:val="28"/>
        </w:rPr>
        <w:t>Позицией КТРУ не предусмотрены характеристики товара, работы, услуги</w:t>
      </w:r>
      <w:r>
        <w:rPr>
          <w:rFonts w:ascii="Times New Roman" w:hAnsi="Times New Roman"/>
          <w:bCs/>
          <w:sz w:val="28"/>
          <w:szCs w:val="28"/>
        </w:rPr>
        <w:t xml:space="preserve"> Описание объекта закупки сформировано Заказчиком в соответствии </w:t>
      </w:r>
      <w:r>
        <w:rPr>
          <w:rFonts w:ascii="Times New Roman" w:hAnsi="Times New Roman"/>
          <w:bCs/>
          <w:sz w:val="28"/>
          <w:szCs w:val="28"/>
        </w:rPr>
        <w:br/>
        <w:t>с положениями статьи 33 Закона о контрактной системе.</w:t>
      </w:r>
    </w:p>
    <w:p w14:paraId="48C41AB9" w14:textId="6F3ECA52" w:rsidR="00FE519D" w:rsidRDefault="00FE519D" w:rsidP="00B44006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Вместе с тем на заседании Комиссии установлено, что Заказчиком </w:t>
      </w:r>
      <w:r>
        <w:rPr>
          <w:rFonts w:ascii="Times New Roman" w:hAnsi="Times New Roman"/>
          <w:bCs/>
          <w:sz w:val="28"/>
          <w:szCs w:val="28"/>
        </w:rPr>
        <w:br/>
        <w:t xml:space="preserve">в Описании объекта закупки предусмотрены дополнительные характеристики </w:t>
      </w:r>
      <w:r>
        <w:rPr>
          <w:rFonts w:ascii="Times New Roman" w:hAnsi="Times New Roman"/>
          <w:bCs/>
          <w:sz w:val="28"/>
          <w:szCs w:val="28"/>
        </w:rPr>
        <w:br/>
        <w:t xml:space="preserve">к Товарам и обоснование </w:t>
      </w:r>
      <w:r w:rsidR="00B63994">
        <w:rPr>
          <w:rFonts w:ascii="Times New Roman" w:hAnsi="Times New Roman"/>
          <w:bCs/>
          <w:sz w:val="28"/>
          <w:szCs w:val="28"/>
        </w:rPr>
        <w:t>их применения</w:t>
      </w:r>
      <w:r>
        <w:rPr>
          <w:rFonts w:ascii="Times New Roman" w:hAnsi="Times New Roman"/>
          <w:bCs/>
          <w:sz w:val="28"/>
          <w:szCs w:val="28"/>
        </w:rPr>
        <w:t>, в том числе</w:t>
      </w:r>
      <w:r w:rsidRPr="00FE519D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«Тип» со значением характеристики «</w:t>
      </w:r>
      <w:proofErr w:type="spellStart"/>
      <w:r w:rsidRPr="00FE519D">
        <w:rPr>
          <w:rFonts w:ascii="Times New Roman" w:hAnsi="Times New Roman"/>
          <w:bCs/>
          <w:sz w:val="28"/>
          <w:szCs w:val="28"/>
        </w:rPr>
        <w:t>Фотобарабаны</w:t>
      </w:r>
      <w:proofErr w:type="spellEnd"/>
      <w:r w:rsidRPr="00FE519D">
        <w:rPr>
          <w:rFonts w:ascii="Times New Roman" w:hAnsi="Times New Roman"/>
          <w:bCs/>
          <w:sz w:val="28"/>
          <w:szCs w:val="28"/>
        </w:rPr>
        <w:t xml:space="preserve"> к монохромному МФУ </w:t>
      </w:r>
      <w:proofErr w:type="spellStart"/>
      <w:r w:rsidRPr="00FE519D">
        <w:rPr>
          <w:rFonts w:ascii="Times New Roman" w:hAnsi="Times New Roman"/>
          <w:bCs/>
          <w:sz w:val="28"/>
          <w:szCs w:val="28"/>
        </w:rPr>
        <w:t>Pantum</w:t>
      </w:r>
      <w:proofErr w:type="spellEnd"/>
      <w:r w:rsidRPr="00FE519D">
        <w:rPr>
          <w:rFonts w:ascii="Times New Roman" w:hAnsi="Times New Roman"/>
          <w:bCs/>
          <w:sz w:val="28"/>
          <w:szCs w:val="28"/>
        </w:rPr>
        <w:t xml:space="preserve"> BM270ADN</w:t>
      </w:r>
      <w:r>
        <w:rPr>
          <w:rFonts w:ascii="Times New Roman" w:hAnsi="Times New Roman"/>
          <w:bCs/>
          <w:sz w:val="28"/>
          <w:szCs w:val="28"/>
        </w:rPr>
        <w:t>».</w:t>
      </w:r>
    </w:p>
    <w:p w14:paraId="56E4B01D" w14:textId="4580D206" w:rsidR="00B63994" w:rsidRDefault="00B63994" w:rsidP="00B44006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основании изложенного, Комиссия приходит к выводу, что действия Заказчика, установившего в Описании объекта закупки дополнительные характеристики к Товарам, соответствуют положениям Закона о контрактной системе. </w:t>
      </w:r>
    </w:p>
    <w:p w14:paraId="7A060FB6" w14:textId="52853CC8" w:rsidR="00B63994" w:rsidRDefault="00B63994" w:rsidP="00B63994">
      <w:pPr>
        <w:tabs>
          <w:tab w:val="left" w:pos="902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63994">
        <w:rPr>
          <w:rFonts w:ascii="Times New Roman" w:hAnsi="Times New Roman"/>
          <w:bCs/>
          <w:sz w:val="28"/>
          <w:szCs w:val="28"/>
        </w:rPr>
        <w:t>Кроме того, Заявитель явку предст</w:t>
      </w:r>
      <w:r>
        <w:rPr>
          <w:rFonts w:ascii="Times New Roman" w:hAnsi="Times New Roman"/>
          <w:bCs/>
          <w:sz w:val="28"/>
          <w:szCs w:val="28"/>
        </w:rPr>
        <w:t xml:space="preserve">авителей на заседание Комиссии </w:t>
      </w:r>
      <w:r>
        <w:rPr>
          <w:rFonts w:ascii="Times New Roman" w:hAnsi="Times New Roman"/>
          <w:bCs/>
          <w:sz w:val="28"/>
          <w:szCs w:val="28"/>
        </w:rPr>
        <w:br/>
      </w:r>
      <w:r w:rsidRPr="00B63994">
        <w:rPr>
          <w:rFonts w:ascii="Times New Roman" w:hAnsi="Times New Roman"/>
          <w:bCs/>
          <w:sz w:val="28"/>
          <w:szCs w:val="28"/>
        </w:rPr>
        <w:t>не обеспечил и не представил документы и сведения, позволяющие Комиссии прийти к выводу об обратном, в связи с чем довод Заявителя не нашел своего подтверждения.</w:t>
      </w:r>
    </w:p>
    <w:bookmarkEnd w:id="2"/>
    <w:p w14:paraId="2A95F689" w14:textId="5DB03954" w:rsidR="00AF3AFA" w:rsidRDefault="00AA3CFC" w:rsidP="001862B8">
      <w:pPr>
        <w:tabs>
          <w:tab w:val="left" w:pos="902"/>
          <w:tab w:val="left" w:pos="2410"/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3D4F0D">
        <w:rPr>
          <w:rFonts w:ascii="Times New Roman" w:hAnsi="Times New Roman"/>
          <w:sz w:val="28"/>
          <w:szCs w:val="28"/>
        </w:rPr>
        <w:t xml:space="preserve"> </w:t>
      </w:r>
      <w:r w:rsidRPr="006E1420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  <w:bookmarkEnd w:id="3"/>
    </w:p>
    <w:p w14:paraId="5BFE8A56" w14:textId="78605FAE" w:rsidR="00CB0874" w:rsidRDefault="00CB0874" w:rsidP="000C7B8D">
      <w:pPr>
        <w:widowControl w:val="0"/>
        <w:tabs>
          <w:tab w:val="left" w:pos="9639"/>
        </w:tabs>
        <w:spacing w:line="360" w:lineRule="exact"/>
        <w:rPr>
          <w:rFonts w:ascii="Times New Roman" w:hAnsi="Times New Roman"/>
          <w:sz w:val="28"/>
          <w:szCs w:val="28"/>
        </w:rPr>
      </w:pPr>
    </w:p>
    <w:p w14:paraId="24D20CE1" w14:textId="3B9BD2C1" w:rsidR="003154F4" w:rsidRDefault="003154F4" w:rsidP="001862B8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6E1420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68741B04" w14:textId="2E4ABA07" w:rsidR="00656226" w:rsidRDefault="00656226" w:rsidP="006E1420">
      <w:pPr>
        <w:pStyle w:val="a3"/>
        <w:widowControl w:val="0"/>
        <w:shd w:val="clear" w:color="auto" w:fill="FFFFFF" w:themeFill="background1"/>
        <w:tabs>
          <w:tab w:val="left" w:pos="9639"/>
        </w:tabs>
        <w:spacing w:line="360" w:lineRule="exact"/>
        <w:ind w:left="56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B63994" w:rsidRPr="00B63994">
        <w:rPr>
          <w:rFonts w:ascii="Times New Roman" w:hAnsi="Times New Roman"/>
          <w:bCs/>
          <w:color w:val="000000"/>
          <w:sz w:val="28"/>
          <w:szCs w:val="28"/>
        </w:rPr>
        <w:t>ООО «ГК «</w:t>
      </w:r>
      <w:proofErr w:type="spellStart"/>
      <w:r w:rsidR="00B63994" w:rsidRPr="00B63994">
        <w:rPr>
          <w:rFonts w:ascii="Times New Roman" w:hAnsi="Times New Roman"/>
          <w:bCs/>
          <w:color w:val="000000"/>
          <w:sz w:val="28"/>
          <w:szCs w:val="28"/>
        </w:rPr>
        <w:t>Зортек</w:t>
      </w:r>
      <w:proofErr w:type="spellEnd"/>
      <w:r w:rsidR="00B63994" w:rsidRPr="00B63994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B63994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76A28">
        <w:rPr>
          <w:rFonts w:ascii="Times New Roman" w:hAnsi="Times New Roman"/>
          <w:bCs/>
          <w:color w:val="000000"/>
          <w:sz w:val="28"/>
          <w:szCs w:val="28"/>
        </w:rPr>
        <w:t>не</w:t>
      </w:r>
      <w:r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AF205D">
        <w:rPr>
          <w:rFonts w:ascii="Times New Roman" w:hAnsi="Times New Roman"/>
          <w:color w:val="000000"/>
          <w:sz w:val="28"/>
          <w:szCs w:val="28"/>
        </w:rPr>
        <w:t>.</w:t>
      </w:r>
    </w:p>
    <w:p w14:paraId="7B638C7A" w14:textId="77777777" w:rsidR="00770F24" w:rsidRPr="00BA3028" w:rsidRDefault="00770F24" w:rsidP="006E1420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511104B" w14:textId="77777777" w:rsidR="00770F24" w:rsidRPr="00D8341A" w:rsidRDefault="00770F24" w:rsidP="006E1420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6E1420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31DF169B" w14:textId="77777777" w:rsidR="00B87E3A" w:rsidRPr="00434656" w:rsidRDefault="00B87E3A" w:rsidP="006E1420">
      <w:pPr>
        <w:spacing w:line="360" w:lineRule="exact"/>
        <w:rPr>
          <w:rFonts w:ascii="Times New Roman" w:hAnsi="Times New Roman"/>
          <w:sz w:val="28"/>
          <w:szCs w:val="28"/>
        </w:rPr>
      </w:pPr>
    </w:p>
    <w:sectPr w:rsidR="00B87E3A" w:rsidRPr="00434656" w:rsidSect="006E1420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F00B5" w14:textId="77777777" w:rsidR="00F24637" w:rsidRDefault="00F24637" w:rsidP="00BD21BE">
      <w:pPr>
        <w:spacing w:line="240" w:lineRule="auto"/>
      </w:pPr>
      <w:r>
        <w:separator/>
      </w:r>
    </w:p>
  </w:endnote>
  <w:endnote w:type="continuationSeparator" w:id="0">
    <w:p w14:paraId="369E5862" w14:textId="77777777" w:rsidR="00F24637" w:rsidRDefault="00F24637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900956" w14:textId="77777777" w:rsidR="00F24637" w:rsidRDefault="00F24637" w:rsidP="00BD21BE">
      <w:pPr>
        <w:spacing w:line="240" w:lineRule="auto"/>
      </w:pPr>
      <w:r>
        <w:separator/>
      </w:r>
    </w:p>
  </w:footnote>
  <w:footnote w:type="continuationSeparator" w:id="0">
    <w:p w14:paraId="7F75F9D5" w14:textId="77777777" w:rsidR="00F24637" w:rsidRDefault="00F24637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043F144A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C347E9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71E221F"/>
    <w:multiLevelType w:val="hybridMultilevel"/>
    <w:tmpl w:val="A734E17C"/>
    <w:lvl w:ilvl="0" w:tplc="916C5156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322B28"/>
    <w:multiLevelType w:val="multilevel"/>
    <w:tmpl w:val="B9E290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20807E34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037967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A163B4"/>
    <w:multiLevelType w:val="multilevel"/>
    <w:tmpl w:val="F5C06C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7" w15:restartNumberingAfterBreak="0">
    <w:nsid w:val="31234B99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1A525FD"/>
    <w:multiLevelType w:val="hybridMultilevel"/>
    <w:tmpl w:val="A1329544"/>
    <w:lvl w:ilvl="0" w:tplc="1B76E1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1211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61204D28"/>
    <w:multiLevelType w:val="hybridMultilevel"/>
    <w:tmpl w:val="F85442BC"/>
    <w:lvl w:ilvl="0" w:tplc="FAD8F00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6836BC7"/>
    <w:multiLevelType w:val="multilevel"/>
    <w:tmpl w:val="C02E41A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2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68D50430"/>
    <w:multiLevelType w:val="hybridMultilevel"/>
    <w:tmpl w:val="182A4B76"/>
    <w:lvl w:ilvl="0" w:tplc="B5FC2FAA">
      <w:start w:val="1"/>
      <w:numFmt w:val="decimal"/>
      <w:suff w:val="space"/>
      <w:lvlText w:val="%1)"/>
      <w:lvlJc w:val="left"/>
      <w:pPr>
        <w:ind w:left="1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"/>
  </w:num>
  <w:num w:numId="11">
    <w:abstractNumId w:val="10"/>
  </w:num>
  <w:num w:numId="12">
    <w:abstractNumId w:val="6"/>
  </w:num>
  <w:num w:numId="13">
    <w:abstractNumId w:val="8"/>
  </w:num>
  <w:num w:numId="14">
    <w:abstractNumId w:val="2"/>
  </w:num>
  <w:num w:numId="15">
    <w:abstractNumId w:val="0"/>
  </w:num>
  <w:num w:numId="16">
    <w:abstractNumId w:val="13"/>
  </w:num>
  <w:num w:numId="17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12D"/>
    <w:rsid w:val="0000126E"/>
    <w:rsid w:val="000027AD"/>
    <w:rsid w:val="000035B9"/>
    <w:rsid w:val="0000368B"/>
    <w:rsid w:val="00003B93"/>
    <w:rsid w:val="00003D56"/>
    <w:rsid w:val="000048EC"/>
    <w:rsid w:val="000074C4"/>
    <w:rsid w:val="00010305"/>
    <w:rsid w:val="00010694"/>
    <w:rsid w:val="00010BFA"/>
    <w:rsid w:val="0001336E"/>
    <w:rsid w:val="00013656"/>
    <w:rsid w:val="00014832"/>
    <w:rsid w:val="00014D04"/>
    <w:rsid w:val="00015A37"/>
    <w:rsid w:val="0001646C"/>
    <w:rsid w:val="000165AD"/>
    <w:rsid w:val="00016C0D"/>
    <w:rsid w:val="00017F42"/>
    <w:rsid w:val="0002046D"/>
    <w:rsid w:val="000206E5"/>
    <w:rsid w:val="000207EA"/>
    <w:rsid w:val="00022917"/>
    <w:rsid w:val="00023676"/>
    <w:rsid w:val="00023D1C"/>
    <w:rsid w:val="00023FD7"/>
    <w:rsid w:val="000249BC"/>
    <w:rsid w:val="00025C4B"/>
    <w:rsid w:val="00025DCA"/>
    <w:rsid w:val="00026C42"/>
    <w:rsid w:val="00027321"/>
    <w:rsid w:val="0003061A"/>
    <w:rsid w:val="00031EF0"/>
    <w:rsid w:val="00033C69"/>
    <w:rsid w:val="0003513B"/>
    <w:rsid w:val="00035E2B"/>
    <w:rsid w:val="00035F9B"/>
    <w:rsid w:val="000368BE"/>
    <w:rsid w:val="00036FD0"/>
    <w:rsid w:val="0003705A"/>
    <w:rsid w:val="00037D05"/>
    <w:rsid w:val="000407FD"/>
    <w:rsid w:val="00042924"/>
    <w:rsid w:val="00047D1B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5712"/>
    <w:rsid w:val="00065BBF"/>
    <w:rsid w:val="00066367"/>
    <w:rsid w:val="00067F02"/>
    <w:rsid w:val="00071210"/>
    <w:rsid w:val="00071A50"/>
    <w:rsid w:val="00072301"/>
    <w:rsid w:val="00072833"/>
    <w:rsid w:val="00072DF6"/>
    <w:rsid w:val="000742C6"/>
    <w:rsid w:val="0007448A"/>
    <w:rsid w:val="00074E47"/>
    <w:rsid w:val="0007581F"/>
    <w:rsid w:val="00075D16"/>
    <w:rsid w:val="0007722F"/>
    <w:rsid w:val="00084312"/>
    <w:rsid w:val="00084E50"/>
    <w:rsid w:val="0008581B"/>
    <w:rsid w:val="00085B9A"/>
    <w:rsid w:val="00085F03"/>
    <w:rsid w:val="00086B53"/>
    <w:rsid w:val="00086D8B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0491"/>
    <w:rsid w:val="000A11F9"/>
    <w:rsid w:val="000A1217"/>
    <w:rsid w:val="000A3089"/>
    <w:rsid w:val="000A3C51"/>
    <w:rsid w:val="000A77F2"/>
    <w:rsid w:val="000B1B66"/>
    <w:rsid w:val="000B205C"/>
    <w:rsid w:val="000B6781"/>
    <w:rsid w:val="000B690A"/>
    <w:rsid w:val="000B7178"/>
    <w:rsid w:val="000C121F"/>
    <w:rsid w:val="000C1251"/>
    <w:rsid w:val="000C1783"/>
    <w:rsid w:val="000C2DA3"/>
    <w:rsid w:val="000C434B"/>
    <w:rsid w:val="000C4A9A"/>
    <w:rsid w:val="000C59FB"/>
    <w:rsid w:val="000C7B8D"/>
    <w:rsid w:val="000D0227"/>
    <w:rsid w:val="000D0960"/>
    <w:rsid w:val="000D1551"/>
    <w:rsid w:val="000D2CA9"/>
    <w:rsid w:val="000D3043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9A6"/>
    <w:rsid w:val="00100B08"/>
    <w:rsid w:val="00101031"/>
    <w:rsid w:val="00102392"/>
    <w:rsid w:val="00103002"/>
    <w:rsid w:val="00104A33"/>
    <w:rsid w:val="00105C20"/>
    <w:rsid w:val="001062CC"/>
    <w:rsid w:val="00106EB7"/>
    <w:rsid w:val="00111436"/>
    <w:rsid w:val="00112C9E"/>
    <w:rsid w:val="00114377"/>
    <w:rsid w:val="00116CC4"/>
    <w:rsid w:val="001179FB"/>
    <w:rsid w:val="00117DF6"/>
    <w:rsid w:val="00120F7E"/>
    <w:rsid w:val="00121191"/>
    <w:rsid w:val="001211F0"/>
    <w:rsid w:val="00121D2D"/>
    <w:rsid w:val="00122181"/>
    <w:rsid w:val="00123782"/>
    <w:rsid w:val="00125756"/>
    <w:rsid w:val="00127B2F"/>
    <w:rsid w:val="001313BC"/>
    <w:rsid w:val="00133064"/>
    <w:rsid w:val="00133856"/>
    <w:rsid w:val="00134857"/>
    <w:rsid w:val="00134E66"/>
    <w:rsid w:val="00135EB8"/>
    <w:rsid w:val="00136EEA"/>
    <w:rsid w:val="0014052F"/>
    <w:rsid w:val="0014127A"/>
    <w:rsid w:val="001413AC"/>
    <w:rsid w:val="00141912"/>
    <w:rsid w:val="00142376"/>
    <w:rsid w:val="00142B75"/>
    <w:rsid w:val="0014360F"/>
    <w:rsid w:val="0014371E"/>
    <w:rsid w:val="00144157"/>
    <w:rsid w:val="00144A06"/>
    <w:rsid w:val="00144F01"/>
    <w:rsid w:val="00146624"/>
    <w:rsid w:val="001469EB"/>
    <w:rsid w:val="00146B72"/>
    <w:rsid w:val="00147F8A"/>
    <w:rsid w:val="001540F4"/>
    <w:rsid w:val="00155555"/>
    <w:rsid w:val="001566F3"/>
    <w:rsid w:val="001569F1"/>
    <w:rsid w:val="001602B0"/>
    <w:rsid w:val="001610BB"/>
    <w:rsid w:val="001616D5"/>
    <w:rsid w:val="00162BB6"/>
    <w:rsid w:val="00162DB0"/>
    <w:rsid w:val="001631FA"/>
    <w:rsid w:val="00165AC3"/>
    <w:rsid w:val="00167CC4"/>
    <w:rsid w:val="001715E0"/>
    <w:rsid w:val="0017428A"/>
    <w:rsid w:val="00174A3C"/>
    <w:rsid w:val="00174CDE"/>
    <w:rsid w:val="0017635D"/>
    <w:rsid w:val="00177AA3"/>
    <w:rsid w:val="00180AA9"/>
    <w:rsid w:val="00180ACC"/>
    <w:rsid w:val="00181E1F"/>
    <w:rsid w:val="00182646"/>
    <w:rsid w:val="00182E8A"/>
    <w:rsid w:val="001831CF"/>
    <w:rsid w:val="001833DB"/>
    <w:rsid w:val="00183C43"/>
    <w:rsid w:val="001843E4"/>
    <w:rsid w:val="00184403"/>
    <w:rsid w:val="001850D6"/>
    <w:rsid w:val="001862B8"/>
    <w:rsid w:val="001865B3"/>
    <w:rsid w:val="00187B66"/>
    <w:rsid w:val="00187E6C"/>
    <w:rsid w:val="0019187A"/>
    <w:rsid w:val="00192A90"/>
    <w:rsid w:val="001931F6"/>
    <w:rsid w:val="00193215"/>
    <w:rsid w:val="0019322A"/>
    <w:rsid w:val="00196007"/>
    <w:rsid w:val="00196F78"/>
    <w:rsid w:val="001978BC"/>
    <w:rsid w:val="00197B48"/>
    <w:rsid w:val="00197F1C"/>
    <w:rsid w:val="001A056C"/>
    <w:rsid w:val="001A2460"/>
    <w:rsid w:val="001A31E3"/>
    <w:rsid w:val="001A483B"/>
    <w:rsid w:val="001A5216"/>
    <w:rsid w:val="001B078F"/>
    <w:rsid w:val="001B14FA"/>
    <w:rsid w:val="001B2EE2"/>
    <w:rsid w:val="001B3572"/>
    <w:rsid w:val="001B3DBE"/>
    <w:rsid w:val="001B4871"/>
    <w:rsid w:val="001C06D8"/>
    <w:rsid w:val="001C072E"/>
    <w:rsid w:val="001C2DEB"/>
    <w:rsid w:val="001C490D"/>
    <w:rsid w:val="001C4FB3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0279"/>
    <w:rsid w:val="001E1AE3"/>
    <w:rsid w:val="001E274A"/>
    <w:rsid w:val="001E2AA5"/>
    <w:rsid w:val="001E31E5"/>
    <w:rsid w:val="001E3611"/>
    <w:rsid w:val="001E4237"/>
    <w:rsid w:val="001E431E"/>
    <w:rsid w:val="001E48EE"/>
    <w:rsid w:val="001E56F0"/>
    <w:rsid w:val="001E589D"/>
    <w:rsid w:val="001F13D0"/>
    <w:rsid w:val="001F1409"/>
    <w:rsid w:val="001F4800"/>
    <w:rsid w:val="001F4CB0"/>
    <w:rsid w:val="001F4E91"/>
    <w:rsid w:val="002009DA"/>
    <w:rsid w:val="0020266D"/>
    <w:rsid w:val="00206367"/>
    <w:rsid w:val="0020662C"/>
    <w:rsid w:val="00212537"/>
    <w:rsid w:val="00212D13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5787"/>
    <w:rsid w:val="00227518"/>
    <w:rsid w:val="002323B1"/>
    <w:rsid w:val="00233A48"/>
    <w:rsid w:val="00233F4A"/>
    <w:rsid w:val="00234099"/>
    <w:rsid w:val="00235188"/>
    <w:rsid w:val="00235338"/>
    <w:rsid w:val="00235AAD"/>
    <w:rsid w:val="00235ABF"/>
    <w:rsid w:val="00236148"/>
    <w:rsid w:val="00236361"/>
    <w:rsid w:val="00236C1F"/>
    <w:rsid w:val="00236FAA"/>
    <w:rsid w:val="00237FB4"/>
    <w:rsid w:val="002407A6"/>
    <w:rsid w:val="002414EE"/>
    <w:rsid w:val="00241CA3"/>
    <w:rsid w:val="00242DB3"/>
    <w:rsid w:val="002435B7"/>
    <w:rsid w:val="00245261"/>
    <w:rsid w:val="002473DB"/>
    <w:rsid w:val="00250258"/>
    <w:rsid w:val="00250B08"/>
    <w:rsid w:val="002510A8"/>
    <w:rsid w:val="002514DA"/>
    <w:rsid w:val="00251776"/>
    <w:rsid w:val="00253A95"/>
    <w:rsid w:val="002555FD"/>
    <w:rsid w:val="00255944"/>
    <w:rsid w:val="00255B12"/>
    <w:rsid w:val="00256485"/>
    <w:rsid w:val="00256668"/>
    <w:rsid w:val="002573C9"/>
    <w:rsid w:val="00257C26"/>
    <w:rsid w:val="00261782"/>
    <w:rsid w:val="002620DB"/>
    <w:rsid w:val="00263FFA"/>
    <w:rsid w:val="00265351"/>
    <w:rsid w:val="002661D2"/>
    <w:rsid w:val="00266BBE"/>
    <w:rsid w:val="0027019B"/>
    <w:rsid w:val="002744C1"/>
    <w:rsid w:val="0027494C"/>
    <w:rsid w:val="00275D5D"/>
    <w:rsid w:val="00276E29"/>
    <w:rsid w:val="00276FDF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87555"/>
    <w:rsid w:val="00290613"/>
    <w:rsid w:val="00290F50"/>
    <w:rsid w:val="00291104"/>
    <w:rsid w:val="0029152F"/>
    <w:rsid w:val="00291A05"/>
    <w:rsid w:val="00291A50"/>
    <w:rsid w:val="00292AAB"/>
    <w:rsid w:val="00292DA7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66DF"/>
    <w:rsid w:val="002A7BDA"/>
    <w:rsid w:val="002B074C"/>
    <w:rsid w:val="002B0D72"/>
    <w:rsid w:val="002B2C9E"/>
    <w:rsid w:val="002B54E2"/>
    <w:rsid w:val="002B5776"/>
    <w:rsid w:val="002B5AB4"/>
    <w:rsid w:val="002B65D0"/>
    <w:rsid w:val="002B6BD7"/>
    <w:rsid w:val="002C013D"/>
    <w:rsid w:val="002C03C1"/>
    <w:rsid w:val="002C1DA6"/>
    <w:rsid w:val="002C26C4"/>
    <w:rsid w:val="002C2FCE"/>
    <w:rsid w:val="002C3648"/>
    <w:rsid w:val="002C42C2"/>
    <w:rsid w:val="002C4503"/>
    <w:rsid w:val="002C5633"/>
    <w:rsid w:val="002C579E"/>
    <w:rsid w:val="002C6AD8"/>
    <w:rsid w:val="002D08AD"/>
    <w:rsid w:val="002D1490"/>
    <w:rsid w:val="002D17FA"/>
    <w:rsid w:val="002D221C"/>
    <w:rsid w:val="002D29A5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4C32"/>
    <w:rsid w:val="002E6DE2"/>
    <w:rsid w:val="002F0977"/>
    <w:rsid w:val="002F1218"/>
    <w:rsid w:val="002F1D86"/>
    <w:rsid w:val="002F206B"/>
    <w:rsid w:val="002F3278"/>
    <w:rsid w:val="002F343A"/>
    <w:rsid w:val="002F6520"/>
    <w:rsid w:val="002F6BBB"/>
    <w:rsid w:val="00301977"/>
    <w:rsid w:val="003022E6"/>
    <w:rsid w:val="00302C66"/>
    <w:rsid w:val="003054A3"/>
    <w:rsid w:val="003057DF"/>
    <w:rsid w:val="00305855"/>
    <w:rsid w:val="003063F8"/>
    <w:rsid w:val="00306FDC"/>
    <w:rsid w:val="0030722A"/>
    <w:rsid w:val="003078C2"/>
    <w:rsid w:val="00307D70"/>
    <w:rsid w:val="00310ABB"/>
    <w:rsid w:val="003114AE"/>
    <w:rsid w:val="00311D13"/>
    <w:rsid w:val="00311E4C"/>
    <w:rsid w:val="003120C9"/>
    <w:rsid w:val="00315161"/>
    <w:rsid w:val="003153CB"/>
    <w:rsid w:val="003154F4"/>
    <w:rsid w:val="00315EF8"/>
    <w:rsid w:val="00317864"/>
    <w:rsid w:val="0032002D"/>
    <w:rsid w:val="00321486"/>
    <w:rsid w:val="00321FD9"/>
    <w:rsid w:val="00322676"/>
    <w:rsid w:val="0032271F"/>
    <w:rsid w:val="0032361F"/>
    <w:rsid w:val="00323F1A"/>
    <w:rsid w:val="00325460"/>
    <w:rsid w:val="00332682"/>
    <w:rsid w:val="003348D7"/>
    <w:rsid w:val="00334E3C"/>
    <w:rsid w:val="00334F2C"/>
    <w:rsid w:val="00335134"/>
    <w:rsid w:val="003356F7"/>
    <w:rsid w:val="00335B20"/>
    <w:rsid w:val="00336489"/>
    <w:rsid w:val="00336B4C"/>
    <w:rsid w:val="00342D1B"/>
    <w:rsid w:val="0034403E"/>
    <w:rsid w:val="00344664"/>
    <w:rsid w:val="00345AD3"/>
    <w:rsid w:val="00346CCB"/>
    <w:rsid w:val="00346DCD"/>
    <w:rsid w:val="00347663"/>
    <w:rsid w:val="00351BF8"/>
    <w:rsid w:val="003521F3"/>
    <w:rsid w:val="003526EC"/>
    <w:rsid w:val="00352AD8"/>
    <w:rsid w:val="003534FE"/>
    <w:rsid w:val="0035384B"/>
    <w:rsid w:val="0035414D"/>
    <w:rsid w:val="003546FB"/>
    <w:rsid w:val="00355594"/>
    <w:rsid w:val="00357649"/>
    <w:rsid w:val="00361047"/>
    <w:rsid w:val="003613B5"/>
    <w:rsid w:val="00362571"/>
    <w:rsid w:val="0036270A"/>
    <w:rsid w:val="00363C14"/>
    <w:rsid w:val="0036443D"/>
    <w:rsid w:val="003665AA"/>
    <w:rsid w:val="003709FE"/>
    <w:rsid w:val="00370A51"/>
    <w:rsid w:val="00371E94"/>
    <w:rsid w:val="00372B3B"/>
    <w:rsid w:val="00375105"/>
    <w:rsid w:val="0037657D"/>
    <w:rsid w:val="00376A28"/>
    <w:rsid w:val="00376ABB"/>
    <w:rsid w:val="00377C23"/>
    <w:rsid w:val="00377C50"/>
    <w:rsid w:val="0038087B"/>
    <w:rsid w:val="003843E7"/>
    <w:rsid w:val="00384DD9"/>
    <w:rsid w:val="00385585"/>
    <w:rsid w:val="00387A8D"/>
    <w:rsid w:val="00391232"/>
    <w:rsid w:val="00392B56"/>
    <w:rsid w:val="003950B6"/>
    <w:rsid w:val="00395283"/>
    <w:rsid w:val="003A2ECB"/>
    <w:rsid w:val="003A599C"/>
    <w:rsid w:val="003A61E0"/>
    <w:rsid w:val="003A7259"/>
    <w:rsid w:val="003B686D"/>
    <w:rsid w:val="003B6957"/>
    <w:rsid w:val="003B74EF"/>
    <w:rsid w:val="003B771D"/>
    <w:rsid w:val="003C0286"/>
    <w:rsid w:val="003C107F"/>
    <w:rsid w:val="003C125C"/>
    <w:rsid w:val="003C1CE0"/>
    <w:rsid w:val="003C2ECB"/>
    <w:rsid w:val="003C4C95"/>
    <w:rsid w:val="003C525F"/>
    <w:rsid w:val="003C6307"/>
    <w:rsid w:val="003C7AD5"/>
    <w:rsid w:val="003D065A"/>
    <w:rsid w:val="003D11F2"/>
    <w:rsid w:val="003D26D9"/>
    <w:rsid w:val="003D34F1"/>
    <w:rsid w:val="003D440E"/>
    <w:rsid w:val="003D4D19"/>
    <w:rsid w:val="003D4F0D"/>
    <w:rsid w:val="003D563B"/>
    <w:rsid w:val="003D58C0"/>
    <w:rsid w:val="003D737A"/>
    <w:rsid w:val="003D77F4"/>
    <w:rsid w:val="003E0200"/>
    <w:rsid w:val="003E121A"/>
    <w:rsid w:val="003E2613"/>
    <w:rsid w:val="003E3C93"/>
    <w:rsid w:val="003E4D03"/>
    <w:rsid w:val="003E4E14"/>
    <w:rsid w:val="003E5DCD"/>
    <w:rsid w:val="003F03FB"/>
    <w:rsid w:val="003F0D13"/>
    <w:rsid w:val="003F2B9C"/>
    <w:rsid w:val="003F2BA3"/>
    <w:rsid w:val="003F3A69"/>
    <w:rsid w:val="003F3E17"/>
    <w:rsid w:val="003F451F"/>
    <w:rsid w:val="003F4DB7"/>
    <w:rsid w:val="003F5E25"/>
    <w:rsid w:val="003F6A24"/>
    <w:rsid w:val="003F7D86"/>
    <w:rsid w:val="004001BA"/>
    <w:rsid w:val="00400574"/>
    <w:rsid w:val="004011B5"/>
    <w:rsid w:val="004034EF"/>
    <w:rsid w:val="00404A89"/>
    <w:rsid w:val="00405CAD"/>
    <w:rsid w:val="00405D1A"/>
    <w:rsid w:val="00406216"/>
    <w:rsid w:val="00406D27"/>
    <w:rsid w:val="00407122"/>
    <w:rsid w:val="00407855"/>
    <w:rsid w:val="0041054C"/>
    <w:rsid w:val="00410F8E"/>
    <w:rsid w:val="004133C7"/>
    <w:rsid w:val="0041352A"/>
    <w:rsid w:val="00413FA6"/>
    <w:rsid w:val="004154D7"/>
    <w:rsid w:val="00416184"/>
    <w:rsid w:val="00420BC2"/>
    <w:rsid w:val="00422761"/>
    <w:rsid w:val="00423398"/>
    <w:rsid w:val="00423415"/>
    <w:rsid w:val="00423D49"/>
    <w:rsid w:val="00424BEF"/>
    <w:rsid w:val="00426224"/>
    <w:rsid w:val="004264E9"/>
    <w:rsid w:val="00426614"/>
    <w:rsid w:val="004269E1"/>
    <w:rsid w:val="00426EA2"/>
    <w:rsid w:val="00427A1A"/>
    <w:rsid w:val="00430A4E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2211"/>
    <w:rsid w:val="00445CB5"/>
    <w:rsid w:val="00446439"/>
    <w:rsid w:val="00447B49"/>
    <w:rsid w:val="00450274"/>
    <w:rsid w:val="004521B0"/>
    <w:rsid w:val="0045252A"/>
    <w:rsid w:val="0045388A"/>
    <w:rsid w:val="00453BD6"/>
    <w:rsid w:val="00453EFB"/>
    <w:rsid w:val="00453F3E"/>
    <w:rsid w:val="004543CB"/>
    <w:rsid w:val="00454B5D"/>
    <w:rsid w:val="00454C79"/>
    <w:rsid w:val="004558A1"/>
    <w:rsid w:val="00456595"/>
    <w:rsid w:val="00456D9F"/>
    <w:rsid w:val="004574FC"/>
    <w:rsid w:val="00457A6F"/>
    <w:rsid w:val="0046045F"/>
    <w:rsid w:val="00460C37"/>
    <w:rsid w:val="00460C49"/>
    <w:rsid w:val="00461597"/>
    <w:rsid w:val="004616AD"/>
    <w:rsid w:val="00463298"/>
    <w:rsid w:val="00463810"/>
    <w:rsid w:val="0046410C"/>
    <w:rsid w:val="00464374"/>
    <w:rsid w:val="00464B58"/>
    <w:rsid w:val="00464DDC"/>
    <w:rsid w:val="00465CF0"/>
    <w:rsid w:val="0046759F"/>
    <w:rsid w:val="00471E07"/>
    <w:rsid w:val="004725B5"/>
    <w:rsid w:val="004749FE"/>
    <w:rsid w:val="00474B72"/>
    <w:rsid w:val="00474E13"/>
    <w:rsid w:val="0047502B"/>
    <w:rsid w:val="00475166"/>
    <w:rsid w:val="004752D3"/>
    <w:rsid w:val="004755FA"/>
    <w:rsid w:val="0047735B"/>
    <w:rsid w:val="00477767"/>
    <w:rsid w:val="0048025B"/>
    <w:rsid w:val="00482173"/>
    <w:rsid w:val="004827BC"/>
    <w:rsid w:val="0048547F"/>
    <w:rsid w:val="00485B28"/>
    <w:rsid w:val="00485DEA"/>
    <w:rsid w:val="00491622"/>
    <w:rsid w:val="00493130"/>
    <w:rsid w:val="00493C01"/>
    <w:rsid w:val="00495735"/>
    <w:rsid w:val="0049637C"/>
    <w:rsid w:val="00496672"/>
    <w:rsid w:val="00497778"/>
    <w:rsid w:val="004977B2"/>
    <w:rsid w:val="00497B3F"/>
    <w:rsid w:val="004A0617"/>
    <w:rsid w:val="004A0AD4"/>
    <w:rsid w:val="004A27EE"/>
    <w:rsid w:val="004A3A7E"/>
    <w:rsid w:val="004A5312"/>
    <w:rsid w:val="004A66FC"/>
    <w:rsid w:val="004B0303"/>
    <w:rsid w:val="004B0C87"/>
    <w:rsid w:val="004B2889"/>
    <w:rsid w:val="004B3F0D"/>
    <w:rsid w:val="004B5C13"/>
    <w:rsid w:val="004B6EB4"/>
    <w:rsid w:val="004B77DC"/>
    <w:rsid w:val="004C193F"/>
    <w:rsid w:val="004C2A92"/>
    <w:rsid w:val="004C3310"/>
    <w:rsid w:val="004C3344"/>
    <w:rsid w:val="004C38FF"/>
    <w:rsid w:val="004C3F62"/>
    <w:rsid w:val="004C4273"/>
    <w:rsid w:val="004C44C1"/>
    <w:rsid w:val="004C5CD9"/>
    <w:rsid w:val="004D0981"/>
    <w:rsid w:val="004D1804"/>
    <w:rsid w:val="004D1D66"/>
    <w:rsid w:val="004D26E5"/>
    <w:rsid w:val="004D3D92"/>
    <w:rsid w:val="004D457E"/>
    <w:rsid w:val="004D524E"/>
    <w:rsid w:val="004D6A7A"/>
    <w:rsid w:val="004D7BFF"/>
    <w:rsid w:val="004E0EA1"/>
    <w:rsid w:val="004E13A3"/>
    <w:rsid w:val="004E13C5"/>
    <w:rsid w:val="004E30F0"/>
    <w:rsid w:val="004E4813"/>
    <w:rsid w:val="004E6D00"/>
    <w:rsid w:val="004E7D45"/>
    <w:rsid w:val="004F1998"/>
    <w:rsid w:val="004F304E"/>
    <w:rsid w:val="004F3243"/>
    <w:rsid w:val="004F572E"/>
    <w:rsid w:val="004F63E2"/>
    <w:rsid w:val="004F6CE8"/>
    <w:rsid w:val="004F7051"/>
    <w:rsid w:val="004F7F0B"/>
    <w:rsid w:val="00500CC1"/>
    <w:rsid w:val="005019CF"/>
    <w:rsid w:val="00501C6A"/>
    <w:rsid w:val="005020B4"/>
    <w:rsid w:val="00503261"/>
    <w:rsid w:val="00504119"/>
    <w:rsid w:val="005055F9"/>
    <w:rsid w:val="00506414"/>
    <w:rsid w:val="0050652F"/>
    <w:rsid w:val="00506A8B"/>
    <w:rsid w:val="00506FE7"/>
    <w:rsid w:val="00511A14"/>
    <w:rsid w:val="0051262A"/>
    <w:rsid w:val="00512C3A"/>
    <w:rsid w:val="00512E3B"/>
    <w:rsid w:val="00513A28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0E8"/>
    <w:rsid w:val="005223F4"/>
    <w:rsid w:val="00522687"/>
    <w:rsid w:val="005229FA"/>
    <w:rsid w:val="00522A4D"/>
    <w:rsid w:val="00523119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5561"/>
    <w:rsid w:val="00535FAA"/>
    <w:rsid w:val="0053639D"/>
    <w:rsid w:val="00540C4B"/>
    <w:rsid w:val="00540DF6"/>
    <w:rsid w:val="0054109E"/>
    <w:rsid w:val="005417E9"/>
    <w:rsid w:val="0054204B"/>
    <w:rsid w:val="00542321"/>
    <w:rsid w:val="00542532"/>
    <w:rsid w:val="0054324F"/>
    <w:rsid w:val="0054492E"/>
    <w:rsid w:val="00544C45"/>
    <w:rsid w:val="00545F7F"/>
    <w:rsid w:val="00547671"/>
    <w:rsid w:val="00547A22"/>
    <w:rsid w:val="00550E2E"/>
    <w:rsid w:val="00551C82"/>
    <w:rsid w:val="00552D54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E05"/>
    <w:rsid w:val="0056618D"/>
    <w:rsid w:val="00570A45"/>
    <w:rsid w:val="00575884"/>
    <w:rsid w:val="0057684D"/>
    <w:rsid w:val="005768B4"/>
    <w:rsid w:val="00576A03"/>
    <w:rsid w:val="00576EB3"/>
    <w:rsid w:val="00577F88"/>
    <w:rsid w:val="005801E7"/>
    <w:rsid w:val="00584627"/>
    <w:rsid w:val="00584704"/>
    <w:rsid w:val="005851CA"/>
    <w:rsid w:val="005858D5"/>
    <w:rsid w:val="00591970"/>
    <w:rsid w:val="00591FC3"/>
    <w:rsid w:val="00592407"/>
    <w:rsid w:val="0059289B"/>
    <w:rsid w:val="005930E9"/>
    <w:rsid w:val="00594E2A"/>
    <w:rsid w:val="005967A3"/>
    <w:rsid w:val="00596B13"/>
    <w:rsid w:val="005974CA"/>
    <w:rsid w:val="0059761B"/>
    <w:rsid w:val="005A0569"/>
    <w:rsid w:val="005A0F4C"/>
    <w:rsid w:val="005A459D"/>
    <w:rsid w:val="005A4B2F"/>
    <w:rsid w:val="005A5B08"/>
    <w:rsid w:val="005A663C"/>
    <w:rsid w:val="005A67DA"/>
    <w:rsid w:val="005A729D"/>
    <w:rsid w:val="005B12FE"/>
    <w:rsid w:val="005B1EB0"/>
    <w:rsid w:val="005B2B98"/>
    <w:rsid w:val="005B2BAC"/>
    <w:rsid w:val="005B2CD9"/>
    <w:rsid w:val="005C019F"/>
    <w:rsid w:val="005C072A"/>
    <w:rsid w:val="005C17F0"/>
    <w:rsid w:val="005C1D42"/>
    <w:rsid w:val="005C21D2"/>
    <w:rsid w:val="005C2F92"/>
    <w:rsid w:val="005C3460"/>
    <w:rsid w:val="005C37AC"/>
    <w:rsid w:val="005C3ACA"/>
    <w:rsid w:val="005C62F9"/>
    <w:rsid w:val="005D0559"/>
    <w:rsid w:val="005D0893"/>
    <w:rsid w:val="005D0EB9"/>
    <w:rsid w:val="005D10D6"/>
    <w:rsid w:val="005D38BC"/>
    <w:rsid w:val="005D3AF4"/>
    <w:rsid w:val="005D3D58"/>
    <w:rsid w:val="005D5366"/>
    <w:rsid w:val="005D6BBA"/>
    <w:rsid w:val="005D74E1"/>
    <w:rsid w:val="005D792A"/>
    <w:rsid w:val="005E00E8"/>
    <w:rsid w:val="005E237C"/>
    <w:rsid w:val="005E322A"/>
    <w:rsid w:val="005E4D45"/>
    <w:rsid w:val="005E4D52"/>
    <w:rsid w:val="005E500A"/>
    <w:rsid w:val="005E5341"/>
    <w:rsid w:val="005E5E6E"/>
    <w:rsid w:val="005E6219"/>
    <w:rsid w:val="005E6ACC"/>
    <w:rsid w:val="005E6DC9"/>
    <w:rsid w:val="005E793C"/>
    <w:rsid w:val="005F166C"/>
    <w:rsid w:val="005F3F9B"/>
    <w:rsid w:val="005F4358"/>
    <w:rsid w:val="005F43ED"/>
    <w:rsid w:val="005F447E"/>
    <w:rsid w:val="005F4927"/>
    <w:rsid w:val="005F4FE1"/>
    <w:rsid w:val="005F64A2"/>
    <w:rsid w:val="005F76B1"/>
    <w:rsid w:val="005F7814"/>
    <w:rsid w:val="00600608"/>
    <w:rsid w:val="00600D4E"/>
    <w:rsid w:val="0060132F"/>
    <w:rsid w:val="00602806"/>
    <w:rsid w:val="00602BC2"/>
    <w:rsid w:val="0060372D"/>
    <w:rsid w:val="006042EB"/>
    <w:rsid w:val="006043D1"/>
    <w:rsid w:val="00605161"/>
    <w:rsid w:val="00606949"/>
    <w:rsid w:val="00607151"/>
    <w:rsid w:val="0061177C"/>
    <w:rsid w:val="00614D00"/>
    <w:rsid w:val="00615042"/>
    <w:rsid w:val="006159AF"/>
    <w:rsid w:val="00620D20"/>
    <w:rsid w:val="00621748"/>
    <w:rsid w:val="006221F9"/>
    <w:rsid w:val="0062232E"/>
    <w:rsid w:val="00622AC4"/>
    <w:rsid w:val="00623081"/>
    <w:rsid w:val="00623CED"/>
    <w:rsid w:val="00624368"/>
    <w:rsid w:val="00624820"/>
    <w:rsid w:val="00624D46"/>
    <w:rsid w:val="00625991"/>
    <w:rsid w:val="006265F6"/>
    <w:rsid w:val="00626CAD"/>
    <w:rsid w:val="0062722E"/>
    <w:rsid w:val="00627C16"/>
    <w:rsid w:val="00630D99"/>
    <w:rsid w:val="006311CC"/>
    <w:rsid w:val="006319DC"/>
    <w:rsid w:val="00632207"/>
    <w:rsid w:val="0063247D"/>
    <w:rsid w:val="00632D4E"/>
    <w:rsid w:val="00633725"/>
    <w:rsid w:val="00633D26"/>
    <w:rsid w:val="00636AC4"/>
    <w:rsid w:val="00637569"/>
    <w:rsid w:val="00640C4B"/>
    <w:rsid w:val="00641C77"/>
    <w:rsid w:val="006430E8"/>
    <w:rsid w:val="00643B97"/>
    <w:rsid w:val="006445E0"/>
    <w:rsid w:val="00644C45"/>
    <w:rsid w:val="006451B3"/>
    <w:rsid w:val="00646640"/>
    <w:rsid w:val="00646DE3"/>
    <w:rsid w:val="00647646"/>
    <w:rsid w:val="0065057C"/>
    <w:rsid w:val="00651369"/>
    <w:rsid w:val="006515E8"/>
    <w:rsid w:val="00651A13"/>
    <w:rsid w:val="00651DC3"/>
    <w:rsid w:val="006550E5"/>
    <w:rsid w:val="0065533A"/>
    <w:rsid w:val="00655873"/>
    <w:rsid w:val="00655D96"/>
    <w:rsid w:val="006560B4"/>
    <w:rsid w:val="00656226"/>
    <w:rsid w:val="0065777D"/>
    <w:rsid w:val="00657B2A"/>
    <w:rsid w:val="00660AEA"/>
    <w:rsid w:val="00660CDE"/>
    <w:rsid w:val="00663F5E"/>
    <w:rsid w:val="00664FDD"/>
    <w:rsid w:val="006656B9"/>
    <w:rsid w:val="0066574B"/>
    <w:rsid w:val="00667709"/>
    <w:rsid w:val="00667B60"/>
    <w:rsid w:val="006701A4"/>
    <w:rsid w:val="006709C2"/>
    <w:rsid w:val="0067157F"/>
    <w:rsid w:val="00671CA9"/>
    <w:rsid w:val="00671E07"/>
    <w:rsid w:val="006727F9"/>
    <w:rsid w:val="00674887"/>
    <w:rsid w:val="0067543F"/>
    <w:rsid w:val="0067690B"/>
    <w:rsid w:val="00680DF1"/>
    <w:rsid w:val="00681358"/>
    <w:rsid w:val="00681CAC"/>
    <w:rsid w:val="00681D9F"/>
    <w:rsid w:val="00681EBE"/>
    <w:rsid w:val="006822F9"/>
    <w:rsid w:val="00682B65"/>
    <w:rsid w:val="00682C42"/>
    <w:rsid w:val="00682EEA"/>
    <w:rsid w:val="006857F6"/>
    <w:rsid w:val="00687746"/>
    <w:rsid w:val="00691C4D"/>
    <w:rsid w:val="00691E1B"/>
    <w:rsid w:val="00692D82"/>
    <w:rsid w:val="00692E93"/>
    <w:rsid w:val="00693D31"/>
    <w:rsid w:val="00694068"/>
    <w:rsid w:val="006958BD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B0149"/>
    <w:rsid w:val="006B2956"/>
    <w:rsid w:val="006B2C76"/>
    <w:rsid w:val="006B36CB"/>
    <w:rsid w:val="006B3D8F"/>
    <w:rsid w:val="006B402F"/>
    <w:rsid w:val="006B64C3"/>
    <w:rsid w:val="006B7909"/>
    <w:rsid w:val="006C0184"/>
    <w:rsid w:val="006C0AAF"/>
    <w:rsid w:val="006C0B01"/>
    <w:rsid w:val="006C157C"/>
    <w:rsid w:val="006C19BB"/>
    <w:rsid w:val="006C1C4C"/>
    <w:rsid w:val="006C3BCE"/>
    <w:rsid w:val="006C4051"/>
    <w:rsid w:val="006C46F8"/>
    <w:rsid w:val="006C47E5"/>
    <w:rsid w:val="006C6E18"/>
    <w:rsid w:val="006C73E9"/>
    <w:rsid w:val="006C76A3"/>
    <w:rsid w:val="006C7B3B"/>
    <w:rsid w:val="006D10FC"/>
    <w:rsid w:val="006D1456"/>
    <w:rsid w:val="006D151C"/>
    <w:rsid w:val="006D35FC"/>
    <w:rsid w:val="006E032B"/>
    <w:rsid w:val="006E1420"/>
    <w:rsid w:val="006E1E10"/>
    <w:rsid w:val="006E2975"/>
    <w:rsid w:val="006E3663"/>
    <w:rsid w:val="006E49E6"/>
    <w:rsid w:val="006E5301"/>
    <w:rsid w:val="006E5A3C"/>
    <w:rsid w:val="006E5C69"/>
    <w:rsid w:val="006E75A8"/>
    <w:rsid w:val="006F1563"/>
    <w:rsid w:val="006F165C"/>
    <w:rsid w:val="006F1B9B"/>
    <w:rsid w:val="006F256A"/>
    <w:rsid w:val="006F296E"/>
    <w:rsid w:val="006F2E45"/>
    <w:rsid w:val="006F4791"/>
    <w:rsid w:val="006F5744"/>
    <w:rsid w:val="006F5E36"/>
    <w:rsid w:val="006F6578"/>
    <w:rsid w:val="006F6680"/>
    <w:rsid w:val="00700011"/>
    <w:rsid w:val="00700560"/>
    <w:rsid w:val="00701518"/>
    <w:rsid w:val="007018BD"/>
    <w:rsid w:val="00703EAC"/>
    <w:rsid w:val="00703FCA"/>
    <w:rsid w:val="00705384"/>
    <w:rsid w:val="0070589C"/>
    <w:rsid w:val="00705AE1"/>
    <w:rsid w:val="00706E64"/>
    <w:rsid w:val="0070708B"/>
    <w:rsid w:val="007074A5"/>
    <w:rsid w:val="00707866"/>
    <w:rsid w:val="00707C1E"/>
    <w:rsid w:val="00713B1A"/>
    <w:rsid w:val="00713DEF"/>
    <w:rsid w:val="00714595"/>
    <w:rsid w:val="007145C5"/>
    <w:rsid w:val="00714A89"/>
    <w:rsid w:val="00715AEE"/>
    <w:rsid w:val="00722E59"/>
    <w:rsid w:val="0072341F"/>
    <w:rsid w:val="00724604"/>
    <w:rsid w:val="00724C55"/>
    <w:rsid w:val="007250B4"/>
    <w:rsid w:val="00725389"/>
    <w:rsid w:val="007258EE"/>
    <w:rsid w:val="00726636"/>
    <w:rsid w:val="00730BEE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5920"/>
    <w:rsid w:val="00745BFC"/>
    <w:rsid w:val="00747007"/>
    <w:rsid w:val="00750919"/>
    <w:rsid w:val="0075235B"/>
    <w:rsid w:val="00754560"/>
    <w:rsid w:val="0075472B"/>
    <w:rsid w:val="0075492A"/>
    <w:rsid w:val="0075525D"/>
    <w:rsid w:val="00756859"/>
    <w:rsid w:val="00756E23"/>
    <w:rsid w:val="00760963"/>
    <w:rsid w:val="00760C71"/>
    <w:rsid w:val="00760F84"/>
    <w:rsid w:val="007611FB"/>
    <w:rsid w:val="007631FD"/>
    <w:rsid w:val="007637C3"/>
    <w:rsid w:val="00763C4A"/>
    <w:rsid w:val="007642DF"/>
    <w:rsid w:val="007662A4"/>
    <w:rsid w:val="007666E7"/>
    <w:rsid w:val="007674C5"/>
    <w:rsid w:val="00767EA4"/>
    <w:rsid w:val="007704B4"/>
    <w:rsid w:val="00770D6F"/>
    <w:rsid w:val="00770F24"/>
    <w:rsid w:val="00771EAD"/>
    <w:rsid w:val="00772315"/>
    <w:rsid w:val="00772E61"/>
    <w:rsid w:val="00773824"/>
    <w:rsid w:val="00773F39"/>
    <w:rsid w:val="00774385"/>
    <w:rsid w:val="00776DCE"/>
    <w:rsid w:val="00777D5B"/>
    <w:rsid w:val="00780099"/>
    <w:rsid w:val="00780C8C"/>
    <w:rsid w:val="007825DE"/>
    <w:rsid w:val="00783329"/>
    <w:rsid w:val="00783867"/>
    <w:rsid w:val="007847FB"/>
    <w:rsid w:val="00787493"/>
    <w:rsid w:val="00790ACD"/>
    <w:rsid w:val="0079149A"/>
    <w:rsid w:val="007922CD"/>
    <w:rsid w:val="007939C3"/>
    <w:rsid w:val="00793CEE"/>
    <w:rsid w:val="007941E1"/>
    <w:rsid w:val="00796A02"/>
    <w:rsid w:val="00797230"/>
    <w:rsid w:val="007A1AC1"/>
    <w:rsid w:val="007A2886"/>
    <w:rsid w:val="007A2E3A"/>
    <w:rsid w:val="007A39C3"/>
    <w:rsid w:val="007A406A"/>
    <w:rsid w:val="007A46C7"/>
    <w:rsid w:val="007A5140"/>
    <w:rsid w:val="007A7C69"/>
    <w:rsid w:val="007B0EC3"/>
    <w:rsid w:val="007B199B"/>
    <w:rsid w:val="007B25FE"/>
    <w:rsid w:val="007B2735"/>
    <w:rsid w:val="007B31FB"/>
    <w:rsid w:val="007B517B"/>
    <w:rsid w:val="007B574C"/>
    <w:rsid w:val="007B641C"/>
    <w:rsid w:val="007B6486"/>
    <w:rsid w:val="007B64CD"/>
    <w:rsid w:val="007C19A7"/>
    <w:rsid w:val="007C1B97"/>
    <w:rsid w:val="007C23A5"/>
    <w:rsid w:val="007C2E4E"/>
    <w:rsid w:val="007C3DB5"/>
    <w:rsid w:val="007C4178"/>
    <w:rsid w:val="007C5A76"/>
    <w:rsid w:val="007C5CFD"/>
    <w:rsid w:val="007C5E42"/>
    <w:rsid w:val="007C6671"/>
    <w:rsid w:val="007D08FF"/>
    <w:rsid w:val="007D1339"/>
    <w:rsid w:val="007D18A7"/>
    <w:rsid w:val="007D2733"/>
    <w:rsid w:val="007D37DA"/>
    <w:rsid w:val="007D3B39"/>
    <w:rsid w:val="007D4238"/>
    <w:rsid w:val="007D5D25"/>
    <w:rsid w:val="007D6794"/>
    <w:rsid w:val="007E1275"/>
    <w:rsid w:val="007E1353"/>
    <w:rsid w:val="007E14DF"/>
    <w:rsid w:val="007E5927"/>
    <w:rsid w:val="007E7724"/>
    <w:rsid w:val="007E777F"/>
    <w:rsid w:val="007F05B6"/>
    <w:rsid w:val="007F05DD"/>
    <w:rsid w:val="007F0F62"/>
    <w:rsid w:val="007F2FC6"/>
    <w:rsid w:val="007F370A"/>
    <w:rsid w:val="007F3CAD"/>
    <w:rsid w:val="007F42EF"/>
    <w:rsid w:val="007F5BB3"/>
    <w:rsid w:val="007F6CF1"/>
    <w:rsid w:val="007F6EAD"/>
    <w:rsid w:val="007F70C1"/>
    <w:rsid w:val="007F75B4"/>
    <w:rsid w:val="0080062A"/>
    <w:rsid w:val="00801061"/>
    <w:rsid w:val="00801559"/>
    <w:rsid w:val="008016F3"/>
    <w:rsid w:val="00802B98"/>
    <w:rsid w:val="00802D98"/>
    <w:rsid w:val="00804318"/>
    <w:rsid w:val="0080442E"/>
    <w:rsid w:val="0080557F"/>
    <w:rsid w:val="00805A54"/>
    <w:rsid w:val="00805A79"/>
    <w:rsid w:val="0080655C"/>
    <w:rsid w:val="00810792"/>
    <w:rsid w:val="00810D63"/>
    <w:rsid w:val="008111D9"/>
    <w:rsid w:val="008124AE"/>
    <w:rsid w:val="00812A46"/>
    <w:rsid w:val="00816435"/>
    <w:rsid w:val="0081757E"/>
    <w:rsid w:val="008176C5"/>
    <w:rsid w:val="00817D7B"/>
    <w:rsid w:val="00817E82"/>
    <w:rsid w:val="0082007E"/>
    <w:rsid w:val="00820229"/>
    <w:rsid w:val="00820399"/>
    <w:rsid w:val="008206D6"/>
    <w:rsid w:val="00821B00"/>
    <w:rsid w:val="00821BE3"/>
    <w:rsid w:val="00821FB0"/>
    <w:rsid w:val="008237A5"/>
    <w:rsid w:val="00824652"/>
    <w:rsid w:val="00824C11"/>
    <w:rsid w:val="00825708"/>
    <w:rsid w:val="00826489"/>
    <w:rsid w:val="0083026A"/>
    <w:rsid w:val="008322BE"/>
    <w:rsid w:val="00834F12"/>
    <w:rsid w:val="00835161"/>
    <w:rsid w:val="008352BB"/>
    <w:rsid w:val="008353FB"/>
    <w:rsid w:val="00835FCB"/>
    <w:rsid w:val="008373DD"/>
    <w:rsid w:val="00840706"/>
    <w:rsid w:val="008419A5"/>
    <w:rsid w:val="00842FB1"/>
    <w:rsid w:val="0084385E"/>
    <w:rsid w:val="00845887"/>
    <w:rsid w:val="0084588C"/>
    <w:rsid w:val="00845A1C"/>
    <w:rsid w:val="00847F32"/>
    <w:rsid w:val="00847FBF"/>
    <w:rsid w:val="00850109"/>
    <w:rsid w:val="00850AD2"/>
    <w:rsid w:val="008510DC"/>
    <w:rsid w:val="008511B4"/>
    <w:rsid w:val="00851A50"/>
    <w:rsid w:val="00852538"/>
    <w:rsid w:val="00852DE9"/>
    <w:rsid w:val="00852FAF"/>
    <w:rsid w:val="0085513B"/>
    <w:rsid w:val="00855260"/>
    <w:rsid w:val="0085543C"/>
    <w:rsid w:val="008558A3"/>
    <w:rsid w:val="00857A42"/>
    <w:rsid w:val="00862334"/>
    <w:rsid w:val="00862CE3"/>
    <w:rsid w:val="00863ADA"/>
    <w:rsid w:val="008645D3"/>
    <w:rsid w:val="008648DD"/>
    <w:rsid w:val="00865A08"/>
    <w:rsid w:val="0086678B"/>
    <w:rsid w:val="0086773D"/>
    <w:rsid w:val="00867EDE"/>
    <w:rsid w:val="00870440"/>
    <w:rsid w:val="0087307E"/>
    <w:rsid w:val="00874480"/>
    <w:rsid w:val="0087450D"/>
    <w:rsid w:val="0087666B"/>
    <w:rsid w:val="00880E76"/>
    <w:rsid w:val="00880EA6"/>
    <w:rsid w:val="008815E6"/>
    <w:rsid w:val="008825CD"/>
    <w:rsid w:val="00882768"/>
    <w:rsid w:val="00882C5C"/>
    <w:rsid w:val="0088352D"/>
    <w:rsid w:val="00883706"/>
    <w:rsid w:val="00883BCE"/>
    <w:rsid w:val="0088438D"/>
    <w:rsid w:val="008910D8"/>
    <w:rsid w:val="00891128"/>
    <w:rsid w:val="008913DE"/>
    <w:rsid w:val="00893543"/>
    <w:rsid w:val="0089360D"/>
    <w:rsid w:val="0089423D"/>
    <w:rsid w:val="0089737C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75C"/>
    <w:rsid w:val="008A5F63"/>
    <w:rsid w:val="008B2303"/>
    <w:rsid w:val="008B3A6C"/>
    <w:rsid w:val="008B550F"/>
    <w:rsid w:val="008B6BE6"/>
    <w:rsid w:val="008B6FAC"/>
    <w:rsid w:val="008B7D7A"/>
    <w:rsid w:val="008B7F27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426F"/>
    <w:rsid w:val="008D43EB"/>
    <w:rsid w:val="008D4A93"/>
    <w:rsid w:val="008D4F62"/>
    <w:rsid w:val="008D54A1"/>
    <w:rsid w:val="008D5B35"/>
    <w:rsid w:val="008D7188"/>
    <w:rsid w:val="008D74A7"/>
    <w:rsid w:val="008D7CF5"/>
    <w:rsid w:val="008E0FDD"/>
    <w:rsid w:val="008E1044"/>
    <w:rsid w:val="008E11AD"/>
    <w:rsid w:val="008E11AE"/>
    <w:rsid w:val="008E350D"/>
    <w:rsid w:val="008E36CD"/>
    <w:rsid w:val="008E3E35"/>
    <w:rsid w:val="008E5351"/>
    <w:rsid w:val="008E5697"/>
    <w:rsid w:val="008E68FF"/>
    <w:rsid w:val="008E6D13"/>
    <w:rsid w:val="008E7290"/>
    <w:rsid w:val="008F0530"/>
    <w:rsid w:val="008F1CF6"/>
    <w:rsid w:val="008F5382"/>
    <w:rsid w:val="008F7706"/>
    <w:rsid w:val="00900688"/>
    <w:rsid w:val="0090230C"/>
    <w:rsid w:val="00903819"/>
    <w:rsid w:val="00905429"/>
    <w:rsid w:val="00905AE9"/>
    <w:rsid w:val="009070F7"/>
    <w:rsid w:val="00907ACD"/>
    <w:rsid w:val="0091011E"/>
    <w:rsid w:val="0091284D"/>
    <w:rsid w:val="009140A3"/>
    <w:rsid w:val="00914251"/>
    <w:rsid w:val="00914483"/>
    <w:rsid w:val="009146E1"/>
    <w:rsid w:val="0091654D"/>
    <w:rsid w:val="00916F02"/>
    <w:rsid w:val="00920410"/>
    <w:rsid w:val="00921488"/>
    <w:rsid w:val="00922D8F"/>
    <w:rsid w:val="0092309A"/>
    <w:rsid w:val="00923D05"/>
    <w:rsid w:val="00924756"/>
    <w:rsid w:val="00925451"/>
    <w:rsid w:val="009262F3"/>
    <w:rsid w:val="00927994"/>
    <w:rsid w:val="00927C1C"/>
    <w:rsid w:val="0093051C"/>
    <w:rsid w:val="009323F8"/>
    <w:rsid w:val="009346A6"/>
    <w:rsid w:val="00934FC4"/>
    <w:rsid w:val="00935611"/>
    <w:rsid w:val="009357C5"/>
    <w:rsid w:val="00936584"/>
    <w:rsid w:val="009405DB"/>
    <w:rsid w:val="0094265D"/>
    <w:rsid w:val="00943425"/>
    <w:rsid w:val="00943D47"/>
    <w:rsid w:val="00944AEC"/>
    <w:rsid w:val="00944E5B"/>
    <w:rsid w:val="009462C8"/>
    <w:rsid w:val="009467E3"/>
    <w:rsid w:val="00946A81"/>
    <w:rsid w:val="00946BE0"/>
    <w:rsid w:val="009509FB"/>
    <w:rsid w:val="00952EDC"/>
    <w:rsid w:val="009532EC"/>
    <w:rsid w:val="0095350B"/>
    <w:rsid w:val="009537AF"/>
    <w:rsid w:val="00953A28"/>
    <w:rsid w:val="00954DFC"/>
    <w:rsid w:val="00955B05"/>
    <w:rsid w:val="009576E9"/>
    <w:rsid w:val="0095778D"/>
    <w:rsid w:val="009603D4"/>
    <w:rsid w:val="00960478"/>
    <w:rsid w:val="00961194"/>
    <w:rsid w:val="009639D3"/>
    <w:rsid w:val="009646F6"/>
    <w:rsid w:val="009647F5"/>
    <w:rsid w:val="00965242"/>
    <w:rsid w:val="00966C4A"/>
    <w:rsid w:val="00967A01"/>
    <w:rsid w:val="00970CCC"/>
    <w:rsid w:val="0097168B"/>
    <w:rsid w:val="00971B48"/>
    <w:rsid w:val="0097211C"/>
    <w:rsid w:val="00972D1A"/>
    <w:rsid w:val="00973DC9"/>
    <w:rsid w:val="00973DF6"/>
    <w:rsid w:val="00974382"/>
    <w:rsid w:val="0097494E"/>
    <w:rsid w:val="0097619C"/>
    <w:rsid w:val="00977A19"/>
    <w:rsid w:val="0098072F"/>
    <w:rsid w:val="00983512"/>
    <w:rsid w:val="00984DD1"/>
    <w:rsid w:val="009851F8"/>
    <w:rsid w:val="00985389"/>
    <w:rsid w:val="009858D7"/>
    <w:rsid w:val="009862F7"/>
    <w:rsid w:val="00986629"/>
    <w:rsid w:val="0098734E"/>
    <w:rsid w:val="00987419"/>
    <w:rsid w:val="00987B89"/>
    <w:rsid w:val="00990575"/>
    <w:rsid w:val="00990C00"/>
    <w:rsid w:val="00991456"/>
    <w:rsid w:val="00992499"/>
    <w:rsid w:val="00994EFE"/>
    <w:rsid w:val="009951C7"/>
    <w:rsid w:val="0099559A"/>
    <w:rsid w:val="009961BC"/>
    <w:rsid w:val="009978D6"/>
    <w:rsid w:val="009A02D0"/>
    <w:rsid w:val="009A26C0"/>
    <w:rsid w:val="009A2735"/>
    <w:rsid w:val="009A32FC"/>
    <w:rsid w:val="009A367E"/>
    <w:rsid w:val="009A3985"/>
    <w:rsid w:val="009A6288"/>
    <w:rsid w:val="009A66EF"/>
    <w:rsid w:val="009B0BFB"/>
    <w:rsid w:val="009B1650"/>
    <w:rsid w:val="009B1B19"/>
    <w:rsid w:val="009B1BE6"/>
    <w:rsid w:val="009B21CC"/>
    <w:rsid w:val="009B2319"/>
    <w:rsid w:val="009B309F"/>
    <w:rsid w:val="009B46FA"/>
    <w:rsid w:val="009B5A58"/>
    <w:rsid w:val="009B64F7"/>
    <w:rsid w:val="009B6671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3F8"/>
    <w:rsid w:val="009C5C50"/>
    <w:rsid w:val="009C6463"/>
    <w:rsid w:val="009C7065"/>
    <w:rsid w:val="009C7CF6"/>
    <w:rsid w:val="009D129A"/>
    <w:rsid w:val="009D285B"/>
    <w:rsid w:val="009D2A82"/>
    <w:rsid w:val="009D6E5F"/>
    <w:rsid w:val="009D7114"/>
    <w:rsid w:val="009D7AD6"/>
    <w:rsid w:val="009E02A6"/>
    <w:rsid w:val="009E114D"/>
    <w:rsid w:val="009E392B"/>
    <w:rsid w:val="009E3FD1"/>
    <w:rsid w:val="009E43EC"/>
    <w:rsid w:val="009E5106"/>
    <w:rsid w:val="009E7284"/>
    <w:rsid w:val="009E78C5"/>
    <w:rsid w:val="009F026D"/>
    <w:rsid w:val="009F2C55"/>
    <w:rsid w:val="009F3E0B"/>
    <w:rsid w:val="009F40A0"/>
    <w:rsid w:val="009F542B"/>
    <w:rsid w:val="009F611F"/>
    <w:rsid w:val="009F648D"/>
    <w:rsid w:val="009F6908"/>
    <w:rsid w:val="009F6968"/>
    <w:rsid w:val="009F70AF"/>
    <w:rsid w:val="009F7A10"/>
    <w:rsid w:val="00A00E10"/>
    <w:rsid w:val="00A022AE"/>
    <w:rsid w:val="00A031C7"/>
    <w:rsid w:val="00A05E07"/>
    <w:rsid w:val="00A06A23"/>
    <w:rsid w:val="00A06EBD"/>
    <w:rsid w:val="00A10395"/>
    <w:rsid w:val="00A1068F"/>
    <w:rsid w:val="00A10EE9"/>
    <w:rsid w:val="00A134C8"/>
    <w:rsid w:val="00A13508"/>
    <w:rsid w:val="00A13628"/>
    <w:rsid w:val="00A15E5A"/>
    <w:rsid w:val="00A224A0"/>
    <w:rsid w:val="00A2314D"/>
    <w:rsid w:val="00A23B2A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33A1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48E9"/>
    <w:rsid w:val="00A55938"/>
    <w:rsid w:val="00A55E27"/>
    <w:rsid w:val="00A56343"/>
    <w:rsid w:val="00A66835"/>
    <w:rsid w:val="00A6715B"/>
    <w:rsid w:val="00A67A03"/>
    <w:rsid w:val="00A70B21"/>
    <w:rsid w:val="00A70EF4"/>
    <w:rsid w:val="00A71775"/>
    <w:rsid w:val="00A7296F"/>
    <w:rsid w:val="00A747E2"/>
    <w:rsid w:val="00A74E40"/>
    <w:rsid w:val="00A756F5"/>
    <w:rsid w:val="00A76796"/>
    <w:rsid w:val="00A76D18"/>
    <w:rsid w:val="00A76FE2"/>
    <w:rsid w:val="00A7729F"/>
    <w:rsid w:val="00A80926"/>
    <w:rsid w:val="00A80AB7"/>
    <w:rsid w:val="00A80BDF"/>
    <w:rsid w:val="00A822EA"/>
    <w:rsid w:val="00A82372"/>
    <w:rsid w:val="00A826C9"/>
    <w:rsid w:val="00A8271A"/>
    <w:rsid w:val="00A82EFE"/>
    <w:rsid w:val="00A84C4A"/>
    <w:rsid w:val="00A852C6"/>
    <w:rsid w:val="00A85397"/>
    <w:rsid w:val="00A86165"/>
    <w:rsid w:val="00A86270"/>
    <w:rsid w:val="00A865CE"/>
    <w:rsid w:val="00A8698A"/>
    <w:rsid w:val="00A86C4A"/>
    <w:rsid w:val="00A87034"/>
    <w:rsid w:val="00A92E6B"/>
    <w:rsid w:val="00A9323F"/>
    <w:rsid w:val="00A94004"/>
    <w:rsid w:val="00A95860"/>
    <w:rsid w:val="00A96DD6"/>
    <w:rsid w:val="00A97BBC"/>
    <w:rsid w:val="00A97D17"/>
    <w:rsid w:val="00A97D60"/>
    <w:rsid w:val="00AA07B7"/>
    <w:rsid w:val="00AA3530"/>
    <w:rsid w:val="00AA3815"/>
    <w:rsid w:val="00AA3AAC"/>
    <w:rsid w:val="00AA3B4B"/>
    <w:rsid w:val="00AA3CFC"/>
    <w:rsid w:val="00AA44CD"/>
    <w:rsid w:val="00AA5242"/>
    <w:rsid w:val="00AA6A84"/>
    <w:rsid w:val="00AA6D6A"/>
    <w:rsid w:val="00AA722C"/>
    <w:rsid w:val="00AA7CC8"/>
    <w:rsid w:val="00AB0688"/>
    <w:rsid w:val="00AB0E7A"/>
    <w:rsid w:val="00AB4670"/>
    <w:rsid w:val="00AB60D9"/>
    <w:rsid w:val="00AC0390"/>
    <w:rsid w:val="00AC086A"/>
    <w:rsid w:val="00AC0EFD"/>
    <w:rsid w:val="00AC1B66"/>
    <w:rsid w:val="00AC2454"/>
    <w:rsid w:val="00AC25D5"/>
    <w:rsid w:val="00AC2A3E"/>
    <w:rsid w:val="00AC346F"/>
    <w:rsid w:val="00AC3CCB"/>
    <w:rsid w:val="00AC3FC3"/>
    <w:rsid w:val="00AC646B"/>
    <w:rsid w:val="00AC67B7"/>
    <w:rsid w:val="00AC6DE7"/>
    <w:rsid w:val="00AC7439"/>
    <w:rsid w:val="00AD0279"/>
    <w:rsid w:val="00AD13C0"/>
    <w:rsid w:val="00AD2002"/>
    <w:rsid w:val="00AD23F5"/>
    <w:rsid w:val="00AD31C8"/>
    <w:rsid w:val="00AD41F7"/>
    <w:rsid w:val="00AD431E"/>
    <w:rsid w:val="00AD4838"/>
    <w:rsid w:val="00AD49A4"/>
    <w:rsid w:val="00AD5E81"/>
    <w:rsid w:val="00AD6BD3"/>
    <w:rsid w:val="00AD6EB9"/>
    <w:rsid w:val="00AE08BF"/>
    <w:rsid w:val="00AE0942"/>
    <w:rsid w:val="00AE0956"/>
    <w:rsid w:val="00AE0DE4"/>
    <w:rsid w:val="00AE0FB8"/>
    <w:rsid w:val="00AE1642"/>
    <w:rsid w:val="00AE1CA7"/>
    <w:rsid w:val="00AE25AB"/>
    <w:rsid w:val="00AE2A22"/>
    <w:rsid w:val="00AE2E98"/>
    <w:rsid w:val="00AE3A8B"/>
    <w:rsid w:val="00AE3FA1"/>
    <w:rsid w:val="00AE4DF9"/>
    <w:rsid w:val="00AE6098"/>
    <w:rsid w:val="00AE6AD5"/>
    <w:rsid w:val="00AE6E18"/>
    <w:rsid w:val="00AF04D7"/>
    <w:rsid w:val="00AF067C"/>
    <w:rsid w:val="00AF0D38"/>
    <w:rsid w:val="00AF205D"/>
    <w:rsid w:val="00AF289D"/>
    <w:rsid w:val="00AF2CFC"/>
    <w:rsid w:val="00AF31EB"/>
    <w:rsid w:val="00AF39FA"/>
    <w:rsid w:val="00AF3AFA"/>
    <w:rsid w:val="00AF3FA8"/>
    <w:rsid w:val="00AF4D8B"/>
    <w:rsid w:val="00AF66FA"/>
    <w:rsid w:val="00B0020F"/>
    <w:rsid w:val="00B003F2"/>
    <w:rsid w:val="00B02950"/>
    <w:rsid w:val="00B03C52"/>
    <w:rsid w:val="00B049E6"/>
    <w:rsid w:val="00B06B6A"/>
    <w:rsid w:val="00B077A2"/>
    <w:rsid w:val="00B1203B"/>
    <w:rsid w:val="00B12A6A"/>
    <w:rsid w:val="00B12D51"/>
    <w:rsid w:val="00B1394E"/>
    <w:rsid w:val="00B14B17"/>
    <w:rsid w:val="00B17B6A"/>
    <w:rsid w:val="00B203F0"/>
    <w:rsid w:val="00B20AE9"/>
    <w:rsid w:val="00B20B7B"/>
    <w:rsid w:val="00B20FA7"/>
    <w:rsid w:val="00B214FE"/>
    <w:rsid w:val="00B229D7"/>
    <w:rsid w:val="00B25608"/>
    <w:rsid w:val="00B25C69"/>
    <w:rsid w:val="00B26088"/>
    <w:rsid w:val="00B275D8"/>
    <w:rsid w:val="00B30EF4"/>
    <w:rsid w:val="00B30FDD"/>
    <w:rsid w:val="00B31801"/>
    <w:rsid w:val="00B318D5"/>
    <w:rsid w:val="00B3217A"/>
    <w:rsid w:val="00B321B0"/>
    <w:rsid w:val="00B324E8"/>
    <w:rsid w:val="00B32D8C"/>
    <w:rsid w:val="00B34A98"/>
    <w:rsid w:val="00B3682E"/>
    <w:rsid w:val="00B36BC4"/>
    <w:rsid w:val="00B37D11"/>
    <w:rsid w:val="00B415A2"/>
    <w:rsid w:val="00B42CE8"/>
    <w:rsid w:val="00B43D01"/>
    <w:rsid w:val="00B44006"/>
    <w:rsid w:val="00B44D79"/>
    <w:rsid w:val="00B453F7"/>
    <w:rsid w:val="00B464F5"/>
    <w:rsid w:val="00B46775"/>
    <w:rsid w:val="00B46D7E"/>
    <w:rsid w:val="00B51C18"/>
    <w:rsid w:val="00B53C6C"/>
    <w:rsid w:val="00B547DE"/>
    <w:rsid w:val="00B54AE0"/>
    <w:rsid w:val="00B55345"/>
    <w:rsid w:val="00B5567C"/>
    <w:rsid w:val="00B55948"/>
    <w:rsid w:val="00B56B2C"/>
    <w:rsid w:val="00B60981"/>
    <w:rsid w:val="00B62603"/>
    <w:rsid w:val="00B62BAF"/>
    <w:rsid w:val="00B62C35"/>
    <w:rsid w:val="00B633BB"/>
    <w:rsid w:val="00B634D0"/>
    <w:rsid w:val="00B63994"/>
    <w:rsid w:val="00B6422E"/>
    <w:rsid w:val="00B658DA"/>
    <w:rsid w:val="00B662E0"/>
    <w:rsid w:val="00B66EAA"/>
    <w:rsid w:val="00B672B5"/>
    <w:rsid w:val="00B7011A"/>
    <w:rsid w:val="00B714BE"/>
    <w:rsid w:val="00B71E45"/>
    <w:rsid w:val="00B75D4A"/>
    <w:rsid w:val="00B77F26"/>
    <w:rsid w:val="00B83008"/>
    <w:rsid w:val="00B83A8E"/>
    <w:rsid w:val="00B844A5"/>
    <w:rsid w:val="00B84818"/>
    <w:rsid w:val="00B84D40"/>
    <w:rsid w:val="00B8571B"/>
    <w:rsid w:val="00B86A53"/>
    <w:rsid w:val="00B87E3A"/>
    <w:rsid w:val="00B90224"/>
    <w:rsid w:val="00B90BE1"/>
    <w:rsid w:val="00B914EF"/>
    <w:rsid w:val="00B93724"/>
    <w:rsid w:val="00B93D90"/>
    <w:rsid w:val="00B94CEC"/>
    <w:rsid w:val="00B95645"/>
    <w:rsid w:val="00B96E82"/>
    <w:rsid w:val="00B976B5"/>
    <w:rsid w:val="00BA082D"/>
    <w:rsid w:val="00BA1537"/>
    <w:rsid w:val="00BA192D"/>
    <w:rsid w:val="00BA1BA9"/>
    <w:rsid w:val="00BA2EC4"/>
    <w:rsid w:val="00BA4398"/>
    <w:rsid w:val="00BA53FB"/>
    <w:rsid w:val="00BA55BF"/>
    <w:rsid w:val="00BA571B"/>
    <w:rsid w:val="00BA6A0C"/>
    <w:rsid w:val="00BA73BA"/>
    <w:rsid w:val="00BA7B86"/>
    <w:rsid w:val="00BB0309"/>
    <w:rsid w:val="00BB05D2"/>
    <w:rsid w:val="00BB0BC7"/>
    <w:rsid w:val="00BB1F75"/>
    <w:rsid w:val="00BB34CF"/>
    <w:rsid w:val="00BB37DB"/>
    <w:rsid w:val="00BB4E81"/>
    <w:rsid w:val="00BB6B89"/>
    <w:rsid w:val="00BB6CB0"/>
    <w:rsid w:val="00BB6EDF"/>
    <w:rsid w:val="00BC11EB"/>
    <w:rsid w:val="00BC2414"/>
    <w:rsid w:val="00BC36BB"/>
    <w:rsid w:val="00BC554E"/>
    <w:rsid w:val="00BC5869"/>
    <w:rsid w:val="00BC617B"/>
    <w:rsid w:val="00BC68AC"/>
    <w:rsid w:val="00BC7FA0"/>
    <w:rsid w:val="00BD06D4"/>
    <w:rsid w:val="00BD0C0C"/>
    <w:rsid w:val="00BD131D"/>
    <w:rsid w:val="00BD1C82"/>
    <w:rsid w:val="00BD21BE"/>
    <w:rsid w:val="00BD4EE5"/>
    <w:rsid w:val="00BD567F"/>
    <w:rsid w:val="00BD5982"/>
    <w:rsid w:val="00BD5B0E"/>
    <w:rsid w:val="00BD7590"/>
    <w:rsid w:val="00BD7666"/>
    <w:rsid w:val="00BE1378"/>
    <w:rsid w:val="00BE1B49"/>
    <w:rsid w:val="00BE2ED4"/>
    <w:rsid w:val="00BE46F4"/>
    <w:rsid w:val="00BE6E13"/>
    <w:rsid w:val="00BE6E9A"/>
    <w:rsid w:val="00BE6F3E"/>
    <w:rsid w:val="00BE70B7"/>
    <w:rsid w:val="00BF20A3"/>
    <w:rsid w:val="00BF2280"/>
    <w:rsid w:val="00BF294B"/>
    <w:rsid w:val="00BF4BB0"/>
    <w:rsid w:val="00BF4BB3"/>
    <w:rsid w:val="00BF563F"/>
    <w:rsid w:val="00BF5FA4"/>
    <w:rsid w:val="00BF66FD"/>
    <w:rsid w:val="00BF6B86"/>
    <w:rsid w:val="00BF6CEB"/>
    <w:rsid w:val="00C008E9"/>
    <w:rsid w:val="00C020AD"/>
    <w:rsid w:val="00C036FD"/>
    <w:rsid w:val="00C03861"/>
    <w:rsid w:val="00C03A6A"/>
    <w:rsid w:val="00C043BD"/>
    <w:rsid w:val="00C04E60"/>
    <w:rsid w:val="00C0536C"/>
    <w:rsid w:val="00C059AE"/>
    <w:rsid w:val="00C05E35"/>
    <w:rsid w:val="00C06411"/>
    <w:rsid w:val="00C072A0"/>
    <w:rsid w:val="00C07787"/>
    <w:rsid w:val="00C07F02"/>
    <w:rsid w:val="00C111DC"/>
    <w:rsid w:val="00C11B73"/>
    <w:rsid w:val="00C127B5"/>
    <w:rsid w:val="00C1497B"/>
    <w:rsid w:val="00C14CF0"/>
    <w:rsid w:val="00C16B8B"/>
    <w:rsid w:val="00C1766D"/>
    <w:rsid w:val="00C17F58"/>
    <w:rsid w:val="00C2018F"/>
    <w:rsid w:val="00C20946"/>
    <w:rsid w:val="00C22F2E"/>
    <w:rsid w:val="00C23269"/>
    <w:rsid w:val="00C2365B"/>
    <w:rsid w:val="00C2406D"/>
    <w:rsid w:val="00C25DFA"/>
    <w:rsid w:val="00C26D80"/>
    <w:rsid w:val="00C272B9"/>
    <w:rsid w:val="00C2743C"/>
    <w:rsid w:val="00C27E17"/>
    <w:rsid w:val="00C301AF"/>
    <w:rsid w:val="00C3201D"/>
    <w:rsid w:val="00C33D80"/>
    <w:rsid w:val="00C3466C"/>
    <w:rsid w:val="00C347E9"/>
    <w:rsid w:val="00C34C43"/>
    <w:rsid w:val="00C35C9E"/>
    <w:rsid w:val="00C37AB3"/>
    <w:rsid w:val="00C37B35"/>
    <w:rsid w:val="00C40735"/>
    <w:rsid w:val="00C412E8"/>
    <w:rsid w:val="00C445D7"/>
    <w:rsid w:val="00C453D0"/>
    <w:rsid w:val="00C4561E"/>
    <w:rsid w:val="00C4568D"/>
    <w:rsid w:val="00C45D74"/>
    <w:rsid w:val="00C46E79"/>
    <w:rsid w:val="00C47364"/>
    <w:rsid w:val="00C47850"/>
    <w:rsid w:val="00C478C5"/>
    <w:rsid w:val="00C5054F"/>
    <w:rsid w:val="00C528B6"/>
    <w:rsid w:val="00C52F35"/>
    <w:rsid w:val="00C538B4"/>
    <w:rsid w:val="00C550D7"/>
    <w:rsid w:val="00C5712B"/>
    <w:rsid w:val="00C57BF9"/>
    <w:rsid w:val="00C57CC2"/>
    <w:rsid w:val="00C57FE6"/>
    <w:rsid w:val="00C61281"/>
    <w:rsid w:val="00C61785"/>
    <w:rsid w:val="00C61BFD"/>
    <w:rsid w:val="00C63FD1"/>
    <w:rsid w:val="00C64DD0"/>
    <w:rsid w:val="00C6500B"/>
    <w:rsid w:val="00C6558E"/>
    <w:rsid w:val="00C65CF2"/>
    <w:rsid w:val="00C67503"/>
    <w:rsid w:val="00C676E2"/>
    <w:rsid w:val="00C67718"/>
    <w:rsid w:val="00C710FE"/>
    <w:rsid w:val="00C72D91"/>
    <w:rsid w:val="00C73AD3"/>
    <w:rsid w:val="00C76B6F"/>
    <w:rsid w:val="00C76CAB"/>
    <w:rsid w:val="00C80BE8"/>
    <w:rsid w:val="00C81299"/>
    <w:rsid w:val="00C81EA5"/>
    <w:rsid w:val="00C83097"/>
    <w:rsid w:val="00C836A6"/>
    <w:rsid w:val="00C84255"/>
    <w:rsid w:val="00C85F09"/>
    <w:rsid w:val="00C8745E"/>
    <w:rsid w:val="00C9001E"/>
    <w:rsid w:val="00C91265"/>
    <w:rsid w:val="00C91913"/>
    <w:rsid w:val="00C91C9F"/>
    <w:rsid w:val="00C91DA5"/>
    <w:rsid w:val="00C91EB4"/>
    <w:rsid w:val="00C94236"/>
    <w:rsid w:val="00C9454C"/>
    <w:rsid w:val="00C94B8C"/>
    <w:rsid w:val="00C955BB"/>
    <w:rsid w:val="00C958CA"/>
    <w:rsid w:val="00C95E96"/>
    <w:rsid w:val="00C97264"/>
    <w:rsid w:val="00C97AC1"/>
    <w:rsid w:val="00CA0D0B"/>
    <w:rsid w:val="00CA170B"/>
    <w:rsid w:val="00CA1F83"/>
    <w:rsid w:val="00CA280C"/>
    <w:rsid w:val="00CA424C"/>
    <w:rsid w:val="00CA454B"/>
    <w:rsid w:val="00CA6789"/>
    <w:rsid w:val="00CA749B"/>
    <w:rsid w:val="00CB0350"/>
    <w:rsid w:val="00CB0874"/>
    <w:rsid w:val="00CB0C2D"/>
    <w:rsid w:val="00CB0D8C"/>
    <w:rsid w:val="00CB18B8"/>
    <w:rsid w:val="00CB18C6"/>
    <w:rsid w:val="00CB2627"/>
    <w:rsid w:val="00CB4DCC"/>
    <w:rsid w:val="00CB6A0A"/>
    <w:rsid w:val="00CC2D0F"/>
    <w:rsid w:val="00CC4E13"/>
    <w:rsid w:val="00CC714C"/>
    <w:rsid w:val="00CC7472"/>
    <w:rsid w:val="00CD00AD"/>
    <w:rsid w:val="00CD152B"/>
    <w:rsid w:val="00CD23E0"/>
    <w:rsid w:val="00CD35DE"/>
    <w:rsid w:val="00CD3B64"/>
    <w:rsid w:val="00CE0D94"/>
    <w:rsid w:val="00CE2537"/>
    <w:rsid w:val="00CE3273"/>
    <w:rsid w:val="00CE4462"/>
    <w:rsid w:val="00CE46E3"/>
    <w:rsid w:val="00CE4DDD"/>
    <w:rsid w:val="00CE5A4A"/>
    <w:rsid w:val="00CE5B1D"/>
    <w:rsid w:val="00CE5D87"/>
    <w:rsid w:val="00CE6806"/>
    <w:rsid w:val="00CF0D16"/>
    <w:rsid w:val="00CF0D19"/>
    <w:rsid w:val="00CF1344"/>
    <w:rsid w:val="00CF1813"/>
    <w:rsid w:val="00CF272E"/>
    <w:rsid w:val="00CF3278"/>
    <w:rsid w:val="00CF45C9"/>
    <w:rsid w:val="00D007F3"/>
    <w:rsid w:val="00D05384"/>
    <w:rsid w:val="00D059DE"/>
    <w:rsid w:val="00D05DBE"/>
    <w:rsid w:val="00D06273"/>
    <w:rsid w:val="00D06B5B"/>
    <w:rsid w:val="00D109B5"/>
    <w:rsid w:val="00D10C0D"/>
    <w:rsid w:val="00D12B0F"/>
    <w:rsid w:val="00D13C59"/>
    <w:rsid w:val="00D13D88"/>
    <w:rsid w:val="00D13E99"/>
    <w:rsid w:val="00D1466B"/>
    <w:rsid w:val="00D14B47"/>
    <w:rsid w:val="00D14F3F"/>
    <w:rsid w:val="00D1578D"/>
    <w:rsid w:val="00D157E2"/>
    <w:rsid w:val="00D16185"/>
    <w:rsid w:val="00D20317"/>
    <w:rsid w:val="00D2106D"/>
    <w:rsid w:val="00D21770"/>
    <w:rsid w:val="00D2227F"/>
    <w:rsid w:val="00D255F6"/>
    <w:rsid w:val="00D25C68"/>
    <w:rsid w:val="00D265EC"/>
    <w:rsid w:val="00D268A7"/>
    <w:rsid w:val="00D26B69"/>
    <w:rsid w:val="00D26E3D"/>
    <w:rsid w:val="00D27A2F"/>
    <w:rsid w:val="00D306C0"/>
    <w:rsid w:val="00D311F9"/>
    <w:rsid w:val="00D33049"/>
    <w:rsid w:val="00D33ACE"/>
    <w:rsid w:val="00D34453"/>
    <w:rsid w:val="00D35718"/>
    <w:rsid w:val="00D35C87"/>
    <w:rsid w:val="00D35F66"/>
    <w:rsid w:val="00D36F15"/>
    <w:rsid w:val="00D40753"/>
    <w:rsid w:val="00D40777"/>
    <w:rsid w:val="00D438FC"/>
    <w:rsid w:val="00D44046"/>
    <w:rsid w:val="00D45C76"/>
    <w:rsid w:val="00D461EB"/>
    <w:rsid w:val="00D466AE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057C"/>
    <w:rsid w:val="00D6316B"/>
    <w:rsid w:val="00D63C3D"/>
    <w:rsid w:val="00D63CF4"/>
    <w:rsid w:val="00D64064"/>
    <w:rsid w:val="00D64952"/>
    <w:rsid w:val="00D64D35"/>
    <w:rsid w:val="00D65C2E"/>
    <w:rsid w:val="00D65F0E"/>
    <w:rsid w:val="00D66FA8"/>
    <w:rsid w:val="00D70363"/>
    <w:rsid w:val="00D703CE"/>
    <w:rsid w:val="00D70597"/>
    <w:rsid w:val="00D71468"/>
    <w:rsid w:val="00D72CC7"/>
    <w:rsid w:val="00D74887"/>
    <w:rsid w:val="00D755FA"/>
    <w:rsid w:val="00D75D83"/>
    <w:rsid w:val="00D760AB"/>
    <w:rsid w:val="00D773A3"/>
    <w:rsid w:val="00D77832"/>
    <w:rsid w:val="00D77B2A"/>
    <w:rsid w:val="00D80296"/>
    <w:rsid w:val="00D81EBB"/>
    <w:rsid w:val="00D828DA"/>
    <w:rsid w:val="00D82B58"/>
    <w:rsid w:val="00D82BAA"/>
    <w:rsid w:val="00D82C89"/>
    <w:rsid w:val="00D82DBE"/>
    <w:rsid w:val="00D83B75"/>
    <w:rsid w:val="00D84F2F"/>
    <w:rsid w:val="00D8566E"/>
    <w:rsid w:val="00D87314"/>
    <w:rsid w:val="00D91768"/>
    <w:rsid w:val="00D927ED"/>
    <w:rsid w:val="00D937EA"/>
    <w:rsid w:val="00D93DC0"/>
    <w:rsid w:val="00D96ADA"/>
    <w:rsid w:val="00DA1068"/>
    <w:rsid w:val="00DA1A66"/>
    <w:rsid w:val="00DA2990"/>
    <w:rsid w:val="00DA34E5"/>
    <w:rsid w:val="00DA356B"/>
    <w:rsid w:val="00DA4EAB"/>
    <w:rsid w:val="00DA5007"/>
    <w:rsid w:val="00DA5940"/>
    <w:rsid w:val="00DA6B7A"/>
    <w:rsid w:val="00DA75FF"/>
    <w:rsid w:val="00DB281E"/>
    <w:rsid w:val="00DB3DA0"/>
    <w:rsid w:val="00DB4F86"/>
    <w:rsid w:val="00DB5119"/>
    <w:rsid w:val="00DB6C6C"/>
    <w:rsid w:val="00DC09D2"/>
    <w:rsid w:val="00DC0EA4"/>
    <w:rsid w:val="00DC1612"/>
    <w:rsid w:val="00DC1AD8"/>
    <w:rsid w:val="00DC1D71"/>
    <w:rsid w:val="00DC34EA"/>
    <w:rsid w:val="00DC39F6"/>
    <w:rsid w:val="00DC3D82"/>
    <w:rsid w:val="00DC4708"/>
    <w:rsid w:val="00DC4A6E"/>
    <w:rsid w:val="00DC59AE"/>
    <w:rsid w:val="00DC6D42"/>
    <w:rsid w:val="00DC722D"/>
    <w:rsid w:val="00DC780D"/>
    <w:rsid w:val="00DC7CEF"/>
    <w:rsid w:val="00DD0146"/>
    <w:rsid w:val="00DD096A"/>
    <w:rsid w:val="00DD108F"/>
    <w:rsid w:val="00DD1155"/>
    <w:rsid w:val="00DD232F"/>
    <w:rsid w:val="00DD292A"/>
    <w:rsid w:val="00DD3F61"/>
    <w:rsid w:val="00DD3FFC"/>
    <w:rsid w:val="00DD4CFC"/>
    <w:rsid w:val="00DD5595"/>
    <w:rsid w:val="00DD6494"/>
    <w:rsid w:val="00DD6717"/>
    <w:rsid w:val="00DD704F"/>
    <w:rsid w:val="00DD73AC"/>
    <w:rsid w:val="00DE0E27"/>
    <w:rsid w:val="00DE2522"/>
    <w:rsid w:val="00DE4308"/>
    <w:rsid w:val="00DE4ABC"/>
    <w:rsid w:val="00DE4F9D"/>
    <w:rsid w:val="00DE500C"/>
    <w:rsid w:val="00DE5AC6"/>
    <w:rsid w:val="00DE6207"/>
    <w:rsid w:val="00DE6668"/>
    <w:rsid w:val="00DE735B"/>
    <w:rsid w:val="00DE79B0"/>
    <w:rsid w:val="00DF0623"/>
    <w:rsid w:val="00DF2446"/>
    <w:rsid w:val="00DF2A78"/>
    <w:rsid w:val="00DF2C64"/>
    <w:rsid w:val="00DF3003"/>
    <w:rsid w:val="00DF333C"/>
    <w:rsid w:val="00DF3EDB"/>
    <w:rsid w:val="00DF6CD4"/>
    <w:rsid w:val="00DF7989"/>
    <w:rsid w:val="00DF799B"/>
    <w:rsid w:val="00E02700"/>
    <w:rsid w:val="00E0283A"/>
    <w:rsid w:val="00E02ED2"/>
    <w:rsid w:val="00E03513"/>
    <w:rsid w:val="00E036E5"/>
    <w:rsid w:val="00E0376E"/>
    <w:rsid w:val="00E04027"/>
    <w:rsid w:val="00E05375"/>
    <w:rsid w:val="00E056D6"/>
    <w:rsid w:val="00E06391"/>
    <w:rsid w:val="00E06398"/>
    <w:rsid w:val="00E06D39"/>
    <w:rsid w:val="00E0727A"/>
    <w:rsid w:val="00E07AF1"/>
    <w:rsid w:val="00E07C04"/>
    <w:rsid w:val="00E1036F"/>
    <w:rsid w:val="00E10ACB"/>
    <w:rsid w:val="00E10BF7"/>
    <w:rsid w:val="00E125DE"/>
    <w:rsid w:val="00E12BA2"/>
    <w:rsid w:val="00E12FE0"/>
    <w:rsid w:val="00E154A0"/>
    <w:rsid w:val="00E1675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5FE1"/>
    <w:rsid w:val="00E36367"/>
    <w:rsid w:val="00E36A61"/>
    <w:rsid w:val="00E371D7"/>
    <w:rsid w:val="00E4071E"/>
    <w:rsid w:val="00E426E3"/>
    <w:rsid w:val="00E43268"/>
    <w:rsid w:val="00E47D92"/>
    <w:rsid w:val="00E51423"/>
    <w:rsid w:val="00E51960"/>
    <w:rsid w:val="00E521C3"/>
    <w:rsid w:val="00E52942"/>
    <w:rsid w:val="00E534A2"/>
    <w:rsid w:val="00E54152"/>
    <w:rsid w:val="00E54C39"/>
    <w:rsid w:val="00E5563F"/>
    <w:rsid w:val="00E55D0C"/>
    <w:rsid w:val="00E55E9B"/>
    <w:rsid w:val="00E602A9"/>
    <w:rsid w:val="00E6183E"/>
    <w:rsid w:val="00E61E45"/>
    <w:rsid w:val="00E625CE"/>
    <w:rsid w:val="00E62E83"/>
    <w:rsid w:val="00E649D8"/>
    <w:rsid w:val="00E653F2"/>
    <w:rsid w:val="00E657FA"/>
    <w:rsid w:val="00E668DF"/>
    <w:rsid w:val="00E7206C"/>
    <w:rsid w:val="00E721C7"/>
    <w:rsid w:val="00E72979"/>
    <w:rsid w:val="00E729EF"/>
    <w:rsid w:val="00E73C77"/>
    <w:rsid w:val="00E74D78"/>
    <w:rsid w:val="00E74EFA"/>
    <w:rsid w:val="00E74F4F"/>
    <w:rsid w:val="00E7734E"/>
    <w:rsid w:val="00E77B69"/>
    <w:rsid w:val="00E81217"/>
    <w:rsid w:val="00E829FC"/>
    <w:rsid w:val="00E82A35"/>
    <w:rsid w:val="00E84904"/>
    <w:rsid w:val="00E85151"/>
    <w:rsid w:val="00E85978"/>
    <w:rsid w:val="00E86264"/>
    <w:rsid w:val="00E862E7"/>
    <w:rsid w:val="00E87CF3"/>
    <w:rsid w:val="00E905A3"/>
    <w:rsid w:val="00E90E74"/>
    <w:rsid w:val="00E9193A"/>
    <w:rsid w:val="00E91EEC"/>
    <w:rsid w:val="00E91F47"/>
    <w:rsid w:val="00E92769"/>
    <w:rsid w:val="00E92894"/>
    <w:rsid w:val="00E92A76"/>
    <w:rsid w:val="00E95446"/>
    <w:rsid w:val="00E95E9E"/>
    <w:rsid w:val="00E97406"/>
    <w:rsid w:val="00EA0D1A"/>
    <w:rsid w:val="00EA396E"/>
    <w:rsid w:val="00EA3C3B"/>
    <w:rsid w:val="00EA52FD"/>
    <w:rsid w:val="00EA54F4"/>
    <w:rsid w:val="00EA5A87"/>
    <w:rsid w:val="00EA721B"/>
    <w:rsid w:val="00EB0B0C"/>
    <w:rsid w:val="00EB1BBD"/>
    <w:rsid w:val="00EB1CB4"/>
    <w:rsid w:val="00EB2393"/>
    <w:rsid w:val="00EB3834"/>
    <w:rsid w:val="00EB3DE3"/>
    <w:rsid w:val="00EB4003"/>
    <w:rsid w:val="00EB537A"/>
    <w:rsid w:val="00EB54C3"/>
    <w:rsid w:val="00EB6308"/>
    <w:rsid w:val="00EB7953"/>
    <w:rsid w:val="00EC13A4"/>
    <w:rsid w:val="00EC1441"/>
    <w:rsid w:val="00EC1AA1"/>
    <w:rsid w:val="00EC1CD6"/>
    <w:rsid w:val="00EC23B9"/>
    <w:rsid w:val="00EC303C"/>
    <w:rsid w:val="00EC4576"/>
    <w:rsid w:val="00EC5D0E"/>
    <w:rsid w:val="00EC6FC3"/>
    <w:rsid w:val="00ED01CC"/>
    <w:rsid w:val="00ED0AB9"/>
    <w:rsid w:val="00ED266C"/>
    <w:rsid w:val="00ED29D9"/>
    <w:rsid w:val="00ED3732"/>
    <w:rsid w:val="00ED3AFE"/>
    <w:rsid w:val="00ED4B81"/>
    <w:rsid w:val="00ED4F14"/>
    <w:rsid w:val="00EE1D13"/>
    <w:rsid w:val="00EE2AB7"/>
    <w:rsid w:val="00EE4AB7"/>
    <w:rsid w:val="00EE53C5"/>
    <w:rsid w:val="00EE5869"/>
    <w:rsid w:val="00EE7579"/>
    <w:rsid w:val="00EE7CB5"/>
    <w:rsid w:val="00EF1773"/>
    <w:rsid w:val="00EF2483"/>
    <w:rsid w:val="00EF2605"/>
    <w:rsid w:val="00EF3505"/>
    <w:rsid w:val="00EF52E7"/>
    <w:rsid w:val="00EF7216"/>
    <w:rsid w:val="00F013F1"/>
    <w:rsid w:val="00F02517"/>
    <w:rsid w:val="00F0280A"/>
    <w:rsid w:val="00F02FE4"/>
    <w:rsid w:val="00F0376E"/>
    <w:rsid w:val="00F03FD6"/>
    <w:rsid w:val="00F048E5"/>
    <w:rsid w:val="00F04F16"/>
    <w:rsid w:val="00F069EA"/>
    <w:rsid w:val="00F07252"/>
    <w:rsid w:val="00F1102D"/>
    <w:rsid w:val="00F1169E"/>
    <w:rsid w:val="00F1291F"/>
    <w:rsid w:val="00F12C56"/>
    <w:rsid w:val="00F14532"/>
    <w:rsid w:val="00F147EB"/>
    <w:rsid w:val="00F14839"/>
    <w:rsid w:val="00F14A46"/>
    <w:rsid w:val="00F1596B"/>
    <w:rsid w:val="00F214B3"/>
    <w:rsid w:val="00F21C1E"/>
    <w:rsid w:val="00F23B6E"/>
    <w:rsid w:val="00F24637"/>
    <w:rsid w:val="00F24FF8"/>
    <w:rsid w:val="00F26E96"/>
    <w:rsid w:val="00F26FC6"/>
    <w:rsid w:val="00F273ED"/>
    <w:rsid w:val="00F27740"/>
    <w:rsid w:val="00F300D9"/>
    <w:rsid w:val="00F3082B"/>
    <w:rsid w:val="00F311CB"/>
    <w:rsid w:val="00F32091"/>
    <w:rsid w:val="00F3209E"/>
    <w:rsid w:val="00F3653D"/>
    <w:rsid w:val="00F37E77"/>
    <w:rsid w:val="00F40CF0"/>
    <w:rsid w:val="00F41A22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2598"/>
    <w:rsid w:val="00F532CB"/>
    <w:rsid w:val="00F54928"/>
    <w:rsid w:val="00F57DC8"/>
    <w:rsid w:val="00F57F43"/>
    <w:rsid w:val="00F60095"/>
    <w:rsid w:val="00F605D3"/>
    <w:rsid w:val="00F6075D"/>
    <w:rsid w:val="00F61346"/>
    <w:rsid w:val="00F621FA"/>
    <w:rsid w:val="00F63D14"/>
    <w:rsid w:val="00F64324"/>
    <w:rsid w:val="00F64607"/>
    <w:rsid w:val="00F650BA"/>
    <w:rsid w:val="00F66616"/>
    <w:rsid w:val="00F67F1A"/>
    <w:rsid w:val="00F70F1B"/>
    <w:rsid w:val="00F7242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2918"/>
    <w:rsid w:val="00F8394A"/>
    <w:rsid w:val="00F83D55"/>
    <w:rsid w:val="00F83EAD"/>
    <w:rsid w:val="00F85067"/>
    <w:rsid w:val="00F85268"/>
    <w:rsid w:val="00F854D9"/>
    <w:rsid w:val="00F85EF2"/>
    <w:rsid w:val="00F8659E"/>
    <w:rsid w:val="00F86BBA"/>
    <w:rsid w:val="00F86DBA"/>
    <w:rsid w:val="00F902AD"/>
    <w:rsid w:val="00F90D92"/>
    <w:rsid w:val="00F928B1"/>
    <w:rsid w:val="00F92AD8"/>
    <w:rsid w:val="00F93309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330F"/>
    <w:rsid w:val="00FB3C9A"/>
    <w:rsid w:val="00FB3FFE"/>
    <w:rsid w:val="00FB59A3"/>
    <w:rsid w:val="00FB5C96"/>
    <w:rsid w:val="00FB5DE0"/>
    <w:rsid w:val="00FB65DC"/>
    <w:rsid w:val="00FB6623"/>
    <w:rsid w:val="00FB6D77"/>
    <w:rsid w:val="00FB75AA"/>
    <w:rsid w:val="00FC04B9"/>
    <w:rsid w:val="00FC103D"/>
    <w:rsid w:val="00FC14C8"/>
    <w:rsid w:val="00FC1514"/>
    <w:rsid w:val="00FC1698"/>
    <w:rsid w:val="00FC2958"/>
    <w:rsid w:val="00FC33ED"/>
    <w:rsid w:val="00FC42CD"/>
    <w:rsid w:val="00FC5EDE"/>
    <w:rsid w:val="00FC5F51"/>
    <w:rsid w:val="00FC6CB0"/>
    <w:rsid w:val="00FC731E"/>
    <w:rsid w:val="00FC77C4"/>
    <w:rsid w:val="00FD19BF"/>
    <w:rsid w:val="00FD289F"/>
    <w:rsid w:val="00FD31D6"/>
    <w:rsid w:val="00FD3386"/>
    <w:rsid w:val="00FD5096"/>
    <w:rsid w:val="00FD5122"/>
    <w:rsid w:val="00FD55C1"/>
    <w:rsid w:val="00FD5AB6"/>
    <w:rsid w:val="00FD5F25"/>
    <w:rsid w:val="00FD6DE4"/>
    <w:rsid w:val="00FE00BE"/>
    <w:rsid w:val="00FE27DF"/>
    <w:rsid w:val="00FE4474"/>
    <w:rsid w:val="00FE519D"/>
    <w:rsid w:val="00FE63CC"/>
    <w:rsid w:val="00FE69D1"/>
    <w:rsid w:val="00FF2D01"/>
    <w:rsid w:val="00FF3026"/>
    <w:rsid w:val="00FF337C"/>
    <w:rsid w:val="00FF4256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517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ardmaininfocontent">
    <w:name w:val="cardmaininfo__content"/>
    <w:basedOn w:val="a0"/>
    <w:rsid w:val="00E90E74"/>
  </w:style>
  <w:style w:type="character" w:customStyle="1" w:styleId="text-break">
    <w:name w:val="text-break"/>
    <w:basedOn w:val="a0"/>
    <w:rsid w:val="00E90E74"/>
  </w:style>
  <w:style w:type="character" w:customStyle="1" w:styleId="sectioninfo">
    <w:name w:val="section__info"/>
    <w:basedOn w:val="a0"/>
    <w:rsid w:val="00A03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4C24E-8884-475C-A3BA-0931D723A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8249</TotalTime>
  <Pages>5</Pages>
  <Words>1514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Мифтахов Алим Рамилевич</cp:lastModifiedBy>
  <cp:revision>1965</cp:revision>
  <cp:lastPrinted>2026-07-17T13:51:00Z</cp:lastPrinted>
  <dcterms:created xsi:type="dcterms:W3CDTF">2022-11-29T12:57:00Z</dcterms:created>
  <dcterms:modified xsi:type="dcterms:W3CDTF">2026-09-28T16:29:00Z</dcterms:modified>
</cp:coreProperties>
</file>