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43C19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1DD65B05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77595">
        <w:rPr>
          <w:rFonts w:ascii="Times New Roman" w:hAnsi="Times New Roman" w:cs="Times New Roman"/>
          <w:color w:val="000000" w:themeColor="text1"/>
          <w:sz w:val="28"/>
          <w:szCs w:val="28"/>
        </w:rPr>
        <w:t>1300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66EB703C" w:rsidR="00C93B22" w:rsidRDefault="00A25404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23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535A43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6A024CBB" w:rsidR="009E212C" w:rsidRPr="00E247F2" w:rsidRDefault="00342E81" w:rsidP="00DA3061">
      <w:pPr>
        <w:widowControl/>
        <w:autoSpaceDE/>
        <w:autoSpaceDN/>
        <w:adjustRightInd/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DA30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 проведении Заказчик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A20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A610F" w:rsidRPr="000A610F">
        <w:rPr>
          <w:rFonts w:ascii="Times New Roman" w:hAnsi="Times New Roman" w:cs="Times New Roman"/>
          <w:color w:val="000000" w:themeColor="text1"/>
          <w:sz w:val="28"/>
          <w:szCs w:val="28"/>
        </w:rPr>
        <w:t>0373200082124000987</w:t>
      </w:r>
      <w:r w:rsidR="007F5480" w:rsidRPr="007F548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31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606E" w:rsidRPr="00A4606E">
        <w:rPr>
          <w:rFonts w:ascii="Times New Roman" w:hAnsi="Times New Roman" w:cs="Times New Roman"/>
          <w:color w:val="000000" w:themeColor="text1"/>
          <w:sz w:val="28"/>
          <w:szCs w:val="28"/>
        </w:rPr>
        <w:t>0173200001424002123</w:t>
      </w:r>
      <w:r w:rsidR="00A4606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65C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5C8F" w:rsidRPr="00465C8F">
        <w:rPr>
          <w:rFonts w:ascii="Times New Roman" w:hAnsi="Times New Roman" w:cs="Times New Roman"/>
          <w:color w:val="auto"/>
          <w:sz w:val="28"/>
          <w:szCs w:val="28"/>
        </w:rPr>
        <w:t>0373500001424000250,</w:t>
      </w:r>
      <w:r w:rsidR="00465C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5C8F" w:rsidRPr="00465C8F">
        <w:rPr>
          <w:rFonts w:ascii="Times New Roman" w:hAnsi="Times New Roman" w:cs="Times New Roman"/>
          <w:color w:val="auto"/>
          <w:sz w:val="28"/>
          <w:szCs w:val="28"/>
        </w:rPr>
        <w:t>0373200006224001751</w:t>
      </w:r>
      <w:r w:rsidR="00465C8F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3A31" w:rsidRPr="00A03A31">
        <w:rPr>
          <w:rFonts w:ascii="Times New Roman" w:hAnsi="Times New Roman" w:cs="Times New Roman"/>
          <w:color w:val="auto"/>
          <w:sz w:val="28"/>
          <w:szCs w:val="28"/>
        </w:rPr>
        <w:t>0373200105824000028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A03A31" w:rsidRPr="00A03A31">
        <w:rPr>
          <w:rFonts w:ascii="Times New Roman" w:hAnsi="Times New Roman" w:cs="Times New Roman"/>
          <w:color w:val="auto"/>
          <w:sz w:val="28"/>
          <w:szCs w:val="28"/>
        </w:rPr>
        <w:t>0373200052324001213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A03A31" w:rsidRPr="00A03A31">
        <w:rPr>
          <w:rFonts w:ascii="Times New Roman" w:hAnsi="Times New Roman" w:cs="Times New Roman"/>
          <w:color w:val="auto"/>
          <w:sz w:val="28"/>
          <w:szCs w:val="28"/>
        </w:rPr>
        <w:t>0373200122124000664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A03A31" w:rsidRPr="00A03A31">
        <w:rPr>
          <w:rFonts w:ascii="Times New Roman" w:hAnsi="Times New Roman" w:cs="Times New Roman"/>
          <w:color w:val="auto"/>
          <w:sz w:val="28"/>
          <w:szCs w:val="28"/>
        </w:rPr>
        <w:t>0373200001324001816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A03A31" w:rsidRPr="00A03A31">
        <w:rPr>
          <w:rFonts w:ascii="Times New Roman" w:hAnsi="Times New Roman" w:cs="Times New Roman"/>
          <w:color w:val="auto"/>
          <w:sz w:val="28"/>
          <w:szCs w:val="28"/>
        </w:rPr>
        <w:t>0373200215524000978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>, 0744200000224010261</w:t>
      </w:r>
      <w:r w:rsidR="00084696" w:rsidRPr="004A638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 0744200000224010263</w:t>
      </w:r>
      <w:r w:rsidR="00084696" w:rsidRPr="004A638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 0744200000224010278</w:t>
      </w:r>
      <w:r w:rsidR="00084696" w:rsidRPr="004A638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 0744200000224010288</w:t>
      </w:r>
      <w:r w:rsidR="00084696" w:rsidRPr="004A638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084696" w:rsidRPr="00084696">
        <w:rPr>
          <w:rFonts w:ascii="Times New Roman" w:hAnsi="Times New Roman" w:cs="Times New Roman"/>
          <w:color w:val="auto"/>
          <w:sz w:val="28"/>
          <w:szCs w:val="28"/>
        </w:rPr>
        <w:t xml:space="preserve"> 0853500000324011341, 0873500001824015220, 0873500001824015267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муниципальных нужд» </w:t>
      </w:r>
      <w:r w:rsidR="00DA306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535A43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F19A74" w:rsidR="00DA6775" w:rsidRPr="009E212C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0ADFA3D2" w:rsidR="00DA6775" w:rsidRPr="001A7D11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9E212C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535A43">
      <w:pPr>
        <w:tabs>
          <w:tab w:val="left" w:pos="567"/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535A43">
      <w:pPr>
        <w:pStyle w:val="a5"/>
        <w:tabs>
          <w:tab w:val="left" w:pos="902"/>
          <w:tab w:val="left" w:pos="949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</w:t>
      </w:r>
      <w:proofErr w:type="spellStart"/>
      <w:r w:rsidRPr="00D90EC6">
        <w:rPr>
          <w:rFonts w:ascii="Times New Roman" w:hAnsi="Times New Roman" w:cs="Times New Roman"/>
          <w:sz w:val="28"/>
          <w:szCs w:val="28"/>
        </w:rPr>
        <w:t>площадки обязаны</w:t>
      </w:r>
      <w:proofErr w:type="spellEnd"/>
      <w:r w:rsidRPr="00D90EC6">
        <w:rPr>
          <w:rFonts w:ascii="Times New Roman" w:hAnsi="Times New Roman" w:cs="Times New Roman"/>
          <w:sz w:val="28"/>
          <w:szCs w:val="28"/>
        </w:rPr>
        <w:t xml:space="preserve">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535A43">
      <w:pPr>
        <w:tabs>
          <w:tab w:val="left" w:pos="949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lastRenderedPageBreak/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44CB50F" w14:textId="350375A8" w:rsid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E13A9D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E13A9D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A9D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направлены уведомления о переносе дат и времени проведения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 w:rsidRPr="00E13A9D">
        <w:rPr>
          <w:rFonts w:ascii="Times New Roman" w:hAnsi="Times New Roman" w:cs="Times New Roman"/>
          <w:sz w:val="28"/>
          <w:szCs w:val="28"/>
        </w:rPr>
        <w:t xml:space="preserve"> всем участникам </w:t>
      </w:r>
      <w:r>
        <w:rPr>
          <w:rFonts w:ascii="Times New Roman" w:hAnsi="Times New Roman" w:cs="Times New Roman"/>
          <w:sz w:val="28"/>
          <w:szCs w:val="28"/>
        </w:rPr>
        <w:t>Закупок.</w:t>
      </w:r>
    </w:p>
    <w:p w14:paraId="545CA17C" w14:textId="5D7FA0E7" w:rsidR="00E13A9D" w:rsidRP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06C35723" w14:textId="5ECDA37A" w:rsidR="00362708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7894F01" w14:textId="138E5037" w:rsidR="008A5CEE" w:rsidRPr="00D90EC6" w:rsidRDefault="008A5CEE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EE">
        <w:rPr>
          <w:rFonts w:ascii="Times New Roman" w:hAnsi="Times New Roman" w:cs="Times New Roman"/>
          <w:sz w:val="28"/>
          <w:szCs w:val="28"/>
        </w:rPr>
        <w:t>Вместе с тем Комисси</w:t>
      </w:r>
      <w:r w:rsidR="004D71D4">
        <w:rPr>
          <w:rFonts w:ascii="Times New Roman" w:hAnsi="Times New Roman" w:cs="Times New Roman"/>
          <w:sz w:val="28"/>
          <w:szCs w:val="28"/>
        </w:rPr>
        <w:t xml:space="preserve">ей установлено, что </w:t>
      </w:r>
      <w:r w:rsidRPr="008A5CEE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нарушение устранено самостоятельно, в связи с чем предписание </w:t>
      </w:r>
      <w:r w:rsidR="004D71D4">
        <w:rPr>
          <w:rFonts w:ascii="Times New Roman" w:hAnsi="Times New Roman" w:cs="Times New Roman"/>
          <w:sz w:val="28"/>
          <w:szCs w:val="28"/>
        </w:rPr>
        <w:br/>
      </w:r>
      <w:r w:rsidRPr="008A5CEE">
        <w:rPr>
          <w:rFonts w:ascii="Times New Roman" w:hAnsi="Times New Roman" w:cs="Times New Roman"/>
          <w:sz w:val="28"/>
          <w:szCs w:val="28"/>
        </w:rPr>
        <w:t>об устранении выявленного нарушения не выдавать.</w:t>
      </w:r>
    </w:p>
    <w:p w14:paraId="0DFB3A17" w14:textId="6BB13A6D" w:rsidR="001F360D" w:rsidRPr="009E212C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 xml:space="preserve">статьи 99, частью 8 статьи 106 Закона о контрактной системе, </w:t>
      </w:r>
      <w:r w:rsidR="005701F2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8EAEB14" w14:textId="77777777" w:rsidR="00C3216B" w:rsidRDefault="00C3216B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84B3988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10BA17D" w14:textId="77777777" w:rsidR="00E247F2" w:rsidRDefault="00465A77" w:rsidP="00E247F2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7C1EA04C" w14:textId="77777777" w:rsidR="00F709AB" w:rsidRDefault="00E247F2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7F2">
        <w:rPr>
          <w:rFonts w:ascii="Times New Roman" w:hAnsi="Times New Roman" w:cs="Times New Roman"/>
          <w:sz w:val="28"/>
          <w:szCs w:val="28"/>
        </w:rPr>
        <w:t xml:space="preserve">Предписание об устранении выявленного нарушения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247F2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E247F2">
        <w:rPr>
          <w:rFonts w:ascii="Times New Roman" w:hAnsi="Times New Roman" w:cs="Times New Roman"/>
          <w:sz w:val="28"/>
          <w:szCs w:val="28"/>
        </w:rPr>
        <w:t>о контрактной системе не выдавать, поскольку выявленное нарушение устранено.</w:t>
      </w:r>
    </w:p>
    <w:p w14:paraId="647856BE" w14:textId="0DF290B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2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2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3" w:name="_GoBack"/>
      <w:bookmarkEnd w:id="3"/>
    </w:p>
    <w:sectPr w:rsidR="004569DF" w:rsidRPr="00D90EC6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2CE2C" w14:textId="77777777" w:rsidR="0096223E" w:rsidRDefault="0096223E" w:rsidP="007C48EF">
      <w:pPr>
        <w:spacing w:after="0"/>
      </w:pPr>
      <w:r>
        <w:separator/>
      </w:r>
    </w:p>
  </w:endnote>
  <w:endnote w:type="continuationSeparator" w:id="0">
    <w:p w14:paraId="5EAEEFAF" w14:textId="77777777" w:rsidR="0096223E" w:rsidRDefault="0096223E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1F744" w14:textId="77777777" w:rsidR="0096223E" w:rsidRDefault="0096223E" w:rsidP="007C48EF">
      <w:pPr>
        <w:spacing w:after="0"/>
      </w:pPr>
      <w:r>
        <w:separator/>
      </w:r>
    </w:p>
  </w:footnote>
  <w:footnote w:type="continuationSeparator" w:id="0">
    <w:p w14:paraId="666D4F13" w14:textId="77777777" w:rsidR="0096223E" w:rsidRDefault="0096223E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E82223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696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7595"/>
    <w:rsid w:val="00285E02"/>
    <w:rsid w:val="002874D4"/>
    <w:rsid w:val="00293D7D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E2483"/>
    <w:rsid w:val="002E2E50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223E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A004A7"/>
    <w:rsid w:val="00A00583"/>
    <w:rsid w:val="00A03A31"/>
    <w:rsid w:val="00A072AE"/>
    <w:rsid w:val="00A101FD"/>
    <w:rsid w:val="00A112BE"/>
    <w:rsid w:val="00A11BF7"/>
    <w:rsid w:val="00A16BD6"/>
    <w:rsid w:val="00A1700F"/>
    <w:rsid w:val="00A2093F"/>
    <w:rsid w:val="00A2113E"/>
    <w:rsid w:val="00A240BD"/>
    <w:rsid w:val="00A25404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061"/>
    <w:rsid w:val="00DA3999"/>
    <w:rsid w:val="00DA6775"/>
    <w:rsid w:val="00DB5398"/>
    <w:rsid w:val="00DB5CBE"/>
    <w:rsid w:val="00DC19CC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DC453-6BA7-4F95-B2B2-1BA8FFA2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Стаин Максим Александрович</cp:lastModifiedBy>
  <cp:revision>58</cp:revision>
  <cp:lastPrinted>2025-01-22T10:09:00Z</cp:lastPrinted>
  <dcterms:created xsi:type="dcterms:W3CDTF">2025-01-16T08:44:00Z</dcterms:created>
  <dcterms:modified xsi:type="dcterms:W3CDTF">2025-01-27T16:57:00Z</dcterms:modified>
</cp:coreProperties>
</file>