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9472C0" w14:textId="77777777" w:rsidR="00E4410F" w:rsidRDefault="00E4410F" w:rsidP="00F44085">
      <w:pPr>
        <w:spacing w:line="276" w:lineRule="auto"/>
        <w:ind w:firstLine="5245"/>
        <w:jc w:val="both"/>
        <w:rPr>
          <w:sz w:val="28"/>
          <w:szCs w:val="28"/>
        </w:rPr>
      </w:pPr>
    </w:p>
    <w:p w14:paraId="600314AD" w14:textId="77777777" w:rsidR="00E4410F" w:rsidRDefault="00E4410F" w:rsidP="00F44085">
      <w:pPr>
        <w:spacing w:line="276" w:lineRule="auto"/>
        <w:ind w:firstLine="5245"/>
        <w:jc w:val="both"/>
        <w:rPr>
          <w:sz w:val="28"/>
          <w:szCs w:val="28"/>
        </w:rPr>
      </w:pPr>
    </w:p>
    <w:p w14:paraId="43397E50" w14:textId="77777777" w:rsidR="007C0CA9" w:rsidRPr="00A738FA" w:rsidRDefault="007C0CA9" w:rsidP="00F44085">
      <w:pPr>
        <w:spacing w:line="276" w:lineRule="auto"/>
        <w:jc w:val="center"/>
        <w:rPr>
          <w:sz w:val="28"/>
          <w:szCs w:val="28"/>
        </w:rPr>
      </w:pPr>
      <w:r w:rsidRPr="00A738FA">
        <w:rPr>
          <w:sz w:val="28"/>
          <w:szCs w:val="28"/>
        </w:rPr>
        <w:t>РЕШЕНИЕ</w:t>
      </w:r>
    </w:p>
    <w:p w14:paraId="0FAFA2D3" w14:textId="111917D2" w:rsidR="007C0CA9" w:rsidRPr="00A738FA" w:rsidRDefault="007C0CA9" w:rsidP="00F44085">
      <w:pPr>
        <w:spacing w:line="276" w:lineRule="auto"/>
        <w:contextualSpacing/>
        <w:jc w:val="center"/>
        <w:rPr>
          <w:sz w:val="28"/>
          <w:szCs w:val="28"/>
        </w:rPr>
      </w:pPr>
      <w:r w:rsidRPr="00A738FA">
        <w:rPr>
          <w:sz w:val="28"/>
          <w:szCs w:val="28"/>
        </w:rPr>
        <w:t xml:space="preserve">по делу № </w:t>
      </w:r>
      <w:r w:rsidR="00EC6791" w:rsidRPr="00A738FA">
        <w:rPr>
          <w:spacing w:val="20"/>
          <w:sz w:val="28"/>
          <w:szCs w:val="28"/>
        </w:rPr>
        <w:t>28/06/105-1220/2021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F44085">
      <w:pPr>
        <w:spacing w:line="276" w:lineRule="auto"/>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F44085">
      <w:pPr>
        <w:spacing w:after="360" w:line="276" w:lineRule="auto"/>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4968"/>
      </w:tblGrid>
      <w:tr w:rsidR="007C0CA9" w:rsidRPr="00A738FA" w14:paraId="034B7118" w14:textId="77777777" w:rsidTr="00927927">
        <w:tc>
          <w:tcPr>
            <w:tcW w:w="5097" w:type="dxa"/>
          </w:tcPr>
          <w:p w14:paraId="44E2CBFD" w14:textId="77777777" w:rsidR="007C0CA9" w:rsidRPr="00A738FA" w:rsidRDefault="007C0CA9" w:rsidP="00F44085">
            <w:pPr>
              <w:spacing w:line="276" w:lineRule="auto"/>
              <w:ind w:left="34"/>
              <w:rPr>
                <w:sz w:val="28"/>
                <w:szCs w:val="28"/>
              </w:rPr>
            </w:pPr>
            <w:r w:rsidRPr="00A738FA">
              <w:rPr>
                <w:sz w:val="28"/>
                <w:szCs w:val="28"/>
              </w:rPr>
              <w:t>11.11.2021</w:t>
            </w:r>
          </w:p>
        </w:tc>
        <w:tc>
          <w:tcPr>
            <w:tcW w:w="4968" w:type="dxa"/>
          </w:tcPr>
          <w:p w14:paraId="4BB8957B" w14:textId="70A642A6" w:rsidR="007C0CA9" w:rsidRPr="00A738FA" w:rsidRDefault="007C0CA9" w:rsidP="00F44085">
            <w:pPr>
              <w:spacing w:line="276" w:lineRule="auto"/>
              <w:ind w:right="34"/>
              <w:jc w:val="right"/>
              <w:rPr>
                <w:sz w:val="28"/>
                <w:szCs w:val="28"/>
              </w:rPr>
            </w:pPr>
            <w:r w:rsidRPr="00A738FA">
              <w:rPr>
                <w:sz w:val="28"/>
                <w:szCs w:val="28"/>
              </w:rPr>
              <w:t>Москва</w:t>
            </w:r>
          </w:p>
        </w:tc>
      </w:tr>
    </w:tbl>
    <w:p w14:paraId="783F2FD4" w14:textId="6849F115" w:rsidR="00EC6791" w:rsidRPr="00A738FA" w:rsidRDefault="00EC6791" w:rsidP="00F44085">
      <w:pPr>
        <w:spacing w:line="276" w:lineRule="auto"/>
        <w:ind w:firstLine="851"/>
        <w:jc w:val="both"/>
        <w:rPr>
          <w:sz w:val="28"/>
          <w:szCs w:val="28"/>
        </w:rPr>
      </w:pPr>
      <w:r w:rsidRPr="00A738FA">
        <w:rPr>
          <w:sz w:val="28"/>
          <w:szCs w:val="28"/>
        </w:rPr>
        <w:t xml:space="preserve">рассмотрев </w:t>
      </w:r>
      <w:r w:rsidRPr="00CD4530">
        <w:rPr>
          <w:sz w:val="28"/>
          <w:szCs w:val="28"/>
        </w:rPr>
        <w:t>посредством системы видео-конференц-связи жалобу</w:t>
      </w:r>
      <w:r w:rsidR="000642EF" w:rsidRPr="00CD4530">
        <w:t xml:space="preserve">                      </w:t>
      </w:r>
      <w:r w:rsidR="000642EF" w:rsidRPr="00CD4530">
        <w:rPr>
          <w:sz w:val="28"/>
          <w:szCs w:val="28"/>
        </w:rPr>
        <w:t xml:space="preserve">ООО «ИЦ </w:t>
      </w:r>
      <w:proofErr w:type="spellStart"/>
      <w:r w:rsidR="000642EF" w:rsidRPr="00CD4530">
        <w:rPr>
          <w:sz w:val="28"/>
          <w:szCs w:val="28"/>
        </w:rPr>
        <w:t>МераТех</w:t>
      </w:r>
      <w:proofErr w:type="spellEnd"/>
      <w:r w:rsidR="000642EF" w:rsidRPr="00CD4530">
        <w:rPr>
          <w:sz w:val="28"/>
          <w:szCs w:val="28"/>
        </w:rPr>
        <w:t xml:space="preserve">» </w:t>
      </w:r>
      <w:r w:rsidRPr="00CD4530">
        <w:rPr>
          <w:sz w:val="28"/>
          <w:szCs w:val="28"/>
        </w:rPr>
        <w:t xml:space="preserve">(далее – Заявитель) на действия </w:t>
      </w:r>
      <w:r w:rsidR="000642EF" w:rsidRPr="00CD4530">
        <w:rPr>
          <w:sz w:val="28"/>
          <w:szCs w:val="28"/>
        </w:rPr>
        <w:t>ООО «ЭТП ГПБ</w:t>
      </w:r>
      <w:r w:rsidR="000642EF">
        <w:rPr>
          <w:sz w:val="28"/>
          <w:szCs w:val="28"/>
        </w:rPr>
        <w:t xml:space="preserve">»                              </w:t>
      </w:r>
      <w:r w:rsidRPr="00A738FA">
        <w:rPr>
          <w:sz w:val="28"/>
          <w:szCs w:val="28"/>
        </w:rPr>
        <w:t xml:space="preserve">(далее – Оператор электронной площадки) при проведении </w:t>
      </w:r>
      <w:r w:rsidR="000642EF">
        <w:rPr>
          <w:sz w:val="28"/>
          <w:szCs w:val="28"/>
        </w:rPr>
        <w:t xml:space="preserve">ГКУ Новосибирской области  «Территориальное управление  </w:t>
      </w:r>
      <w:r w:rsidR="00CD4530">
        <w:rPr>
          <w:sz w:val="28"/>
          <w:szCs w:val="28"/>
        </w:rPr>
        <w:t xml:space="preserve">автомобильных дорог </w:t>
      </w:r>
      <w:r w:rsidR="000642EF" w:rsidRPr="000642EF">
        <w:rPr>
          <w:sz w:val="28"/>
          <w:szCs w:val="28"/>
        </w:rPr>
        <w:t>Новосибирской области»</w:t>
      </w:r>
      <w:r w:rsidR="00CD4530">
        <w:rPr>
          <w:sz w:val="28"/>
          <w:szCs w:val="28"/>
        </w:rPr>
        <w:t xml:space="preserve"> </w:t>
      </w:r>
      <w:r w:rsidRPr="00A738FA">
        <w:rPr>
          <w:sz w:val="28"/>
          <w:szCs w:val="28"/>
        </w:rPr>
        <w:t xml:space="preserve">(далее – Заказчик), </w:t>
      </w:r>
      <w:r w:rsidR="00CD4530">
        <w:rPr>
          <w:sz w:val="28"/>
          <w:szCs w:val="28"/>
        </w:rPr>
        <w:t xml:space="preserve">ГКУ Новосибирской области </w:t>
      </w:r>
      <w:r w:rsidR="00CD4530" w:rsidRPr="00CD4530">
        <w:rPr>
          <w:sz w:val="28"/>
          <w:szCs w:val="28"/>
        </w:rPr>
        <w:t xml:space="preserve">«Управление контрактной системы» </w:t>
      </w:r>
      <w:sdt>
        <w:sdtPr>
          <w:rPr>
            <w:sz w:val="28"/>
            <w:szCs w:val="28"/>
          </w:rPr>
          <w:alias w:val="Уполномоченное учреждение (для шаблона)"/>
          <w:tag w:val="Уполномоченное учреждение (для шаблона)"/>
          <w:id w:val="996386887"/>
          <w:placeholder>
            <w:docPart w:val="89F9206F36C04381999087E64D879945"/>
          </w:placeholder>
          <w:docPartList>
            <w:docPartGallery w:val="Quick Parts"/>
          </w:docPartList>
        </w:sdtPr>
        <w:sdtEndPr/>
        <w:sdtContent>
          <w:r w:rsidR="00355783" w:rsidRPr="00A738FA">
            <w:rPr>
              <w:sz w:val="28"/>
              <w:szCs w:val="28"/>
            </w:rPr>
            <w:t>(далее – Уполномоченный орган)</w:t>
          </w:r>
        </w:sdtContent>
      </w:sdt>
      <w:r w:rsidRPr="00A738FA">
        <w:rPr>
          <w:sz w:val="28"/>
          <w:szCs w:val="28"/>
        </w:rPr>
        <w:t>,</w:t>
      </w:r>
      <w:r w:rsidR="00CD4530">
        <w:rPr>
          <w:sz w:val="28"/>
          <w:szCs w:val="28"/>
        </w:rPr>
        <w:t xml:space="preserve"> </w:t>
      </w:r>
      <w:r w:rsidRPr="00A738FA">
        <w:rPr>
          <w:sz w:val="28"/>
          <w:szCs w:val="28"/>
        </w:rPr>
        <w:t>Оператором электронной</w:t>
      </w:r>
      <w:r w:rsidR="00EE31D9">
        <w:rPr>
          <w:sz w:val="28"/>
          <w:szCs w:val="28"/>
        </w:rPr>
        <w:t xml:space="preserve"> площадки </w:t>
      </w:r>
      <w:r w:rsidR="00CD4530">
        <w:rPr>
          <w:sz w:val="28"/>
          <w:szCs w:val="28"/>
        </w:rPr>
        <w:t>электронного аукциона на право заключения государственного контакта на</w:t>
      </w:r>
      <w:r w:rsidR="00A220C6" w:rsidRPr="00521AD9">
        <w:rPr>
          <w:sz w:val="28"/>
          <w:szCs w:val="28"/>
        </w:rPr>
        <w:t xml:space="preserve"> </w:t>
      </w:r>
      <w:r w:rsidR="00CD4530">
        <w:rPr>
          <w:sz w:val="28"/>
          <w:szCs w:val="28"/>
        </w:rPr>
        <w:t>о</w:t>
      </w:r>
      <w:r w:rsidR="00176175" w:rsidRPr="00A738FA">
        <w:rPr>
          <w:sz w:val="28"/>
          <w:szCs w:val="28"/>
        </w:rPr>
        <w:t>казание услуг по осуществлению контроля качества выполненных работ по ремонту на автомобильных дорогах Новосибирской области</w:t>
      </w:r>
      <w:r w:rsidRPr="00A738FA">
        <w:rPr>
          <w:sz w:val="28"/>
          <w:szCs w:val="28"/>
        </w:rPr>
        <w:t xml:space="preserve"> (номер извещения в единой информационной системе в сфере закупок www.zakupki.gov.ru </w:t>
      </w:r>
      <w:r w:rsidR="00E4410F">
        <w:rPr>
          <w:sz w:val="28"/>
          <w:szCs w:val="28"/>
        </w:rPr>
        <w:t xml:space="preserve">                                     </w:t>
      </w:r>
      <w:r w:rsidRPr="00A738FA">
        <w:rPr>
          <w:sz w:val="28"/>
          <w:szCs w:val="28"/>
        </w:rPr>
        <w:t xml:space="preserve">(далее – ЕИС) – </w:t>
      </w:r>
      <w:r w:rsidR="00176175" w:rsidRPr="00A738FA">
        <w:rPr>
          <w:sz w:val="28"/>
          <w:szCs w:val="28"/>
        </w:rPr>
        <w:t>0851200000621006538</w:t>
      </w:r>
      <w:r w:rsidRPr="00A738FA">
        <w:rPr>
          <w:sz w:val="28"/>
          <w:szCs w:val="28"/>
        </w:rPr>
        <w:t xml:space="preserve">) (далее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w:t>
      </w:r>
      <w:r w:rsidR="00CD4530">
        <w:rPr>
          <w:sz w:val="28"/>
          <w:szCs w:val="28"/>
        </w:rPr>
        <w:t xml:space="preserve"> </w:t>
      </w:r>
      <w:r w:rsidRPr="00A738FA">
        <w:rPr>
          <w:sz w:val="28"/>
          <w:szCs w:val="28"/>
        </w:rPr>
        <w:t>и муниципальных нужд, утвержденного приказом ФАС России от 19.11.2014</w:t>
      </w:r>
      <w:r w:rsidR="00E4410F">
        <w:rPr>
          <w:sz w:val="28"/>
          <w:szCs w:val="28"/>
        </w:rPr>
        <w:t xml:space="preserve"> </w:t>
      </w:r>
      <w:r w:rsidRPr="00A738FA">
        <w:rPr>
          <w:sz w:val="28"/>
          <w:szCs w:val="28"/>
        </w:rPr>
        <w:t>№ 727/14 (далее – Административный регламент),</w:t>
      </w:r>
    </w:p>
    <w:p w14:paraId="2B1ABD9F" w14:textId="77777777" w:rsidR="00EC6791" w:rsidRPr="00A738FA" w:rsidRDefault="00EC6791" w:rsidP="00F44085">
      <w:pPr>
        <w:spacing w:line="276" w:lineRule="auto"/>
        <w:ind w:firstLine="851"/>
        <w:jc w:val="both"/>
        <w:rPr>
          <w:sz w:val="28"/>
          <w:szCs w:val="28"/>
        </w:rPr>
      </w:pPr>
    </w:p>
    <w:p w14:paraId="3BE93BED" w14:textId="77777777" w:rsidR="00EC6791" w:rsidRPr="00A738FA" w:rsidRDefault="00EC6791" w:rsidP="00F44085">
      <w:pPr>
        <w:spacing w:line="276" w:lineRule="auto"/>
        <w:ind w:firstLine="567"/>
        <w:jc w:val="center"/>
        <w:rPr>
          <w:sz w:val="28"/>
          <w:szCs w:val="28"/>
        </w:rPr>
      </w:pPr>
      <w:r w:rsidRPr="00A738FA">
        <w:rPr>
          <w:sz w:val="28"/>
          <w:szCs w:val="28"/>
        </w:rPr>
        <w:t>УСТАНОВИЛА:</w:t>
      </w:r>
    </w:p>
    <w:p w14:paraId="7DACD1A7" w14:textId="77777777" w:rsidR="00EC6791" w:rsidRPr="00A738FA" w:rsidRDefault="00EC6791" w:rsidP="00F44085">
      <w:pPr>
        <w:spacing w:line="276" w:lineRule="auto"/>
        <w:ind w:firstLine="567"/>
        <w:jc w:val="both"/>
        <w:rPr>
          <w:sz w:val="28"/>
          <w:szCs w:val="28"/>
        </w:rPr>
      </w:pPr>
    </w:p>
    <w:p w14:paraId="09083757" w14:textId="787232FA" w:rsidR="00A220C6" w:rsidRPr="00521AD9" w:rsidRDefault="00A220C6" w:rsidP="00F44085">
      <w:pPr>
        <w:widowControl w:val="0"/>
        <w:spacing w:line="276" w:lineRule="auto"/>
        <w:ind w:firstLine="709"/>
        <w:jc w:val="both"/>
        <w:rPr>
          <w:sz w:val="28"/>
          <w:szCs w:val="28"/>
        </w:rPr>
      </w:pPr>
      <w:r w:rsidRPr="00521AD9">
        <w:rPr>
          <w:sz w:val="28"/>
          <w:szCs w:val="28"/>
        </w:rPr>
        <w:t xml:space="preserve">В Федеральную антимонопольную службу поступила жалоба Заявителя на </w:t>
      </w:r>
      <w:r w:rsidRPr="003F71BC">
        <w:rPr>
          <w:sz w:val="28"/>
          <w:szCs w:val="28"/>
        </w:rPr>
        <w:t>действия Оператора электронной площадки при проведении Заказчиком,</w:t>
      </w:r>
      <w:r w:rsidR="009F1266">
        <w:rPr>
          <w:sz w:val="28"/>
          <w:szCs w:val="28"/>
        </w:rPr>
        <w:t xml:space="preserve"> </w:t>
      </w:r>
      <w:r w:rsidR="00355783" w:rsidRPr="00A738FA">
        <w:rPr>
          <w:sz w:val="28"/>
          <w:szCs w:val="28"/>
        </w:rPr>
        <w:t>Уполномоченным органом,</w:t>
      </w:r>
      <w:r w:rsidRPr="003F71BC">
        <w:rPr>
          <w:sz w:val="28"/>
          <w:szCs w:val="28"/>
        </w:rPr>
        <w:t xml:space="preserve"> Оператором электронной площадки Аукциона.</w:t>
      </w:r>
    </w:p>
    <w:p w14:paraId="1B3FB53D" w14:textId="77777777" w:rsidR="00A220C6" w:rsidRPr="002569B9" w:rsidRDefault="00A220C6" w:rsidP="00F44085">
      <w:pPr>
        <w:widowControl w:val="0"/>
        <w:spacing w:line="276" w:lineRule="auto"/>
        <w:ind w:firstLine="709"/>
        <w:contextualSpacing/>
        <w:jc w:val="both"/>
        <w:rPr>
          <w:sz w:val="28"/>
          <w:szCs w:val="28"/>
        </w:rPr>
      </w:pPr>
      <w:r w:rsidRPr="00DF79AC">
        <w:rPr>
          <w:sz w:val="28"/>
          <w:szCs w:val="28"/>
        </w:rPr>
        <w:t xml:space="preserve">Согласно доводу жалобы Заявителя его права и законные интересы нарушены действиями Оператора электронной площадки, не обеспечившего </w:t>
      </w:r>
      <w:r w:rsidRPr="00DF79AC">
        <w:rPr>
          <w:sz w:val="28"/>
          <w:szCs w:val="28"/>
        </w:rPr>
        <w:lastRenderedPageBreak/>
        <w:t>надежность функционирования программных и технических средств, используемых при проведении Аукциона, в связи с чем у Заявителя отсутствовала возможность подать предложение о цене контракта.</w:t>
      </w:r>
    </w:p>
    <w:p w14:paraId="76189436" w14:textId="445C556D" w:rsidR="00A220C6" w:rsidRPr="00E4410F" w:rsidRDefault="00A220C6" w:rsidP="00F44085">
      <w:pPr>
        <w:widowControl w:val="0"/>
        <w:spacing w:line="276" w:lineRule="auto"/>
        <w:ind w:firstLine="709"/>
        <w:jc w:val="both"/>
        <w:rPr>
          <w:sz w:val="28"/>
          <w:szCs w:val="28"/>
        </w:rPr>
      </w:pPr>
      <w:r w:rsidRPr="00CD4530">
        <w:rPr>
          <w:sz w:val="28"/>
          <w:szCs w:val="28"/>
        </w:rPr>
        <w:t xml:space="preserve">Представитель Оператора электронной площадки на заседании Комиссии не согласился с доводом Заявителя и сообщил, что при проведении Аукциона Оператор электронной площадки действовал в соответствии с положениями Закона </w:t>
      </w:r>
      <w:r w:rsidRPr="00E4410F">
        <w:rPr>
          <w:sz w:val="28"/>
          <w:szCs w:val="28"/>
        </w:rPr>
        <w:t>о контрактной системе.</w:t>
      </w:r>
    </w:p>
    <w:p w14:paraId="5E375461" w14:textId="77777777" w:rsidR="00A220C6" w:rsidRPr="00E4410F" w:rsidRDefault="00A220C6" w:rsidP="00F44085">
      <w:pPr>
        <w:widowControl w:val="0"/>
        <w:spacing w:line="276" w:lineRule="auto"/>
        <w:ind w:firstLine="709"/>
        <w:jc w:val="both"/>
        <w:rPr>
          <w:sz w:val="28"/>
          <w:szCs w:val="28"/>
        </w:rPr>
      </w:pPr>
      <w:r w:rsidRPr="00E4410F">
        <w:rPr>
          <w:sz w:val="28"/>
          <w:szCs w:val="28"/>
        </w:rPr>
        <w:t>В соответствии с извещением о проведении Аукциона, документацией об Аукционе, протоколами, составленными при проведении Аукциона:</w:t>
      </w:r>
    </w:p>
    <w:p w14:paraId="0BACF2B2" w14:textId="369C989B" w:rsidR="00A220C6" w:rsidRPr="00E4410F" w:rsidRDefault="00A220C6" w:rsidP="00F44085">
      <w:pPr>
        <w:widowControl w:val="0"/>
        <w:numPr>
          <w:ilvl w:val="0"/>
          <w:numId w:val="2"/>
        </w:numPr>
        <w:tabs>
          <w:tab w:val="left" w:pos="902"/>
        </w:tabs>
        <w:spacing w:line="276" w:lineRule="auto"/>
        <w:ind w:left="0" w:firstLine="709"/>
        <w:jc w:val="both"/>
        <w:rPr>
          <w:sz w:val="28"/>
          <w:szCs w:val="28"/>
        </w:rPr>
      </w:pPr>
      <w:r w:rsidRPr="00E4410F">
        <w:rPr>
          <w:sz w:val="28"/>
          <w:szCs w:val="28"/>
        </w:rPr>
        <w:t xml:space="preserve">извещение о проведении Аукциона размещено в ЕИС – </w:t>
      </w:r>
      <w:r w:rsidR="0055375B" w:rsidRPr="00E4410F">
        <w:rPr>
          <w:sz w:val="28"/>
          <w:szCs w:val="28"/>
        </w:rPr>
        <w:t>13.10.2021</w:t>
      </w:r>
      <w:r w:rsidRPr="00E4410F">
        <w:rPr>
          <w:sz w:val="28"/>
          <w:szCs w:val="28"/>
        </w:rPr>
        <w:t>;</w:t>
      </w:r>
    </w:p>
    <w:p w14:paraId="04E747E5" w14:textId="77777777" w:rsidR="00A220C6" w:rsidRPr="00E4410F" w:rsidRDefault="00A220C6" w:rsidP="00F44085">
      <w:pPr>
        <w:widowControl w:val="0"/>
        <w:numPr>
          <w:ilvl w:val="0"/>
          <w:numId w:val="2"/>
        </w:numPr>
        <w:tabs>
          <w:tab w:val="left" w:pos="902"/>
        </w:tabs>
        <w:spacing w:line="276" w:lineRule="auto"/>
        <w:ind w:left="0" w:firstLine="709"/>
        <w:jc w:val="both"/>
        <w:rPr>
          <w:sz w:val="28"/>
          <w:szCs w:val="28"/>
        </w:rPr>
      </w:pPr>
      <w:r w:rsidRPr="00E4410F">
        <w:rPr>
          <w:sz w:val="28"/>
          <w:szCs w:val="28"/>
        </w:rPr>
        <w:t>способ определения поставщика (подрядчика, исполнителя) – электронный аукцион;</w:t>
      </w:r>
    </w:p>
    <w:p w14:paraId="37BDDCA1" w14:textId="74636F59" w:rsidR="00A220C6" w:rsidRPr="00E4410F" w:rsidRDefault="00A220C6" w:rsidP="00F44085">
      <w:pPr>
        <w:widowControl w:val="0"/>
        <w:numPr>
          <w:ilvl w:val="0"/>
          <w:numId w:val="2"/>
        </w:numPr>
        <w:tabs>
          <w:tab w:val="left" w:pos="902"/>
        </w:tabs>
        <w:spacing w:line="276" w:lineRule="auto"/>
        <w:ind w:left="0" w:firstLine="709"/>
        <w:jc w:val="both"/>
        <w:rPr>
          <w:sz w:val="28"/>
          <w:szCs w:val="28"/>
        </w:rPr>
      </w:pPr>
      <w:r w:rsidRPr="00E4410F">
        <w:rPr>
          <w:sz w:val="28"/>
          <w:szCs w:val="28"/>
        </w:rPr>
        <w:t xml:space="preserve">начальная (максимальная) цена контракта – </w:t>
      </w:r>
      <w:r w:rsidR="0055375B" w:rsidRPr="00E4410F">
        <w:rPr>
          <w:sz w:val="28"/>
          <w:szCs w:val="28"/>
        </w:rPr>
        <w:t>3 688 879,</w:t>
      </w:r>
      <w:r w:rsidR="00CF40F4" w:rsidRPr="00E4410F">
        <w:rPr>
          <w:sz w:val="28"/>
          <w:szCs w:val="28"/>
        </w:rPr>
        <w:t xml:space="preserve">33 </w:t>
      </w:r>
      <w:r w:rsidR="00E4410F" w:rsidRPr="00E4410F">
        <w:rPr>
          <w:sz w:val="28"/>
          <w:szCs w:val="28"/>
        </w:rPr>
        <w:t>рублей</w:t>
      </w:r>
      <w:r w:rsidRPr="00E4410F">
        <w:rPr>
          <w:sz w:val="28"/>
          <w:szCs w:val="28"/>
        </w:rPr>
        <w:t>;</w:t>
      </w:r>
    </w:p>
    <w:p w14:paraId="09C5EE6C" w14:textId="58E9F324" w:rsidR="00A220C6" w:rsidRPr="00E4410F" w:rsidRDefault="00A220C6" w:rsidP="00F44085">
      <w:pPr>
        <w:widowControl w:val="0"/>
        <w:numPr>
          <w:ilvl w:val="0"/>
          <w:numId w:val="2"/>
        </w:numPr>
        <w:tabs>
          <w:tab w:val="left" w:pos="902"/>
        </w:tabs>
        <w:spacing w:line="276" w:lineRule="auto"/>
        <w:ind w:left="0" w:firstLine="709"/>
        <w:jc w:val="both"/>
        <w:rPr>
          <w:sz w:val="28"/>
          <w:szCs w:val="28"/>
        </w:rPr>
      </w:pPr>
      <w:r w:rsidRPr="00E4410F">
        <w:rPr>
          <w:sz w:val="28"/>
          <w:szCs w:val="28"/>
        </w:rPr>
        <w:t xml:space="preserve">источник финансирования – </w:t>
      </w:r>
      <w:r w:rsidR="00E4410F">
        <w:rPr>
          <w:sz w:val="28"/>
          <w:szCs w:val="28"/>
        </w:rPr>
        <w:t>с</w:t>
      </w:r>
      <w:r w:rsidR="00E4410F" w:rsidRPr="00E4410F">
        <w:rPr>
          <w:sz w:val="28"/>
          <w:szCs w:val="28"/>
        </w:rPr>
        <w:t>редства областного бюджета Новосибирской области</w:t>
      </w:r>
      <w:r w:rsidRPr="00E4410F">
        <w:rPr>
          <w:sz w:val="28"/>
          <w:szCs w:val="28"/>
        </w:rPr>
        <w:t>;</w:t>
      </w:r>
    </w:p>
    <w:p w14:paraId="09586839" w14:textId="7F096D06" w:rsidR="00A220C6" w:rsidRPr="00E4410F" w:rsidRDefault="00A220C6" w:rsidP="00F44085">
      <w:pPr>
        <w:widowControl w:val="0"/>
        <w:numPr>
          <w:ilvl w:val="0"/>
          <w:numId w:val="2"/>
        </w:numPr>
        <w:tabs>
          <w:tab w:val="left" w:pos="902"/>
        </w:tabs>
        <w:spacing w:line="276" w:lineRule="auto"/>
        <w:ind w:left="0" w:firstLine="709"/>
        <w:jc w:val="both"/>
        <w:rPr>
          <w:sz w:val="28"/>
          <w:szCs w:val="28"/>
        </w:rPr>
      </w:pPr>
      <w:r w:rsidRPr="00E4410F">
        <w:rPr>
          <w:sz w:val="28"/>
          <w:szCs w:val="28"/>
        </w:rPr>
        <w:t>дата окончания срока подачи за</w:t>
      </w:r>
      <w:r w:rsidR="0055375B" w:rsidRPr="00E4410F">
        <w:rPr>
          <w:sz w:val="28"/>
          <w:szCs w:val="28"/>
        </w:rPr>
        <w:t>явок на участие в Аукционе – 25.10.2021</w:t>
      </w:r>
      <w:r w:rsidRPr="00E4410F">
        <w:rPr>
          <w:sz w:val="28"/>
          <w:szCs w:val="28"/>
        </w:rPr>
        <w:t>;</w:t>
      </w:r>
    </w:p>
    <w:p w14:paraId="1FA31505" w14:textId="24ACFC1A" w:rsidR="00A220C6" w:rsidRPr="00E4410F" w:rsidRDefault="00A220C6" w:rsidP="00F44085">
      <w:pPr>
        <w:widowControl w:val="0"/>
        <w:numPr>
          <w:ilvl w:val="0"/>
          <w:numId w:val="2"/>
        </w:numPr>
        <w:tabs>
          <w:tab w:val="left" w:pos="902"/>
        </w:tabs>
        <w:spacing w:line="276" w:lineRule="auto"/>
        <w:ind w:left="0" w:firstLine="709"/>
        <w:jc w:val="both"/>
        <w:rPr>
          <w:sz w:val="28"/>
          <w:szCs w:val="28"/>
        </w:rPr>
      </w:pPr>
      <w:r w:rsidRPr="00E4410F">
        <w:rPr>
          <w:sz w:val="28"/>
          <w:szCs w:val="28"/>
        </w:rPr>
        <w:t xml:space="preserve">на участие в Аукционе подано </w:t>
      </w:r>
      <w:r w:rsidR="00E4410F" w:rsidRPr="00E4410F">
        <w:rPr>
          <w:sz w:val="28"/>
          <w:szCs w:val="28"/>
        </w:rPr>
        <w:t>5</w:t>
      </w:r>
      <w:r w:rsidRPr="00E4410F">
        <w:rPr>
          <w:sz w:val="28"/>
          <w:szCs w:val="28"/>
        </w:rPr>
        <w:t xml:space="preserve"> зая</w:t>
      </w:r>
      <w:r w:rsidR="00BE595C">
        <w:rPr>
          <w:sz w:val="28"/>
          <w:szCs w:val="28"/>
        </w:rPr>
        <w:t>вок</w:t>
      </w:r>
      <w:r w:rsidRPr="00E4410F">
        <w:rPr>
          <w:sz w:val="28"/>
          <w:szCs w:val="28"/>
        </w:rPr>
        <w:t xml:space="preserve"> от участников закупки;</w:t>
      </w:r>
    </w:p>
    <w:p w14:paraId="4E6A3124" w14:textId="711EBFDE" w:rsidR="00A220C6" w:rsidRPr="00E4410F" w:rsidRDefault="00A220C6" w:rsidP="00F44085">
      <w:pPr>
        <w:widowControl w:val="0"/>
        <w:numPr>
          <w:ilvl w:val="0"/>
          <w:numId w:val="2"/>
        </w:numPr>
        <w:tabs>
          <w:tab w:val="left" w:pos="902"/>
        </w:tabs>
        <w:spacing w:line="276" w:lineRule="auto"/>
        <w:ind w:left="0" w:firstLine="709"/>
        <w:jc w:val="both"/>
        <w:rPr>
          <w:sz w:val="28"/>
          <w:szCs w:val="28"/>
        </w:rPr>
      </w:pPr>
      <w:r w:rsidRPr="00E4410F">
        <w:rPr>
          <w:sz w:val="28"/>
          <w:szCs w:val="28"/>
        </w:rPr>
        <w:t xml:space="preserve">к участию в Аукционе допущено </w:t>
      </w:r>
      <w:r w:rsidR="00E4410F" w:rsidRPr="00E4410F">
        <w:rPr>
          <w:sz w:val="28"/>
          <w:szCs w:val="28"/>
        </w:rPr>
        <w:t>5</w:t>
      </w:r>
      <w:r w:rsidRPr="00E4410F">
        <w:rPr>
          <w:sz w:val="28"/>
          <w:szCs w:val="28"/>
        </w:rPr>
        <w:t xml:space="preserve"> участник</w:t>
      </w:r>
      <w:r w:rsidR="00BE595C">
        <w:rPr>
          <w:sz w:val="28"/>
          <w:szCs w:val="28"/>
        </w:rPr>
        <w:t>ов</w:t>
      </w:r>
      <w:r w:rsidRPr="00E4410F">
        <w:rPr>
          <w:sz w:val="28"/>
          <w:szCs w:val="28"/>
        </w:rPr>
        <w:t xml:space="preserve"> закупки;</w:t>
      </w:r>
    </w:p>
    <w:p w14:paraId="200AA635" w14:textId="77777777" w:rsidR="00E4410F" w:rsidRDefault="00A220C6" w:rsidP="00F44085">
      <w:pPr>
        <w:widowControl w:val="0"/>
        <w:numPr>
          <w:ilvl w:val="0"/>
          <w:numId w:val="2"/>
        </w:numPr>
        <w:tabs>
          <w:tab w:val="left" w:pos="902"/>
        </w:tabs>
        <w:spacing w:line="276" w:lineRule="auto"/>
        <w:ind w:left="0" w:firstLine="709"/>
        <w:jc w:val="both"/>
        <w:rPr>
          <w:sz w:val="28"/>
          <w:szCs w:val="28"/>
        </w:rPr>
      </w:pPr>
      <w:r w:rsidRPr="00E4410F">
        <w:rPr>
          <w:sz w:val="28"/>
          <w:szCs w:val="28"/>
        </w:rPr>
        <w:t xml:space="preserve">дата проведения Аукциона – </w:t>
      </w:r>
      <w:r w:rsidR="00E4410F" w:rsidRPr="00E4410F">
        <w:rPr>
          <w:sz w:val="28"/>
          <w:szCs w:val="28"/>
        </w:rPr>
        <w:t>27.10.2021</w:t>
      </w:r>
      <w:r w:rsidRPr="00E4410F">
        <w:rPr>
          <w:sz w:val="28"/>
          <w:szCs w:val="28"/>
        </w:rPr>
        <w:t>;</w:t>
      </w:r>
    </w:p>
    <w:p w14:paraId="7CCE96B5" w14:textId="77777777" w:rsidR="00E4410F" w:rsidRDefault="00A220C6" w:rsidP="00F44085">
      <w:pPr>
        <w:widowControl w:val="0"/>
        <w:numPr>
          <w:ilvl w:val="0"/>
          <w:numId w:val="2"/>
        </w:numPr>
        <w:tabs>
          <w:tab w:val="left" w:pos="902"/>
        </w:tabs>
        <w:spacing w:line="276" w:lineRule="auto"/>
        <w:ind w:left="0" w:firstLine="709"/>
        <w:jc w:val="both"/>
        <w:rPr>
          <w:sz w:val="28"/>
          <w:szCs w:val="28"/>
        </w:rPr>
      </w:pPr>
      <w:r w:rsidRPr="00E4410F">
        <w:rPr>
          <w:sz w:val="28"/>
          <w:szCs w:val="28"/>
        </w:rPr>
        <w:t>в период проведения Аукциона предлож</w:t>
      </w:r>
      <w:r w:rsidR="00E4410F" w:rsidRPr="00E4410F">
        <w:rPr>
          <w:sz w:val="28"/>
          <w:szCs w:val="28"/>
        </w:rPr>
        <w:t>ения о цене контракта подавали 5</w:t>
      </w:r>
      <w:r w:rsidRPr="00E4410F">
        <w:rPr>
          <w:sz w:val="28"/>
          <w:szCs w:val="28"/>
        </w:rPr>
        <w:t xml:space="preserve"> участник</w:t>
      </w:r>
      <w:r w:rsidR="00E4410F" w:rsidRPr="00E4410F">
        <w:rPr>
          <w:sz w:val="28"/>
          <w:szCs w:val="28"/>
        </w:rPr>
        <w:t>ов</w:t>
      </w:r>
      <w:r w:rsidRPr="00E4410F">
        <w:rPr>
          <w:sz w:val="28"/>
          <w:szCs w:val="28"/>
        </w:rPr>
        <w:t xml:space="preserve"> Аукциона, заявки которых признаны соответствующими требованиям документации об Аукционе и Закона о контрактной системе;</w:t>
      </w:r>
    </w:p>
    <w:p w14:paraId="71AFD721" w14:textId="35F82B5A" w:rsidR="00A220C6" w:rsidRPr="00E4410F" w:rsidRDefault="00E4410F" w:rsidP="00F44085">
      <w:pPr>
        <w:widowControl w:val="0"/>
        <w:numPr>
          <w:ilvl w:val="0"/>
          <w:numId w:val="2"/>
        </w:numPr>
        <w:tabs>
          <w:tab w:val="left" w:pos="902"/>
        </w:tabs>
        <w:spacing w:line="276" w:lineRule="auto"/>
        <w:ind w:left="0" w:firstLine="709"/>
        <w:jc w:val="both"/>
        <w:rPr>
          <w:sz w:val="28"/>
          <w:szCs w:val="28"/>
        </w:rPr>
      </w:pPr>
      <w:r w:rsidRPr="00E4410F">
        <w:rPr>
          <w:sz w:val="28"/>
          <w:szCs w:val="28"/>
        </w:rPr>
        <w:t>победителем Аукциона признано ООО «</w:t>
      </w:r>
      <w:proofErr w:type="spellStart"/>
      <w:r w:rsidRPr="00E4410F">
        <w:rPr>
          <w:sz w:val="28"/>
          <w:szCs w:val="28"/>
        </w:rPr>
        <w:t>Инсилаб</w:t>
      </w:r>
      <w:proofErr w:type="spellEnd"/>
      <w:r w:rsidRPr="00E4410F">
        <w:rPr>
          <w:sz w:val="28"/>
          <w:szCs w:val="28"/>
        </w:rPr>
        <w:t>»</w:t>
      </w:r>
      <w:r w:rsidR="00A220C6" w:rsidRPr="00E4410F">
        <w:rPr>
          <w:sz w:val="28"/>
          <w:szCs w:val="28"/>
        </w:rPr>
        <w:t xml:space="preserve"> с минимальным предложением о цене контракта </w:t>
      </w:r>
      <w:r>
        <w:rPr>
          <w:sz w:val="28"/>
          <w:szCs w:val="28"/>
        </w:rPr>
        <w:t xml:space="preserve">в размере </w:t>
      </w:r>
      <w:r w:rsidRPr="00E4410F">
        <w:rPr>
          <w:sz w:val="28"/>
          <w:szCs w:val="28"/>
        </w:rPr>
        <w:t>1 760 221,80 рублей.</w:t>
      </w:r>
    </w:p>
    <w:p w14:paraId="143C716C" w14:textId="12791B62" w:rsidR="00A220C6" w:rsidRPr="00E4410F" w:rsidRDefault="00A220C6" w:rsidP="00F44085">
      <w:pPr>
        <w:widowControl w:val="0"/>
        <w:tabs>
          <w:tab w:val="left" w:pos="902"/>
        </w:tabs>
        <w:spacing w:line="276" w:lineRule="auto"/>
        <w:ind w:firstLine="709"/>
        <w:jc w:val="both"/>
        <w:rPr>
          <w:sz w:val="28"/>
          <w:szCs w:val="28"/>
        </w:rPr>
      </w:pPr>
      <w:r w:rsidRPr="00E4410F">
        <w:rPr>
          <w:sz w:val="28"/>
          <w:szCs w:val="28"/>
        </w:rPr>
        <w:t xml:space="preserve">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 надежность функционирования программных </w:t>
      </w:r>
      <w:r w:rsidR="00E4410F">
        <w:rPr>
          <w:sz w:val="28"/>
          <w:szCs w:val="28"/>
        </w:rPr>
        <w:t xml:space="preserve">                                            </w:t>
      </w:r>
      <w:r w:rsidRPr="00E4410F">
        <w:rPr>
          <w:sz w:val="28"/>
          <w:szCs w:val="28"/>
        </w:rPr>
        <w:t>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14:paraId="6DD7EF09" w14:textId="4B1C3C31" w:rsidR="00A220C6" w:rsidRPr="002569B9" w:rsidRDefault="00A220C6" w:rsidP="00F44085">
      <w:pPr>
        <w:spacing w:line="276" w:lineRule="auto"/>
        <w:ind w:firstLine="567"/>
        <w:contextualSpacing/>
        <w:jc w:val="both"/>
        <w:rPr>
          <w:sz w:val="28"/>
          <w:szCs w:val="28"/>
        </w:rPr>
      </w:pPr>
      <w:r w:rsidRPr="002569B9">
        <w:rPr>
          <w:sz w:val="28"/>
          <w:szCs w:val="28"/>
        </w:rPr>
        <w:t>Согласно с</w:t>
      </w:r>
      <w:r w:rsidR="00E4410F">
        <w:rPr>
          <w:sz w:val="28"/>
          <w:szCs w:val="28"/>
        </w:rPr>
        <w:t>ведениям ЕИС</w:t>
      </w:r>
      <w:r w:rsidRPr="002569B9">
        <w:rPr>
          <w:sz w:val="28"/>
          <w:szCs w:val="28"/>
        </w:rPr>
        <w:t xml:space="preserve"> дата и время проведения Аукциона – </w:t>
      </w:r>
      <w:r w:rsidR="00E4410F">
        <w:rPr>
          <w:sz w:val="28"/>
          <w:szCs w:val="28"/>
          <w:lang w:bidi="ru-RU"/>
        </w:rPr>
        <w:t>27.10.2021</w:t>
      </w:r>
      <w:r>
        <w:rPr>
          <w:sz w:val="28"/>
          <w:szCs w:val="28"/>
          <w:lang w:bidi="ru-RU"/>
        </w:rPr>
        <w:t xml:space="preserve"> </w:t>
      </w:r>
      <w:r w:rsidR="00E4410F">
        <w:rPr>
          <w:sz w:val="28"/>
          <w:szCs w:val="28"/>
          <w:lang w:bidi="ru-RU"/>
        </w:rPr>
        <w:t xml:space="preserve">                             </w:t>
      </w:r>
      <w:r w:rsidRPr="008F1994">
        <w:rPr>
          <w:sz w:val="28"/>
          <w:szCs w:val="28"/>
        </w:rPr>
        <w:t xml:space="preserve">в </w:t>
      </w:r>
      <w:r w:rsidR="00E4410F">
        <w:rPr>
          <w:sz w:val="28"/>
          <w:szCs w:val="28"/>
        </w:rPr>
        <w:t>12.00</w:t>
      </w:r>
      <w:bookmarkStart w:id="0" w:name="_GoBack"/>
      <w:bookmarkEnd w:id="0"/>
    </w:p>
    <w:p w14:paraId="0FFA22F6" w14:textId="378349C4" w:rsidR="00A220C6" w:rsidRDefault="00A220C6" w:rsidP="00F44085">
      <w:pPr>
        <w:spacing w:line="276" w:lineRule="auto"/>
        <w:ind w:firstLine="567"/>
        <w:contextualSpacing/>
        <w:jc w:val="both"/>
        <w:rPr>
          <w:sz w:val="28"/>
          <w:szCs w:val="28"/>
        </w:rPr>
      </w:pPr>
      <w:r w:rsidRPr="00E4410F">
        <w:rPr>
          <w:sz w:val="28"/>
          <w:szCs w:val="28"/>
        </w:rPr>
        <w:t xml:space="preserve">На заседании Комиссии представитель Заявителя пояснил, что </w:t>
      </w:r>
      <w:r w:rsidR="00E4410F" w:rsidRPr="00E4410F">
        <w:rPr>
          <w:sz w:val="28"/>
          <w:szCs w:val="28"/>
        </w:rPr>
        <w:t xml:space="preserve">27.10.2021 </w:t>
      </w:r>
      <w:r w:rsidRPr="00E4410F">
        <w:rPr>
          <w:sz w:val="28"/>
          <w:szCs w:val="28"/>
        </w:rPr>
        <w:t xml:space="preserve">при </w:t>
      </w:r>
      <w:r w:rsidR="00F44085">
        <w:rPr>
          <w:sz w:val="28"/>
          <w:szCs w:val="28"/>
        </w:rPr>
        <w:t>попытке подать очередное</w:t>
      </w:r>
      <w:r w:rsidRPr="00E4410F">
        <w:rPr>
          <w:sz w:val="28"/>
          <w:szCs w:val="28"/>
        </w:rPr>
        <w:t xml:space="preserve"> предложение о цене контракта в личном кабинете на сайте Оператора электронной площадки возникли технические ошибки, в связи с чем у Заявителя отсутствовала возможность подать предложение о цене контракта.</w:t>
      </w:r>
    </w:p>
    <w:p w14:paraId="0A1BE00F" w14:textId="3D054B6B" w:rsidR="00A220C6" w:rsidRDefault="00A220C6" w:rsidP="00F44085">
      <w:pPr>
        <w:tabs>
          <w:tab w:val="left" w:pos="9781"/>
        </w:tabs>
        <w:spacing w:line="276" w:lineRule="auto"/>
        <w:ind w:firstLine="567"/>
        <w:jc w:val="both"/>
        <w:rPr>
          <w:sz w:val="28"/>
          <w:szCs w:val="28"/>
        </w:rPr>
      </w:pPr>
      <w:r w:rsidRPr="00E4410F">
        <w:rPr>
          <w:sz w:val="28"/>
          <w:szCs w:val="28"/>
        </w:rPr>
        <w:t xml:space="preserve">Представитель Оператора электронной площадки на заседании Комиссии представил сведения, согласно которым </w:t>
      </w:r>
      <w:r w:rsidR="00E4410F" w:rsidRPr="00E4410F">
        <w:rPr>
          <w:sz w:val="28"/>
          <w:szCs w:val="28"/>
        </w:rPr>
        <w:t>27.10.2021</w:t>
      </w:r>
      <w:r w:rsidRPr="00E4410F">
        <w:rPr>
          <w:sz w:val="28"/>
          <w:szCs w:val="28"/>
        </w:rPr>
        <w:t xml:space="preserve"> в период проведения Аукциона программно-аппаратный комплекс электронной площадки работал в штатном </w:t>
      </w:r>
      <w:r w:rsidRPr="00E4410F">
        <w:rPr>
          <w:sz w:val="28"/>
          <w:szCs w:val="28"/>
        </w:rPr>
        <w:lastRenderedPageBreak/>
        <w:t>режиме, без сбоев, участниками закупки</w:t>
      </w:r>
      <w:r w:rsidR="00F44085">
        <w:rPr>
          <w:sz w:val="28"/>
          <w:szCs w:val="28"/>
        </w:rPr>
        <w:t>,</w:t>
      </w:r>
      <w:r w:rsidR="00BE595C">
        <w:rPr>
          <w:sz w:val="28"/>
          <w:szCs w:val="28"/>
        </w:rPr>
        <w:t xml:space="preserve"> в том числе Заявителем</w:t>
      </w:r>
      <w:r w:rsidRPr="00E4410F">
        <w:rPr>
          <w:sz w:val="28"/>
          <w:szCs w:val="28"/>
        </w:rPr>
        <w:t xml:space="preserve"> успешно подавались предложения о цене контракта.</w:t>
      </w:r>
    </w:p>
    <w:p w14:paraId="0A48D3F0" w14:textId="77777777" w:rsidR="00E4410F" w:rsidRDefault="00A220C6" w:rsidP="00F44085">
      <w:pPr>
        <w:tabs>
          <w:tab w:val="left" w:pos="9781"/>
        </w:tabs>
        <w:spacing w:line="276" w:lineRule="auto"/>
        <w:ind w:firstLine="567"/>
        <w:jc w:val="both"/>
        <w:rPr>
          <w:sz w:val="28"/>
          <w:szCs w:val="28"/>
        </w:rPr>
      </w:pPr>
      <w:r w:rsidRPr="00ED61D1">
        <w:rPr>
          <w:sz w:val="28"/>
          <w:szCs w:val="28"/>
        </w:rPr>
        <w:t xml:space="preserve">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торгов на электронных площадках и в ЕИС, </w:t>
      </w:r>
      <w:r w:rsidR="00E4410F">
        <w:rPr>
          <w:sz w:val="28"/>
          <w:szCs w:val="28"/>
        </w:rPr>
        <w:t>27.10.2021</w:t>
      </w:r>
      <w:r>
        <w:rPr>
          <w:sz w:val="28"/>
          <w:szCs w:val="28"/>
        </w:rPr>
        <w:t xml:space="preserve"> </w:t>
      </w:r>
      <w:r w:rsidRPr="00ED61D1">
        <w:rPr>
          <w:sz w:val="28"/>
          <w:szCs w:val="28"/>
        </w:rPr>
        <w:t>в период проведения А</w:t>
      </w:r>
      <w:r>
        <w:rPr>
          <w:sz w:val="28"/>
          <w:szCs w:val="28"/>
        </w:rPr>
        <w:t>укциона сбоев на сайте</w:t>
      </w:r>
      <w:r w:rsidRPr="00ED61D1">
        <w:rPr>
          <w:sz w:val="28"/>
          <w:szCs w:val="28"/>
        </w:rPr>
        <w:t xml:space="preserve"> Оператора электронной площадки </w:t>
      </w:r>
      <w:r w:rsidR="00E4410F">
        <w:rPr>
          <w:sz w:val="28"/>
          <w:szCs w:val="28"/>
        </w:rPr>
        <w:t xml:space="preserve">                                 </w:t>
      </w:r>
      <w:r w:rsidRPr="00ED61D1">
        <w:rPr>
          <w:sz w:val="28"/>
          <w:szCs w:val="28"/>
        </w:rPr>
        <w:t>не зафиксировано.</w:t>
      </w:r>
      <w:r w:rsidR="00E4410F" w:rsidRPr="00E4410F">
        <w:rPr>
          <w:sz w:val="28"/>
          <w:szCs w:val="28"/>
        </w:rPr>
        <w:t xml:space="preserve"> </w:t>
      </w:r>
    </w:p>
    <w:p w14:paraId="49ADD836" w14:textId="0F2B277C" w:rsidR="00A220C6" w:rsidRPr="00ED61D1" w:rsidRDefault="00E4410F" w:rsidP="00F44085">
      <w:pPr>
        <w:tabs>
          <w:tab w:val="left" w:pos="9781"/>
        </w:tabs>
        <w:spacing w:line="276" w:lineRule="auto"/>
        <w:ind w:firstLine="567"/>
        <w:jc w:val="both"/>
        <w:rPr>
          <w:sz w:val="28"/>
          <w:szCs w:val="28"/>
        </w:rPr>
      </w:pPr>
      <w:r w:rsidRPr="00DF79AC">
        <w:rPr>
          <w:sz w:val="28"/>
          <w:szCs w:val="28"/>
        </w:rPr>
        <w:t xml:space="preserve">Вместе с </w:t>
      </w:r>
      <w:r w:rsidRPr="00E4410F">
        <w:rPr>
          <w:sz w:val="28"/>
          <w:szCs w:val="28"/>
        </w:rPr>
        <w:t>тем на заседании Комиссии представитель Заявителя не представил доказательств, подтверждающих, что Оператор электронной</w:t>
      </w:r>
      <w:r w:rsidRPr="00DF79AC">
        <w:rPr>
          <w:sz w:val="28"/>
          <w:szCs w:val="28"/>
        </w:rPr>
        <w:t xml:space="preserve"> площадки не обеспечил надежность функционирования программных и технических средств, используемых при проведении Аукциона, в связи с чем довод Заявителя не нашел своего подтверждения.</w:t>
      </w:r>
    </w:p>
    <w:p w14:paraId="2D4C749F" w14:textId="52209959" w:rsidR="00A220C6" w:rsidRPr="00886809" w:rsidRDefault="00A220C6" w:rsidP="00F44085">
      <w:pPr>
        <w:tabs>
          <w:tab w:val="left" w:pos="9781"/>
        </w:tabs>
        <w:spacing w:line="276" w:lineRule="auto"/>
        <w:ind w:firstLine="567"/>
        <w:jc w:val="both"/>
        <w:rPr>
          <w:sz w:val="28"/>
          <w:szCs w:val="28"/>
        </w:rPr>
      </w:pPr>
      <w:r w:rsidRPr="003E25EC">
        <w:rPr>
          <w:sz w:val="28"/>
          <w:szCs w:val="28"/>
        </w:rPr>
        <w:t xml:space="preserve">На основании изложенного и руководствуясь частью 1 статьи 2, </w:t>
      </w:r>
      <w:r>
        <w:rPr>
          <w:sz w:val="28"/>
          <w:szCs w:val="28"/>
        </w:rPr>
        <w:t xml:space="preserve">пунктом 1 части 15 </w:t>
      </w:r>
      <w:r w:rsidRPr="003E25EC">
        <w:rPr>
          <w:sz w:val="28"/>
          <w:szCs w:val="28"/>
        </w:rPr>
        <w:t>статьи 99, частью 8 статьи 106 Закона о контрактной системе, Административным регламентом</w:t>
      </w:r>
      <w:r>
        <w:rPr>
          <w:sz w:val="28"/>
          <w:szCs w:val="28"/>
        </w:rPr>
        <w:t>,</w:t>
      </w:r>
      <w:r w:rsidRPr="003E25EC">
        <w:rPr>
          <w:sz w:val="28"/>
          <w:szCs w:val="28"/>
        </w:rPr>
        <w:t xml:space="preserve"> Комиссия</w:t>
      </w:r>
    </w:p>
    <w:p w14:paraId="6922CBE7" w14:textId="77777777" w:rsidR="00A220C6" w:rsidRDefault="00A220C6" w:rsidP="00F44085">
      <w:pPr>
        <w:widowControl w:val="0"/>
        <w:spacing w:line="276" w:lineRule="auto"/>
        <w:jc w:val="center"/>
        <w:rPr>
          <w:sz w:val="28"/>
          <w:szCs w:val="28"/>
        </w:rPr>
      </w:pPr>
    </w:p>
    <w:p w14:paraId="76F55C71" w14:textId="77777777" w:rsidR="00A220C6" w:rsidRPr="002569B9" w:rsidRDefault="00A220C6" w:rsidP="00F44085">
      <w:pPr>
        <w:widowControl w:val="0"/>
        <w:spacing w:line="276" w:lineRule="auto"/>
        <w:jc w:val="center"/>
        <w:rPr>
          <w:sz w:val="28"/>
          <w:szCs w:val="28"/>
        </w:rPr>
      </w:pPr>
      <w:r w:rsidRPr="002569B9">
        <w:rPr>
          <w:sz w:val="28"/>
          <w:szCs w:val="28"/>
        </w:rPr>
        <w:t>РЕШИЛА:</w:t>
      </w:r>
    </w:p>
    <w:p w14:paraId="3DE86119" w14:textId="77777777" w:rsidR="00A220C6" w:rsidRPr="002569B9" w:rsidRDefault="00A220C6" w:rsidP="00F44085">
      <w:pPr>
        <w:widowControl w:val="0"/>
        <w:tabs>
          <w:tab w:val="left" w:pos="993"/>
        </w:tabs>
        <w:spacing w:line="276" w:lineRule="auto"/>
        <w:ind w:firstLine="567"/>
        <w:jc w:val="center"/>
        <w:rPr>
          <w:sz w:val="28"/>
          <w:szCs w:val="28"/>
        </w:rPr>
      </w:pPr>
    </w:p>
    <w:p w14:paraId="16E1D447" w14:textId="07FE79D2" w:rsidR="00A220C6" w:rsidRPr="00BC00B1" w:rsidRDefault="00A220C6" w:rsidP="00F44085">
      <w:pPr>
        <w:pStyle w:val="af2"/>
        <w:tabs>
          <w:tab w:val="left" w:pos="993"/>
          <w:tab w:val="left" w:pos="9781"/>
        </w:tabs>
        <w:spacing w:line="276" w:lineRule="auto"/>
        <w:ind w:left="0" w:firstLine="567"/>
        <w:jc w:val="both"/>
        <w:rPr>
          <w:sz w:val="28"/>
          <w:szCs w:val="28"/>
        </w:rPr>
      </w:pPr>
      <w:r>
        <w:rPr>
          <w:sz w:val="28"/>
          <w:szCs w:val="28"/>
        </w:rPr>
        <w:t xml:space="preserve">Признать жалобу </w:t>
      </w:r>
      <w:r w:rsidR="00E4410F">
        <w:rPr>
          <w:sz w:val="28"/>
          <w:szCs w:val="28"/>
        </w:rPr>
        <w:t>ООО «</w:t>
      </w:r>
      <w:r w:rsidR="00CF40F4" w:rsidRPr="00A738FA">
        <w:rPr>
          <w:sz w:val="28"/>
          <w:szCs w:val="28"/>
        </w:rPr>
        <w:t>И</w:t>
      </w:r>
      <w:r w:rsidR="00E4410F">
        <w:rPr>
          <w:sz w:val="28"/>
          <w:szCs w:val="28"/>
        </w:rPr>
        <w:t>Ц</w:t>
      </w:r>
      <w:r w:rsidR="00CF40F4" w:rsidRPr="00A738FA">
        <w:rPr>
          <w:sz w:val="28"/>
          <w:szCs w:val="28"/>
        </w:rPr>
        <w:t xml:space="preserve"> </w:t>
      </w:r>
      <w:proofErr w:type="spellStart"/>
      <w:r w:rsidR="00E4410F">
        <w:rPr>
          <w:sz w:val="28"/>
          <w:szCs w:val="28"/>
        </w:rPr>
        <w:t>Мератех</w:t>
      </w:r>
      <w:proofErr w:type="spellEnd"/>
      <w:r w:rsidR="00E4410F">
        <w:rPr>
          <w:sz w:val="28"/>
          <w:szCs w:val="28"/>
        </w:rPr>
        <w:t>»</w:t>
      </w:r>
      <w:r w:rsidR="00CF40F4" w:rsidRPr="00BC00B1">
        <w:rPr>
          <w:sz w:val="28"/>
          <w:szCs w:val="28"/>
        </w:rPr>
        <w:t xml:space="preserve"> </w:t>
      </w:r>
      <w:r w:rsidRPr="00BC00B1">
        <w:rPr>
          <w:sz w:val="28"/>
          <w:szCs w:val="28"/>
        </w:rPr>
        <w:t>необоснованной.</w:t>
      </w:r>
    </w:p>
    <w:p w14:paraId="70995340" w14:textId="77777777" w:rsidR="00A220C6" w:rsidRDefault="00A220C6" w:rsidP="00F44085">
      <w:pPr>
        <w:widowControl w:val="0"/>
        <w:spacing w:line="276" w:lineRule="auto"/>
        <w:ind w:firstLine="567"/>
        <w:jc w:val="both"/>
        <w:rPr>
          <w:sz w:val="28"/>
          <w:szCs w:val="28"/>
        </w:rPr>
      </w:pPr>
    </w:p>
    <w:p w14:paraId="451BA593" w14:textId="7B0D0105" w:rsidR="00A220C6" w:rsidRDefault="00A220C6" w:rsidP="00F44085">
      <w:pPr>
        <w:widowControl w:val="0"/>
        <w:spacing w:after="600" w:line="276" w:lineRule="auto"/>
        <w:ind w:firstLine="567"/>
        <w:jc w:val="both"/>
        <w:rPr>
          <w:sz w:val="28"/>
          <w:szCs w:val="28"/>
        </w:rPr>
      </w:pPr>
      <w:r w:rsidRPr="002569B9">
        <w:rPr>
          <w:sz w:val="28"/>
          <w:szCs w:val="28"/>
        </w:rPr>
        <w:t xml:space="preserve">Настоящее решение может быть обжаловано в суде, арбитражном суде </w:t>
      </w:r>
      <w:r w:rsidR="00E4410F">
        <w:rPr>
          <w:sz w:val="28"/>
          <w:szCs w:val="28"/>
        </w:rPr>
        <w:t xml:space="preserve">                                </w:t>
      </w:r>
      <w:r w:rsidRPr="002569B9">
        <w:rPr>
          <w:sz w:val="28"/>
          <w:szCs w:val="28"/>
        </w:rPr>
        <w:t>в течение трех месяцев в установленном законом порядке.</w:t>
      </w:r>
    </w:p>
    <w:p w14:paraId="249F3FAC" w14:textId="77777777" w:rsidR="006F2684" w:rsidRPr="0045701E" w:rsidRDefault="006F2684" w:rsidP="00F44085">
      <w:pPr>
        <w:spacing w:line="276" w:lineRule="auto"/>
        <w:ind w:firstLine="567"/>
        <w:jc w:val="both"/>
        <w:rPr>
          <w:sz w:val="28"/>
          <w:szCs w:val="28"/>
        </w:rPr>
      </w:pPr>
    </w:p>
    <w:p w14:paraId="4894215D" w14:textId="77777777" w:rsidR="00E4410F" w:rsidRDefault="00E4410F" w:rsidP="00F44085">
      <w:pPr>
        <w:spacing w:before="600" w:line="276" w:lineRule="auto"/>
        <w:rPr>
          <w:sz w:val="16"/>
        </w:rPr>
      </w:pPr>
    </w:p>
    <w:p w14:paraId="75D0CFD6" w14:textId="77777777" w:rsidR="00E4410F" w:rsidRDefault="00E4410F" w:rsidP="00F44085">
      <w:pPr>
        <w:spacing w:before="600" w:line="276" w:lineRule="auto"/>
        <w:rPr>
          <w:sz w:val="16"/>
        </w:rPr>
      </w:pPr>
    </w:p>
    <w:p w14:paraId="66C249E3" w14:textId="77777777" w:rsidR="00E4410F" w:rsidRDefault="00E4410F" w:rsidP="00F44085">
      <w:pPr>
        <w:spacing w:before="600" w:line="276" w:lineRule="auto"/>
        <w:rPr>
          <w:sz w:val="16"/>
        </w:rPr>
      </w:pPr>
    </w:p>
    <w:p w14:paraId="4E92C319" w14:textId="05966AD6" w:rsidR="00220F95" w:rsidRPr="00AD7AE4" w:rsidRDefault="00220F95" w:rsidP="00F44085">
      <w:pPr>
        <w:spacing w:line="276" w:lineRule="auto"/>
        <w:rPr>
          <w:color w:val="000000" w:themeColor="text1"/>
        </w:rPr>
      </w:pPr>
    </w:p>
    <w:sectPr w:rsidR="00220F95" w:rsidRPr="00AD7AE4" w:rsidSect="00E4410F">
      <w:headerReference w:type="even" r:id="rId7"/>
      <w:headerReference w:type="default" r:id="rId8"/>
      <w:footerReference w:type="even" r:id="rId9"/>
      <w:footerReference w:type="default" r:id="rId10"/>
      <w:headerReference w:type="first" r:id="rId11"/>
      <w:footerReference w:type="first" r:id="rId12"/>
      <w:pgSz w:w="11906" w:h="16838"/>
      <w:pgMar w:top="851" w:right="849" w:bottom="851"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8177D" w14:textId="77777777" w:rsidR="005605A6" w:rsidRDefault="005605A6" w:rsidP="00711C7D">
      <w:r>
        <w:separator/>
      </w:r>
    </w:p>
  </w:endnote>
  <w:endnote w:type="continuationSeparator" w:id="0">
    <w:p w14:paraId="2C09BD3F" w14:textId="77777777" w:rsidR="005605A6" w:rsidRDefault="005605A6"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AFE63" w14:textId="77777777" w:rsidR="00395238" w:rsidRDefault="0039523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CC979" w14:textId="77777777" w:rsidR="00395238" w:rsidRDefault="0039523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F5F9A" w14:textId="77777777" w:rsidR="00395238" w:rsidRDefault="0039523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FFA1A" w14:textId="77777777" w:rsidR="005605A6" w:rsidRDefault="005605A6" w:rsidP="00711C7D">
      <w:r>
        <w:separator/>
      </w:r>
    </w:p>
  </w:footnote>
  <w:footnote w:type="continuationSeparator" w:id="0">
    <w:p w14:paraId="663627A1" w14:textId="77777777" w:rsidR="005605A6" w:rsidRDefault="005605A6"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FDBC3" w14:textId="77777777" w:rsidR="00395238" w:rsidRDefault="0039523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114029"/>
      <w:docPartObj>
        <w:docPartGallery w:val="Page Numbers (Top of Page)"/>
        <w:docPartUnique/>
      </w:docPartObj>
    </w:sdtPr>
    <w:sdtEndPr/>
    <w:sdtContent>
      <w:p w14:paraId="5C06285F" w14:textId="1D02FAD6" w:rsidR="00395238" w:rsidRDefault="00395238">
        <w:pPr>
          <w:pStyle w:val="a6"/>
          <w:jc w:val="center"/>
        </w:pPr>
        <w:r>
          <w:fldChar w:fldCharType="begin"/>
        </w:r>
        <w:r>
          <w:instrText>PAGE   \* MERGEFORMAT</w:instrText>
        </w:r>
        <w:r>
          <w:fldChar w:fldCharType="separate"/>
        </w:r>
        <w:r w:rsidR="00F44085">
          <w:rPr>
            <w:noProof/>
          </w:rPr>
          <w:t>3</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07991" w14:textId="77777777" w:rsidR="00395238" w:rsidRDefault="0039523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642EF"/>
    <w:rsid w:val="00084A8B"/>
    <w:rsid w:val="000A5B01"/>
    <w:rsid w:val="000D08B3"/>
    <w:rsid w:val="000D66CC"/>
    <w:rsid w:val="000F268E"/>
    <w:rsid w:val="00114E0B"/>
    <w:rsid w:val="00114EFB"/>
    <w:rsid w:val="00123D4C"/>
    <w:rsid w:val="00142456"/>
    <w:rsid w:val="0015390E"/>
    <w:rsid w:val="00176175"/>
    <w:rsid w:val="001801BD"/>
    <w:rsid w:val="001A1EA1"/>
    <w:rsid w:val="001C7014"/>
    <w:rsid w:val="001D1A6E"/>
    <w:rsid w:val="00200E5A"/>
    <w:rsid w:val="00210CA9"/>
    <w:rsid w:val="00211C89"/>
    <w:rsid w:val="00212299"/>
    <w:rsid w:val="00220F95"/>
    <w:rsid w:val="00222B44"/>
    <w:rsid w:val="00232013"/>
    <w:rsid w:val="00243E92"/>
    <w:rsid w:val="00245191"/>
    <w:rsid w:val="002713D6"/>
    <w:rsid w:val="00281016"/>
    <w:rsid w:val="002A621D"/>
    <w:rsid w:val="002C590F"/>
    <w:rsid w:val="002E4C98"/>
    <w:rsid w:val="002F6659"/>
    <w:rsid w:val="002F6B57"/>
    <w:rsid w:val="003205CE"/>
    <w:rsid w:val="00355783"/>
    <w:rsid w:val="00363B4A"/>
    <w:rsid w:val="00376B3B"/>
    <w:rsid w:val="0038233B"/>
    <w:rsid w:val="00395238"/>
    <w:rsid w:val="00395A5E"/>
    <w:rsid w:val="003F643D"/>
    <w:rsid w:val="003F71BC"/>
    <w:rsid w:val="0041383C"/>
    <w:rsid w:val="00427174"/>
    <w:rsid w:val="00431754"/>
    <w:rsid w:val="004431BA"/>
    <w:rsid w:val="00446856"/>
    <w:rsid w:val="004645B2"/>
    <w:rsid w:val="00491E10"/>
    <w:rsid w:val="004A22DC"/>
    <w:rsid w:val="004B18CE"/>
    <w:rsid w:val="004B7018"/>
    <w:rsid w:val="004D3FEF"/>
    <w:rsid w:val="004E456C"/>
    <w:rsid w:val="004F19EC"/>
    <w:rsid w:val="004F7FF7"/>
    <w:rsid w:val="00505905"/>
    <w:rsid w:val="00512940"/>
    <w:rsid w:val="00544F53"/>
    <w:rsid w:val="005452B6"/>
    <w:rsid w:val="005510B9"/>
    <w:rsid w:val="0055375B"/>
    <w:rsid w:val="005605A6"/>
    <w:rsid w:val="005A715D"/>
    <w:rsid w:val="005B72A0"/>
    <w:rsid w:val="005C12BB"/>
    <w:rsid w:val="005C2AF1"/>
    <w:rsid w:val="005C41B7"/>
    <w:rsid w:val="005E1A32"/>
    <w:rsid w:val="005F56C5"/>
    <w:rsid w:val="00612045"/>
    <w:rsid w:val="00622C7A"/>
    <w:rsid w:val="00622DF6"/>
    <w:rsid w:val="00626FEE"/>
    <w:rsid w:val="00633D53"/>
    <w:rsid w:val="00637722"/>
    <w:rsid w:val="006B5FD9"/>
    <w:rsid w:val="006C3FB2"/>
    <w:rsid w:val="006E1FF3"/>
    <w:rsid w:val="006F2684"/>
    <w:rsid w:val="00711C7D"/>
    <w:rsid w:val="00736734"/>
    <w:rsid w:val="007454CA"/>
    <w:rsid w:val="00750172"/>
    <w:rsid w:val="007541E8"/>
    <w:rsid w:val="00755ED8"/>
    <w:rsid w:val="00787196"/>
    <w:rsid w:val="00797531"/>
    <w:rsid w:val="007B1EB8"/>
    <w:rsid w:val="007C0CA9"/>
    <w:rsid w:val="007D628B"/>
    <w:rsid w:val="007F6BD0"/>
    <w:rsid w:val="00824EEE"/>
    <w:rsid w:val="0083146F"/>
    <w:rsid w:val="008341B1"/>
    <w:rsid w:val="00841938"/>
    <w:rsid w:val="00875E16"/>
    <w:rsid w:val="0087717F"/>
    <w:rsid w:val="008A11D9"/>
    <w:rsid w:val="008B656A"/>
    <w:rsid w:val="008D74C8"/>
    <w:rsid w:val="008D7CB3"/>
    <w:rsid w:val="008F2BA7"/>
    <w:rsid w:val="0090165C"/>
    <w:rsid w:val="00927927"/>
    <w:rsid w:val="00936EF3"/>
    <w:rsid w:val="009421F9"/>
    <w:rsid w:val="0094429F"/>
    <w:rsid w:val="0096521D"/>
    <w:rsid w:val="00970916"/>
    <w:rsid w:val="009814B9"/>
    <w:rsid w:val="00995ECC"/>
    <w:rsid w:val="009A157A"/>
    <w:rsid w:val="009A31BC"/>
    <w:rsid w:val="009A42A1"/>
    <w:rsid w:val="009E48D0"/>
    <w:rsid w:val="009F1266"/>
    <w:rsid w:val="00A220C6"/>
    <w:rsid w:val="00A2339F"/>
    <w:rsid w:val="00A25121"/>
    <w:rsid w:val="00A51CD0"/>
    <w:rsid w:val="00A673B5"/>
    <w:rsid w:val="00A738FA"/>
    <w:rsid w:val="00A74AA6"/>
    <w:rsid w:val="00A86616"/>
    <w:rsid w:val="00AA09D4"/>
    <w:rsid w:val="00AC3570"/>
    <w:rsid w:val="00AE0467"/>
    <w:rsid w:val="00AF2908"/>
    <w:rsid w:val="00B0774A"/>
    <w:rsid w:val="00B143B4"/>
    <w:rsid w:val="00B17481"/>
    <w:rsid w:val="00B44011"/>
    <w:rsid w:val="00B543CD"/>
    <w:rsid w:val="00B55007"/>
    <w:rsid w:val="00B86B63"/>
    <w:rsid w:val="00BA1365"/>
    <w:rsid w:val="00BA268F"/>
    <w:rsid w:val="00BA4452"/>
    <w:rsid w:val="00BB1073"/>
    <w:rsid w:val="00BC27A5"/>
    <w:rsid w:val="00BE00F8"/>
    <w:rsid w:val="00BE4EA4"/>
    <w:rsid w:val="00BE595C"/>
    <w:rsid w:val="00BE7610"/>
    <w:rsid w:val="00C01ECE"/>
    <w:rsid w:val="00C33FDE"/>
    <w:rsid w:val="00C3408A"/>
    <w:rsid w:val="00C34F91"/>
    <w:rsid w:val="00C750D7"/>
    <w:rsid w:val="00C831B7"/>
    <w:rsid w:val="00C87566"/>
    <w:rsid w:val="00C955E3"/>
    <w:rsid w:val="00C97C54"/>
    <w:rsid w:val="00CA3AF1"/>
    <w:rsid w:val="00CB05FC"/>
    <w:rsid w:val="00CD4530"/>
    <w:rsid w:val="00CF40F4"/>
    <w:rsid w:val="00D14595"/>
    <w:rsid w:val="00D237D5"/>
    <w:rsid w:val="00D31C31"/>
    <w:rsid w:val="00D35ADF"/>
    <w:rsid w:val="00D842E1"/>
    <w:rsid w:val="00D85EFB"/>
    <w:rsid w:val="00DA0DF1"/>
    <w:rsid w:val="00DB32EE"/>
    <w:rsid w:val="00DC3459"/>
    <w:rsid w:val="00DC4619"/>
    <w:rsid w:val="00DF32D1"/>
    <w:rsid w:val="00DF614C"/>
    <w:rsid w:val="00E0401D"/>
    <w:rsid w:val="00E1400B"/>
    <w:rsid w:val="00E4410F"/>
    <w:rsid w:val="00E71178"/>
    <w:rsid w:val="00E87E92"/>
    <w:rsid w:val="00E90896"/>
    <w:rsid w:val="00EC6791"/>
    <w:rsid w:val="00EE31D9"/>
    <w:rsid w:val="00EF0C19"/>
    <w:rsid w:val="00F3577C"/>
    <w:rsid w:val="00F44085"/>
    <w:rsid w:val="00F511F5"/>
    <w:rsid w:val="00F56BCF"/>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9F9206F36C04381999087E64D879945"/>
        <w:category>
          <w:name w:val="Общие"/>
          <w:gallery w:val="placeholder"/>
        </w:category>
        <w:types>
          <w:type w:val="bbPlcHdr"/>
        </w:types>
        <w:behaviors>
          <w:behavior w:val="content"/>
        </w:behaviors>
        <w:guid w:val="{A21CF1F2-1630-498B-B0FE-C07965E12D73}"/>
      </w:docPartPr>
      <w:docPartBody>
        <w:p w:rsidR="008160BB" w:rsidRDefault="0073585A" w:rsidP="0073585A">
          <w:pPr>
            <w:pStyle w:val="89F9206F36C04381999087E64D879945"/>
          </w:pPr>
          <w:r w:rsidRPr="00B7171A">
            <w:rPr>
              <w:rStyle w:val="a3"/>
            </w:rPr>
            <w:t>Выберите стандартный блок.</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C1B"/>
    <w:rsid w:val="00030383"/>
    <w:rsid w:val="0004724F"/>
    <w:rsid w:val="00092E9B"/>
    <w:rsid w:val="00095E3C"/>
    <w:rsid w:val="000A3D68"/>
    <w:rsid w:val="000A57CD"/>
    <w:rsid w:val="000D48B0"/>
    <w:rsid w:val="00121382"/>
    <w:rsid w:val="00157C0B"/>
    <w:rsid w:val="00166ABB"/>
    <w:rsid w:val="00206309"/>
    <w:rsid w:val="002214D4"/>
    <w:rsid w:val="002367F9"/>
    <w:rsid w:val="00303404"/>
    <w:rsid w:val="00312697"/>
    <w:rsid w:val="00380671"/>
    <w:rsid w:val="003940A7"/>
    <w:rsid w:val="003B5BD9"/>
    <w:rsid w:val="003C30FC"/>
    <w:rsid w:val="003C7427"/>
    <w:rsid w:val="003D3148"/>
    <w:rsid w:val="003E0AF3"/>
    <w:rsid w:val="0041076A"/>
    <w:rsid w:val="00471647"/>
    <w:rsid w:val="004A5153"/>
    <w:rsid w:val="004B2C93"/>
    <w:rsid w:val="00534A21"/>
    <w:rsid w:val="005405E9"/>
    <w:rsid w:val="00540C11"/>
    <w:rsid w:val="005742F0"/>
    <w:rsid w:val="005E07B3"/>
    <w:rsid w:val="005F7141"/>
    <w:rsid w:val="00614054"/>
    <w:rsid w:val="0061643B"/>
    <w:rsid w:val="00631222"/>
    <w:rsid w:val="00656AE1"/>
    <w:rsid w:val="006B1387"/>
    <w:rsid w:val="006B6E8E"/>
    <w:rsid w:val="0073585A"/>
    <w:rsid w:val="007463A2"/>
    <w:rsid w:val="00760E5A"/>
    <w:rsid w:val="007667F6"/>
    <w:rsid w:val="00766AD6"/>
    <w:rsid w:val="007913FE"/>
    <w:rsid w:val="007B2179"/>
    <w:rsid w:val="007E5B02"/>
    <w:rsid w:val="008160BB"/>
    <w:rsid w:val="00895DBB"/>
    <w:rsid w:val="008A7201"/>
    <w:rsid w:val="008D31D0"/>
    <w:rsid w:val="00915396"/>
    <w:rsid w:val="00993F2C"/>
    <w:rsid w:val="009A29DB"/>
    <w:rsid w:val="009E1A5E"/>
    <w:rsid w:val="00A02E76"/>
    <w:rsid w:val="00A33E56"/>
    <w:rsid w:val="00A66E07"/>
    <w:rsid w:val="00A7571C"/>
    <w:rsid w:val="00A85594"/>
    <w:rsid w:val="00AC65D0"/>
    <w:rsid w:val="00AC6A71"/>
    <w:rsid w:val="00AD086B"/>
    <w:rsid w:val="00B01D4E"/>
    <w:rsid w:val="00B063FD"/>
    <w:rsid w:val="00B13321"/>
    <w:rsid w:val="00B14741"/>
    <w:rsid w:val="00B210CD"/>
    <w:rsid w:val="00B92294"/>
    <w:rsid w:val="00BB4924"/>
    <w:rsid w:val="00BF7C22"/>
    <w:rsid w:val="00C10C1B"/>
    <w:rsid w:val="00C54A0D"/>
    <w:rsid w:val="00C85856"/>
    <w:rsid w:val="00CF7ABA"/>
    <w:rsid w:val="00D06933"/>
    <w:rsid w:val="00D64947"/>
    <w:rsid w:val="00D6593C"/>
    <w:rsid w:val="00D67F56"/>
    <w:rsid w:val="00DF1427"/>
    <w:rsid w:val="00E15BAF"/>
    <w:rsid w:val="00E165DB"/>
    <w:rsid w:val="00E27C6B"/>
    <w:rsid w:val="00E72D1C"/>
    <w:rsid w:val="00EA1210"/>
    <w:rsid w:val="00EB377F"/>
    <w:rsid w:val="00EF6B66"/>
    <w:rsid w:val="00F52F7F"/>
    <w:rsid w:val="00FA30D1"/>
    <w:rsid w:val="00FB3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F7141"/>
    <w:rPr>
      <w:color w:val="808080"/>
    </w:rPr>
  </w:style>
  <w:style w:type="paragraph" w:customStyle="1" w:styleId="038668DBE0B642CDABE0ED04147B95BB">
    <w:name w:val="038668DBE0B642CDABE0ED04147B95BB"/>
    <w:rsid w:val="00C10C1B"/>
  </w:style>
  <w:style w:type="paragraph" w:customStyle="1" w:styleId="56DB396BD47C4A22B1C37B0F8EA7A616">
    <w:name w:val="56DB396BD47C4A22B1C37B0F8EA7A616"/>
    <w:rsid w:val="00C10C1B"/>
  </w:style>
  <w:style w:type="paragraph" w:customStyle="1" w:styleId="B3695F66606148888CE4DB1590BE5896">
    <w:name w:val="B3695F66606148888CE4DB1590BE5896"/>
    <w:rsid w:val="00C10C1B"/>
  </w:style>
  <w:style w:type="paragraph" w:customStyle="1" w:styleId="D349243D6237471BA6813260219B9028">
    <w:name w:val="D349243D6237471BA6813260219B9028"/>
    <w:rsid w:val="00C10C1B"/>
  </w:style>
  <w:style w:type="paragraph" w:customStyle="1" w:styleId="CD7EF7DD092943EE97071718FADD3D9A">
    <w:name w:val="CD7EF7DD092943EE97071718FADD3D9A"/>
    <w:rsid w:val="00C10C1B"/>
  </w:style>
  <w:style w:type="paragraph" w:customStyle="1" w:styleId="3DEBC14AEF3E4AD7A614D9F71B1ABFAB">
    <w:name w:val="3DEBC14AEF3E4AD7A614D9F71B1ABFAB"/>
    <w:rsid w:val="00C10C1B"/>
  </w:style>
  <w:style w:type="paragraph" w:customStyle="1" w:styleId="8AAACD4DD4C3424B9F6D811F8DE123E8">
    <w:name w:val="8AAACD4DD4C3424B9F6D811F8DE123E8"/>
    <w:rsid w:val="00C10C1B"/>
  </w:style>
  <w:style w:type="paragraph" w:customStyle="1" w:styleId="56DB396BD47C4A22B1C37B0F8EA7A6161">
    <w:name w:val="56DB396BD47C4A22B1C37B0F8EA7A6161"/>
    <w:rsid w:val="00656AE1"/>
    <w:pPr>
      <w:spacing w:after="0" w:line="240" w:lineRule="auto"/>
    </w:pPr>
    <w:rPr>
      <w:rFonts w:ascii="Times New Roman" w:eastAsia="Times New Roman" w:hAnsi="Times New Roman" w:cs="Times New Roman"/>
      <w:sz w:val="24"/>
      <w:szCs w:val="24"/>
    </w:rPr>
  </w:style>
  <w:style w:type="paragraph" w:customStyle="1" w:styleId="B3695F66606148888CE4DB1590BE58961">
    <w:name w:val="B3695F66606148888CE4DB1590BE58961"/>
    <w:rsid w:val="00656AE1"/>
    <w:pPr>
      <w:spacing w:after="0" w:line="240" w:lineRule="auto"/>
    </w:pPr>
    <w:rPr>
      <w:rFonts w:ascii="Times New Roman" w:eastAsia="Times New Roman" w:hAnsi="Times New Roman" w:cs="Times New Roman"/>
      <w:sz w:val="24"/>
      <w:szCs w:val="24"/>
    </w:rPr>
  </w:style>
  <w:style w:type="paragraph" w:customStyle="1" w:styleId="D349243D6237471BA6813260219B90281">
    <w:name w:val="D349243D6237471BA6813260219B90281"/>
    <w:rsid w:val="00656AE1"/>
    <w:pPr>
      <w:spacing w:after="0" w:line="240" w:lineRule="auto"/>
    </w:pPr>
    <w:rPr>
      <w:rFonts w:ascii="Times New Roman" w:eastAsia="Times New Roman" w:hAnsi="Times New Roman" w:cs="Times New Roman"/>
      <w:sz w:val="24"/>
      <w:szCs w:val="24"/>
    </w:rPr>
  </w:style>
  <w:style w:type="paragraph" w:customStyle="1" w:styleId="CD7EF7DD092943EE97071718FADD3D9A1">
    <w:name w:val="CD7EF7DD092943EE97071718FADD3D9A1"/>
    <w:rsid w:val="00656AE1"/>
    <w:pPr>
      <w:spacing w:after="0" w:line="240" w:lineRule="auto"/>
    </w:pPr>
    <w:rPr>
      <w:rFonts w:ascii="Times New Roman" w:eastAsia="Times New Roman" w:hAnsi="Times New Roman" w:cs="Times New Roman"/>
      <w:sz w:val="24"/>
      <w:szCs w:val="24"/>
    </w:rPr>
  </w:style>
  <w:style w:type="paragraph" w:customStyle="1" w:styleId="3DEBC14AEF3E4AD7A614D9F71B1ABFAB1">
    <w:name w:val="3DEBC14AEF3E4AD7A614D9F71B1ABFAB1"/>
    <w:rsid w:val="00656AE1"/>
    <w:pPr>
      <w:spacing w:after="0" w:line="240" w:lineRule="auto"/>
    </w:pPr>
    <w:rPr>
      <w:rFonts w:ascii="Times New Roman" w:eastAsia="Times New Roman" w:hAnsi="Times New Roman" w:cs="Times New Roman"/>
      <w:sz w:val="24"/>
      <w:szCs w:val="24"/>
    </w:rPr>
  </w:style>
  <w:style w:type="paragraph" w:customStyle="1" w:styleId="8AAACD4DD4C3424B9F6D811F8DE123E81">
    <w:name w:val="8AAACD4DD4C3424B9F6D811F8DE123E81"/>
    <w:rsid w:val="00656AE1"/>
    <w:pPr>
      <w:spacing w:after="0" w:line="240" w:lineRule="auto"/>
    </w:pPr>
    <w:rPr>
      <w:rFonts w:ascii="Times New Roman" w:eastAsia="Times New Roman" w:hAnsi="Times New Roman" w:cs="Times New Roman"/>
      <w:sz w:val="24"/>
      <w:szCs w:val="24"/>
    </w:rPr>
  </w:style>
  <w:style w:type="paragraph" w:customStyle="1" w:styleId="ECA2C9A4FDA24BAFB25067D04EDBEEC7">
    <w:name w:val="ECA2C9A4FDA24BAFB25067D04EDBEEC7"/>
    <w:rsid w:val="00656AE1"/>
  </w:style>
  <w:style w:type="paragraph" w:customStyle="1" w:styleId="C44DE8BC1E4940CAAF94C0F567143229">
    <w:name w:val="C44DE8BC1E4940CAAF94C0F567143229"/>
    <w:rsid w:val="00656AE1"/>
  </w:style>
  <w:style w:type="paragraph" w:customStyle="1" w:styleId="287A3EB0F839406788C652F5FC42B35D">
    <w:name w:val="287A3EB0F839406788C652F5FC42B35D"/>
    <w:rsid w:val="00656AE1"/>
  </w:style>
  <w:style w:type="paragraph" w:customStyle="1" w:styleId="7EAEF2A14CA44773A83CDA836FD3E93C">
    <w:name w:val="7EAEF2A14CA44773A83CDA836FD3E93C"/>
    <w:rsid w:val="00656AE1"/>
  </w:style>
  <w:style w:type="paragraph" w:customStyle="1" w:styleId="0941335FCA8943AB81796E36619D6C94">
    <w:name w:val="0941335FCA8943AB81796E36619D6C94"/>
    <w:rsid w:val="00656AE1"/>
  </w:style>
  <w:style w:type="paragraph" w:customStyle="1" w:styleId="D7DD529516F44503B1B1F7A329EFAC92">
    <w:name w:val="D7DD529516F44503B1B1F7A329EFAC92"/>
    <w:rsid w:val="00656AE1"/>
  </w:style>
  <w:style w:type="paragraph" w:customStyle="1" w:styleId="DA3E281D0F2E49269BD87D9526285099">
    <w:name w:val="DA3E281D0F2E49269BD87D9526285099"/>
    <w:rsid w:val="00656AE1"/>
  </w:style>
  <w:style w:type="paragraph" w:customStyle="1" w:styleId="E733696633E545329D1C1B226A520600">
    <w:name w:val="E733696633E545329D1C1B226A520600"/>
    <w:rsid w:val="00656AE1"/>
  </w:style>
  <w:style w:type="paragraph" w:customStyle="1" w:styleId="E4666A88B4184AEC8064E2F1E052C857">
    <w:name w:val="E4666A88B4184AEC8064E2F1E052C857"/>
    <w:rsid w:val="00656AE1"/>
  </w:style>
  <w:style w:type="paragraph" w:customStyle="1" w:styleId="CF07BF14B5284AE2A1D0073512C08ECC">
    <w:name w:val="CF07BF14B5284AE2A1D0073512C08ECC"/>
    <w:rsid w:val="00656AE1"/>
  </w:style>
  <w:style w:type="paragraph" w:customStyle="1" w:styleId="F3D603F7DC7640C7AD18D40CCBB0BFD5">
    <w:name w:val="F3D603F7DC7640C7AD18D40CCBB0BFD5"/>
    <w:rsid w:val="00656AE1"/>
  </w:style>
  <w:style w:type="paragraph" w:customStyle="1" w:styleId="314FB2EB4A2E41C8B6D0074E60EF5A39">
    <w:name w:val="314FB2EB4A2E41C8B6D0074E60EF5A39"/>
    <w:rsid w:val="00656AE1"/>
  </w:style>
  <w:style w:type="paragraph" w:customStyle="1" w:styleId="D20DD3D16584436CBD304F68F6D7F84E">
    <w:name w:val="D20DD3D16584436CBD304F68F6D7F84E"/>
    <w:rsid w:val="00656AE1"/>
  </w:style>
  <w:style w:type="paragraph" w:customStyle="1" w:styleId="622B0177504E44A8AAF91E36C6C9A20B">
    <w:name w:val="622B0177504E44A8AAF91E36C6C9A20B"/>
    <w:rsid w:val="00656AE1"/>
  </w:style>
  <w:style w:type="paragraph" w:customStyle="1" w:styleId="C6DD00200041428BACA8EAFEDAB11BD9">
    <w:name w:val="C6DD00200041428BACA8EAFEDAB11BD9"/>
    <w:rsid w:val="00656AE1"/>
  </w:style>
  <w:style w:type="paragraph" w:customStyle="1" w:styleId="56DB396BD47C4A22B1C37B0F8EA7A6162">
    <w:name w:val="56DB396BD47C4A22B1C37B0F8EA7A6162"/>
    <w:rsid w:val="00A66E07"/>
    <w:pPr>
      <w:spacing w:after="0" w:line="240" w:lineRule="auto"/>
    </w:pPr>
    <w:rPr>
      <w:rFonts w:ascii="Times New Roman" w:eastAsia="Times New Roman" w:hAnsi="Times New Roman" w:cs="Times New Roman"/>
      <w:sz w:val="24"/>
      <w:szCs w:val="24"/>
    </w:rPr>
  </w:style>
  <w:style w:type="paragraph" w:customStyle="1" w:styleId="B3695F66606148888CE4DB1590BE58962">
    <w:name w:val="B3695F66606148888CE4DB1590BE58962"/>
    <w:rsid w:val="00A66E07"/>
    <w:pPr>
      <w:spacing w:after="0" w:line="240" w:lineRule="auto"/>
    </w:pPr>
    <w:rPr>
      <w:rFonts w:ascii="Times New Roman" w:eastAsia="Times New Roman" w:hAnsi="Times New Roman" w:cs="Times New Roman"/>
      <w:sz w:val="24"/>
      <w:szCs w:val="24"/>
    </w:rPr>
  </w:style>
  <w:style w:type="paragraph" w:customStyle="1" w:styleId="D349243D6237471BA6813260219B90282">
    <w:name w:val="D349243D6237471BA6813260219B90282"/>
    <w:rsid w:val="00A66E07"/>
    <w:pPr>
      <w:spacing w:after="0" w:line="240" w:lineRule="auto"/>
    </w:pPr>
    <w:rPr>
      <w:rFonts w:ascii="Times New Roman" w:eastAsia="Times New Roman" w:hAnsi="Times New Roman" w:cs="Times New Roman"/>
      <w:sz w:val="24"/>
      <w:szCs w:val="24"/>
    </w:rPr>
  </w:style>
  <w:style w:type="paragraph" w:customStyle="1" w:styleId="CD7EF7DD092943EE97071718FADD3D9A2">
    <w:name w:val="CD7EF7DD092943EE97071718FADD3D9A2"/>
    <w:rsid w:val="00A66E07"/>
    <w:pPr>
      <w:spacing w:after="0" w:line="240" w:lineRule="auto"/>
    </w:pPr>
    <w:rPr>
      <w:rFonts w:ascii="Times New Roman" w:eastAsia="Times New Roman" w:hAnsi="Times New Roman" w:cs="Times New Roman"/>
      <w:sz w:val="24"/>
      <w:szCs w:val="24"/>
    </w:rPr>
  </w:style>
  <w:style w:type="paragraph" w:customStyle="1" w:styleId="3DEBC14AEF3E4AD7A614D9F71B1ABFAB2">
    <w:name w:val="3DEBC14AEF3E4AD7A614D9F71B1ABFAB2"/>
    <w:rsid w:val="00A66E07"/>
    <w:pPr>
      <w:spacing w:after="0" w:line="240" w:lineRule="auto"/>
    </w:pPr>
    <w:rPr>
      <w:rFonts w:ascii="Times New Roman" w:eastAsia="Times New Roman" w:hAnsi="Times New Roman" w:cs="Times New Roman"/>
      <w:sz w:val="24"/>
      <w:szCs w:val="24"/>
    </w:rPr>
  </w:style>
  <w:style w:type="paragraph" w:customStyle="1" w:styleId="8AAACD4DD4C3424B9F6D811F8DE123E82">
    <w:name w:val="8AAACD4DD4C3424B9F6D811F8DE123E82"/>
    <w:rsid w:val="00A66E07"/>
    <w:pPr>
      <w:spacing w:after="0" w:line="240" w:lineRule="auto"/>
    </w:pPr>
    <w:rPr>
      <w:rFonts w:ascii="Times New Roman" w:eastAsia="Times New Roman" w:hAnsi="Times New Roman" w:cs="Times New Roman"/>
      <w:sz w:val="24"/>
      <w:szCs w:val="24"/>
    </w:rPr>
  </w:style>
  <w:style w:type="paragraph" w:customStyle="1" w:styleId="ECA2C9A4FDA24BAFB25067D04EDBEEC71">
    <w:name w:val="ECA2C9A4FDA24BAFB25067D04EDBEEC71"/>
    <w:rsid w:val="00A66E07"/>
    <w:pPr>
      <w:spacing w:after="0" w:line="240" w:lineRule="auto"/>
    </w:pPr>
    <w:rPr>
      <w:rFonts w:ascii="Times New Roman" w:eastAsia="Times New Roman" w:hAnsi="Times New Roman" w:cs="Times New Roman"/>
      <w:sz w:val="24"/>
      <w:szCs w:val="24"/>
    </w:rPr>
  </w:style>
  <w:style w:type="paragraph" w:customStyle="1" w:styleId="7EAEF2A14CA44773A83CDA836FD3E93C1">
    <w:name w:val="7EAEF2A14CA44773A83CDA836FD3E93C1"/>
    <w:rsid w:val="00A66E07"/>
    <w:pPr>
      <w:spacing w:after="0" w:line="240" w:lineRule="auto"/>
    </w:pPr>
    <w:rPr>
      <w:rFonts w:ascii="Times New Roman" w:eastAsia="Times New Roman" w:hAnsi="Times New Roman" w:cs="Times New Roman"/>
      <w:sz w:val="24"/>
      <w:szCs w:val="24"/>
    </w:rPr>
  </w:style>
  <w:style w:type="paragraph" w:customStyle="1" w:styleId="0941335FCA8943AB81796E36619D6C941">
    <w:name w:val="0941335FCA8943AB81796E36619D6C941"/>
    <w:rsid w:val="00A66E07"/>
    <w:pPr>
      <w:spacing w:after="0" w:line="240" w:lineRule="auto"/>
    </w:pPr>
    <w:rPr>
      <w:rFonts w:ascii="Times New Roman" w:eastAsia="Times New Roman" w:hAnsi="Times New Roman" w:cs="Times New Roman"/>
      <w:sz w:val="24"/>
      <w:szCs w:val="24"/>
    </w:rPr>
  </w:style>
  <w:style w:type="paragraph" w:customStyle="1" w:styleId="D7DD529516F44503B1B1F7A329EFAC921">
    <w:name w:val="D7DD529516F44503B1B1F7A329EFAC921"/>
    <w:rsid w:val="00A66E07"/>
    <w:pPr>
      <w:spacing w:after="0" w:line="240" w:lineRule="auto"/>
    </w:pPr>
    <w:rPr>
      <w:rFonts w:ascii="Times New Roman" w:eastAsia="Times New Roman" w:hAnsi="Times New Roman" w:cs="Times New Roman"/>
      <w:sz w:val="24"/>
      <w:szCs w:val="24"/>
    </w:rPr>
  </w:style>
  <w:style w:type="paragraph" w:customStyle="1" w:styleId="DA3E281D0F2E49269BD87D95262850991">
    <w:name w:val="DA3E281D0F2E49269BD87D95262850991"/>
    <w:rsid w:val="00A66E07"/>
    <w:pPr>
      <w:spacing w:after="0" w:line="240" w:lineRule="auto"/>
    </w:pPr>
    <w:rPr>
      <w:rFonts w:ascii="Times New Roman" w:eastAsia="Times New Roman" w:hAnsi="Times New Roman" w:cs="Times New Roman"/>
      <w:sz w:val="24"/>
      <w:szCs w:val="24"/>
    </w:rPr>
  </w:style>
  <w:style w:type="paragraph" w:customStyle="1" w:styleId="E733696633E545329D1C1B226A5206001">
    <w:name w:val="E733696633E545329D1C1B226A5206001"/>
    <w:rsid w:val="00A66E07"/>
    <w:pPr>
      <w:spacing w:after="0" w:line="240" w:lineRule="auto"/>
    </w:pPr>
    <w:rPr>
      <w:rFonts w:ascii="Times New Roman" w:eastAsia="Times New Roman" w:hAnsi="Times New Roman" w:cs="Times New Roman"/>
      <w:sz w:val="24"/>
      <w:szCs w:val="24"/>
    </w:rPr>
  </w:style>
  <w:style w:type="paragraph" w:customStyle="1" w:styleId="E4666A88B4184AEC8064E2F1E052C8571">
    <w:name w:val="E4666A88B4184AEC8064E2F1E052C8571"/>
    <w:rsid w:val="00A66E07"/>
    <w:pPr>
      <w:spacing w:after="0" w:line="240" w:lineRule="auto"/>
    </w:pPr>
    <w:rPr>
      <w:rFonts w:ascii="Times New Roman" w:eastAsia="Times New Roman" w:hAnsi="Times New Roman" w:cs="Times New Roman"/>
      <w:sz w:val="24"/>
      <w:szCs w:val="24"/>
    </w:rPr>
  </w:style>
  <w:style w:type="paragraph" w:customStyle="1" w:styleId="CF07BF14B5284AE2A1D0073512C08ECC1">
    <w:name w:val="CF07BF14B5284AE2A1D0073512C08ECC1"/>
    <w:rsid w:val="00A66E07"/>
    <w:pPr>
      <w:spacing w:after="0" w:line="240" w:lineRule="auto"/>
    </w:pPr>
    <w:rPr>
      <w:rFonts w:ascii="Times New Roman" w:eastAsia="Times New Roman" w:hAnsi="Times New Roman" w:cs="Times New Roman"/>
      <w:sz w:val="24"/>
      <w:szCs w:val="24"/>
    </w:rPr>
  </w:style>
  <w:style w:type="paragraph" w:customStyle="1" w:styleId="F3D603F7DC7640C7AD18D40CCBB0BFD51">
    <w:name w:val="F3D603F7DC7640C7AD18D40CCBB0BFD51"/>
    <w:rsid w:val="00A66E07"/>
    <w:pPr>
      <w:spacing w:after="0" w:line="240" w:lineRule="auto"/>
    </w:pPr>
    <w:rPr>
      <w:rFonts w:ascii="Times New Roman" w:eastAsia="Times New Roman" w:hAnsi="Times New Roman" w:cs="Times New Roman"/>
      <w:sz w:val="24"/>
      <w:szCs w:val="24"/>
    </w:rPr>
  </w:style>
  <w:style w:type="paragraph" w:customStyle="1" w:styleId="D20DD3D16584436CBD304F68F6D7F84E1">
    <w:name w:val="D20DD3D16584436CBD304F68F6D7F84E1"/>
    <w:rsid w:val="00A66E07"/>
    <w:pPr>
      <w:spacing w:after="0" w:line="240" w:lineRule="auto"/>
    </w:pPr>
    <w:rPr>
      <w:rFonts w:ascii="Times New Roman" w:eastAsia="Times New Roman" w:hAnsi="Times New Roman" w:cs="Times New Roman"/>
      <w:sz w:val="24"/>
      <w:szCs w:val="24"/>
    </w:rPr>
  </w:style>
  <w:style w:type="paragraph" w:customStyle="1" w:styleId="622B0177504E44A8AAF91E36C6C9A20B1">
    <w:name w:val="622B0177504E44A8AAF91E36C6C9A20B1"/>
    <w:rsid w:val="00A66E07"/>
    <w:pPr>
      <w:spacing w:after="0" w:line="240" w:lineRule="auto"/>
    </w:pPr>
    <w:rPr>
      <w:rFonts w:ascii="Times New Roman" w:eastAsia="Times New Roman" w:hAnsi="Times New Roman" w:cs="Times New Roman"/>
      <w:sz w:val="24"/>
      <w:szCs w:val="24"/>
    </w:rPr>
  </w:style>
  <w:style w:type="paragraph" w:customStyle="1" w:styleId="C6DD00200041428BACA8EAFEDAB11BD91">
    <w:name w:val="C6DD00200041428BACA8EAFEDAB11BD91"/>
    <w:rsid w:val="00A66E07"/>
    <w:pPr>
      <w:spacing w:after="0" w:line="240" w:lineRule="auto"/>
    </w:pPr>
    <w:rPr>
      <w:rFonts w:ascii="Times New Roman" w:eastAsia="Times New Roman" w:hAnsi="Times New Roman" w:cs="Times New Roman"/>
      <w:sz w:val="24"/>
      <w:szCs w:val="24"/>
    </w:rPr>
  </w:style>
  <w:style w:type="paragraph" w:customStyle="1" w:styleId="56DB396BD47C4A22B1C37B0F8EA7A6163">
    <w:name w:val="56DB396BD47C4A22B1C37B0F8EA7A6163"/>
    <w:rsid w:val="00AC65D0"/>
    <w:pPr>
      <w:spacing w:after="0" w:line="240" w:lineRule="auto"/>
    </w:pPr>
    <w:rPr>
      <w:rFonts w:ascii="Times New Roman" w:eastAsia="Times New Roman" w:hAnsi="Times New Roman" w:cs="Times New Roman"/>
      <w:sz w:val="24"/>
      <w:szCs w:val="24"/>
    </w:rPr>
  </w:style>
  <w:style w:type="paragraph" w:customStyle="1" w:styleId="B3695F66606148888CE4DB1590BE58963">
    <w:name w:val="B3695F66606148888CE4DB1590BE58963"/>
    <w:rsid w:val="00AC65D0"/>
    <w:pPr>
      <w:spacing w:after="0" w:line="240" w:lineRule="auto"/>
    </w:pPr>
    <w:rPr>
      <w:rFonts w:ascii="Times New Roman" w:eastAsia="Times New Roman" w:hAnsi="Times New Roman" w:cs="Times New Roman"/>
      <w:sz w:val="24"/>
      <w:szCs w:val="24"/>
    </w:rPr>
  </w:style>
  <w:style w:type="paragraph" w:customStyle="1" w:styleId="D349243D6237471BA6813260219B90283">
    <w:name w:val="D349243D6237471BA6813260219B90283"/>
    <w:rsid w:val="00AC65D0"/>
    <w:pPr>
      <w:spacing w:after="0" w:line="240" w:lineRule="auto"/>
    </w:pPr>
    <w:rPr>
      <w:rFonts w:ascii="Times New Roman" w:eastAsia="Times New Roman" w:hAnsi="Times New Roman" w:cs="Times New Roman"/>
      <w:sz w:val="24"/>
      <w:szCs w:val="24"/>
    </w:rPr>
  </w:style>
  <w:style w:type="paragraph" w:customStyle="1" w:styleId="CD7EF7DD092943EE97071718FADD3D9A3">
    <w:name w:val="CD7EF7DD092943EE97071718FADD3D9A3"/>
    <w:rsid w:val="00AC65D0"/>
    <w:pPr>
      <w:spacing w:after="0" w:line="240" w:lineRule="auto"/>
    </w:pPr>
    <w:rPr>
      <w:rFonts w:ascii="Times New Roman" w:eastAsia="Times New Roman" w:hAnsi="Times New Roman" w:cs="Times New Roman"/>
      <w:sz w:val="24"/>
      <w:szCs w:val="24"/>
    </w:rPr>
  </w:style>
  <w:style w:type="paragraph" w:customStyle="1" w:styleId="3DEBC14AEF3E4AD7A614D9F71B1ABFAB3">
    <w:name w:val="3DEBC14AEF3E4AD7A614D9F71B1ABFAB3"/>
    <w:rsid w:val="00AC65D0"/>
    <w:pPr>
      <w:spacing w:after="0" w:line="240" w:lineRule="auto"/>
    </w:pPr>
    <w:rPr>
      <w:rFonts w:ascii="Times New Roman" w:eastAsia="Times New Roman" w:hAnsi="Times New Roman" w:cs="Times New Roman"/>
      <w:sz w:val="24"/>
      <w:szCs w:val="24"/>
    </w:rPr>
  </w:style>
  <w:style w:type="paragraph" w:customStyle="1" w:styleId="8AAACD4DD4C3424B9F6D811F8DE123E83">
    <w:name w:val="8AAACD4DD4C3424B9F6D811F8DE123E83"/>
    <w:rsid w:val="00AC65D0"/>
    <w:pPr>
      <w:spacing w:after="0" w:line="240" w:lineRule="auto"/>
    </w:pPr>
    <w:rPr>
      <w:rFonts w:ascii="Times New Roman" w:eastAsia="Times New Roman" w:hAnsi="Times New Roman" w:cs="Times New Roman"/>
      <w:sz w:val="24"/>
      <w:szCs w:val="24"/>
    </w:rPr>
  </w:style>
  <w:style w:type="paragraph" w:customStyle="1" w:styleId="ECA2C9A4FDA24BAFB25067D04EDBEEC72">
    <w:name w:val="ECA2C9A4FDA24BAFB25067D04EDBEEC72"/>
    <w:rsid w:val="00AC65D0"/>
    <w:pPr>
      <w:spacing w:after="0" w:line="240" w:lineRule="auto"/>
    </w:pPr>
    <w:rPr>
      <w:rFonts w:ascii="Times New Roman" w:eastAsia="Times New Roman" w:hAnsi="Times New Roman" w:cs="Times New Roman"/>
      <w:sz w:val="24"/>
      <w:szCs w:val="24"/>
    </w:rPr>
  </w:style>
  <w:style w:type="paragraph" w:customStyle="1" w:styleId="7EAEF2A14CA44773A83CDA836FD3E93C2">
    <w:name w:val="7EAEF2A14CA44773A83CDA836FD3E93C2"/>
    <w:rsid w:val="00AC65D0"/>
    <w:pPr>
      <w:spacing w:after="0" w:line="240" w:lineRule="auto"/>
    </w:pPr>
    <w:rPr>
      <w:rFonts w:ascii="Times New Roman" w:eastAsia="Times New Roman" w:hAnsi="Times New Roman" w:cs="Times New Roman"/>
      <w:sz w:val="24"/>
      <w:szCs w:val="24"/>
    </w:rPr>
  </w:style>
  <w:style w:type="paragraph" w:customStyle="1" w:styleId="0941335FCA8943AB81796E36619D6C942">
    <w:name w:val="0941335FCA8943AB81796E36619D6C942"/>
    <w:rsid w:val="00AC65D0"/>
    <w:pPr>
      <w:spacing w:after="0" w:line="240" w:lineRule="auto"/>
    </w:pPr>
    <w:rPr>
      <w:rFonts w:ascii="Times New Roman" w:eastAsia="Times New Roman" w:hAnsi="Times New Roman" w:cs="Times New Roman"/>
      <w:sz w:val="24"/>
      <w:szCs w:val="24"/>
    </w:rPr>
  </w:style>
  <w:style w:type="paragraph" w:customStyle="1" w:styleId="D7DD529516F44503B1B1F7A329EFAC922">
    <w:name w:val="D7DD529516F44503B1B1F7A329EFAC922"/>
    <w:rsid w:val="00AC65D0"/>
    <w:pPr>
      <w:spacing w:after="0" w:line="240" w:lineRule="auto"/>
    </w:pPr>
    <w:rPr>
      <w:rFonts w:ascii="Times New Roman" w:eastAsia="Times New Roman" w:hAnsi="Times New Roman" w:cs="Times New Roman"/>
      <w:sz w:val="24"/>
      <w:szCs w:val="24"/>
    </w:rPr>
  </w:style>
  <w:style w:type="paragraph" w:customStyle="1" w:styleId="DA3E281D0F2E49269BD87D95262850992">
    <w:name w:val="DA3E281D0F2E49269BD87D95262850992"/>
    <w:rsid w:val="00AC65D0"/>
    <w:pPr>
      <w:spacing w:after="0" w:line="240" w:lineRule="auto"/>
    </w:pPr>
    <w:rPr>
      <w:rFonts w:ascii="Times New Roman" w:eastAsia="Times New Roman" w:hAnsi="Times New Roman" w:cs="Times New Roman"/>
      <w:sz w:val="24"/>
      <w:szCs w:val="24"/>
    </w:rPr>
  </w:style>
  <w:style w:type="paragraph" w:customStyle="1" w:styleId="E733696633E545329D1C1B226A5206002">
    <w:name w:val="E733696633E545329D1C1B226A5206002"/>
    <w:rsid w:val="00AC65D0"/>
    <w:pPr>
      <w:spacing w:after="0" w:line="240" w:lineRule="auto"/>
    </w:pPr>
    <w:rPr>
      <w:rFonts w:ascii="Times New Roman" w:eastAsia="Times New Roman" w:hAnsi="Times New Roman" w:cs="Times New Roman"/>
      <w:sz w:val="24"/>
      <w:szCs w:val="24"/>
    </w:rPr>
  </w:style>
  <w:style w:type="paragraph" w:customStyle="1" w:styleId="E4666A88B4184AEC8064E2F1E052C8572">
    <w:name w:val="E4666A88B4184AEC8064E2F1E052C8572"/>
    <w:rsid w:val="00AC65D0"/>
    <w:pPr>
      <w:spacing w:after="0" w:line="240" w:lineRule="auto"/>
    </w:pPr>
    <w:rPr>
      <w:rFonts w:ascii="Times New Roman" w:eastAsia="Times New Roman" w:hAnsi="Times New Roman" w:cs="Times New Roman"/>
      <w:sz w:val="24"/>
      <w:szCs w:val="24"/>
    </w:rPr>
  </w:style>
  <w:style w:type="paragraph" w:customStyle="1" w:styleId="CF07BF14B5284AE2A1D0073512C08ECC2">
    <w:name w:val="CF07BF14B5284AE2A1D0073512C08ECC2"/>
    <w:rsid w:val="00AC65D0"/>
    <w:pPr>
      <w:spacing w:after="0" w:line="240" w:lineRule="auto"/>
    </w:pPr>
    <w:rPr>
      <w:rFonts w:ascii="Times New Roman" w:eastAsia="Times New Roman" w:hAnsi="Times New Roman" w:cs="Times New Roman"/>
      <w:sz w:val="24"/>
      <w:szCs w:val="24"/>
    </w:rPr>
  </w:style>
  <w:style w:type="paragraph" w:customStyle="1" w:styleId="F3D603F7DC7640C7AD18D40CCBB0BFD52">
    <w:name w:val="F3D603F7DC7640C7AD18D40CCBB0BFD52"/>
    <w:rsid w:val="00AC65D0"/>
    <w:pPr>
      <w:spacing w:after="0" w:line="240" w:lineRule="auto"/>
    </w:pPr>
    <w:rPr>
      <w:rFonts w:ascii="Times New Roman" w:eastAsia="Times New Roman" w:hAnsi="Times New Roman" w:cs="Times New Roman"/>
      <w:sz w:val="24"/>
      <w:szCs w:val="24"/>
    </w:rPr>
  </w:style>
  <w:style w:type="paragraph" w:customStyle="1" w:styleId="D20DD3D16584436CBD304F68F6D7F84E2">
    <w:name w:val="D20DD3D16584436CBD304F68F6D7F84E2"/>
    <w:rsid w:val="00AC65D0"/>
    <w:pPr>
      <w:spacing w:after="0" w:line="240" w:lineRule="auto"/>
    </w:pPr>
    <w:rPr>
      <w:rFonts w:ascii="Times New Roman" w:eastAsia="Times New Roman" w:hAnsi="Times New Roman" w:cs="Times New Roman"/>
      <w:sz w:val="24"/>
      <w:szCs w:val="24"/>
    </w:rPr>
  </w:style>
  <w:style w:type="paragraph" w:customStyle="1" w:styleId="622B0177504E44A8AAF91E36C6C9A20B2">
    <w:name w:val="622B0177504E44A8AAF91E36C6C9A20B2"/>
    <w:rsid w:val="00AC65D0"/>
    <w:pPr>
      <w:spacing w:after="0" w:line="240" w:lineRule="auto"/>
    </w:pPr>
    <w:rPr>
      <w:rFonts w:ascii="Times New Roman" w:eastAsia="Times New Roman" w:hAnsi="Times New Roman" w:cs="Times New Roman"/>
      <w:sz w:val="24"/>
      <w:szCs w:val="24"/>
    </w:rPr>
  </w:style>
  <w:style w:type="paragraph" w:customStyle="1" w:styleId="C6DD00200041428BACA8EAFEDAB11BD92">
    <w:name w:val="C6DD00200041428BACA8EAFEDAB11BD92"/>
    <w:rsid w:val="00AC65D0"/>
    <w:pPr>
      <w:spacing w:after="0" w:line="240" w:lineRule="auto"/>
    </w:pPr>
    <w:rPr>
      <w:rFonts w:ascii="Times New Roman" w:eastAsia="Times New Roman" w:hAnsi="Times New Roman" w:cs="Times New Roman"/>
      <w:sz w:val="24"/>
      <w:szCs w:val="24"/>
    </w:rPr>
  </w:style>
  <w:style w:type="paragraph" w:customStyle="1" w:styleId="56DB396BD47C4A22B1C37B0F8EA7A6164">
    <w:name w:val="56DB396BD47C4A22B1C37B0F8EA7A6164"/>
    <w:rsid w:val="00157C0B"/>
    <w:pPr>
      <w:spacing w:after="0" w:line="240" w:lineRule="auto"/>
    </w:pPr>
    <w:rPr>
      <w:rFonts w:ascii="Times New Roman" w:eastAsia="Times New Roman" w:hAnsi="Times New Roman" w:cs="Times New Roman"/>
      <w:sz w:val="24"/>
      <w:szCs w:val="24"/>
    </w:rPr>
  </w:style>
  <w:style w:type="paragraph" w:customStyle="1" w:styleId="B3695F66606148888CE4DB1590BE58964">
    <w:name w:val="B3695F66606148888CE4DB1590BE58964"/>
    <w:rsid w:val="00157C0B"/>
    <w:pPr>
      <w:spacing w:after="0" w:line="240" w:lineRule="auto"/>
    </w:pPr>
    <w:rPr>
      <w:rFonts w:ascii="Times New Roman" w:eastAsia="Times New Roman" w:hAnsi="Times New Roman" w:cs="Times New Roman"/>
      <w:sz w:val="24"/>
      <w:szCs w:val="24"/>
    </w:rPr>
  </w:style>
  <w:style w:type="paragraph" w:customStyle="1" w:styleId="D349243D6237471BA6813260219B90284">
    <w:name w:val="D349243D6237471BA6813260219B90284"/>
    <w:rsid w:val="00157C0B"/>
    <w:pPr>
      <w:spacing w:after="0" w:line="240" w:lineRule="auto"/>
    </w:pPr>
    <w:rPr>
      <w:rFonts w:ascii="Times New Roman" w:eastAsia="Times New Roman" w:hAnsi="Times New Roman" w:cs="Times New Roman"/>
      <w:sz w:val="24"/>
      <w:szCs w:val="24"/>
    </w:rPr>
  </w:style>
  <w:style w:type="paragraph" w:customStyle="1" w:styleId="CD7EF7DD092943EE97071718FADD3D9A4">
    <w:name w:val="CD7EF7DD092943EE97071718FADD3D9A4"/>
    <w:rsid w:val="00157C0B"/>
    <w:pPr>
      <w:spacing w:after="0" w:line="240" w:lineRule="auto"/>
    </w:pPr>
    <w:rPr>
      <w:rFonts w:ascii="Times New Roman" w:eastAsia="Times New Roman" w:hAnsi="Times New Roman" w:cs="Times New Roman"/>
      <w:sz w:val="24"/>
      <w:szCs w:val="24"/>
    </w:rPr>
  </w:style>
  <w:style w:type="paragraph" w:customStyle="1" w:styleId="3DEBC14AEF3E4AD7A614D9F71B1ABFAB4">
    <w:name w:val="3DEBC14AEF3E4AD7A614D9F71B1ABFAB4"/>
    <w:rsid w:val="00157C0B"/>
    <w:pPr>
      <w:spacing w:after="0" w:line="240" w:lineRule="auto"/>
    </w:pPr>
    <w:rPr>
      <w:rFonts w:ascii="Times New Roman" w:eastAsia="Times New Roman" w:hAnsi="Times New Roman" w:cs="Times New Roman"/>
      <w:sz w:val="24"/>
      <w:szCs w:val="24"/>
    </w:rPr>
  </w:style>
  <w:style w:type="paragraph" w:customStyle="1" w:styleId="8AAACD4DD4C3424B9F6D811F8DE123E84">
    <w:name w:val="8AAACD4DD4C3424B9F6D811F8DE123E84"/>
    <w:rsid w:val="00157C0B"/>
    <w:pPr>
      <w:spacing w:after="0" w:line="240" w:lineRule="auto"/>
    </w:pPr>
    <w:rPr>
      <w:rFonts w:ascii="Times New Roman" w:eastAsia="Times New Roman" w:hAnsi="Times New Roman" w:cs="Times New Roman"/>
      <w:sz w:val="24"/>
      <w:szCs w:val="24"/>
    </w:rPr>
  </w:style>
  <w:style w:type="paragraph" w:customStyle="1" w:styleId="ECA2C9A4FDA24BAFB25067D04EDBEEC73">
    <w:name w:val="ECA2C9A4FDA24BAFB25067D04EDBEEC73"/>
    <w:rsid w:val="00157C0B"/>
    <w:pPr>
      <w:spacing w:after="0" w:line="240" w:lineRule="auto"/>
    </w:pPr>
    <w:rPr>
      <w:rFonts w:ascii="Times New Roman" w:eastAsia="Times New Roman" w:hAnsi="Times New Roman" w:cs="Times New Roman"/>
      <w:sz w:val="24"/>
      <w:szCs w:val="24"/>
    </w:rPr>
  </w:style>
  <w:style w:type="paragraph" w:customStyle="1" w:styleId="7EAEF2A14CA44773A83CDA836FD3E93C3">
    <w:name w:val="7EAEF2A14CA44773A83CDA836FD3E93C3"/>
    <w:rsid w:val="00157C0B"/>
    <w:pPr>
      <w:spacing w:after="0" w:line="240" w:lineRule="auto"/>
    </w:pPr>
    <w:rPr>
      <w:rFonts w:ascii="Times New Roman" w:eastAsia="Times New Roman" w:hAnsi="Times New Roman" w:cs="Times New Roman"/>
      <w:sz w:val="24"/>
      <w:szCs w:val="24"/>
    </w:rPr>
  </w:style>
  <w:style w:type="paragraph" w:customStyle="1" w:styleId="0941335FCA8943AB81796E36619D6C943">
    <w:name w:val="0941335FCA8943AB81796E36619D6C943"/>
    <w:rsid w:val="00157C0B"/>
    <w:pPr>
      <w:spacing w:after="0" w:line="240" w:lineRule="auto"/>
    </w:pPr>
    <w:rPr>
      <w:rFonts w:ascii="Times New Roman" w:eastAsia="Times New Roman" w:hAnsi="Times New Roman" w:cs="Times New Roman"/>
      <w:sz w:val="24"/>
      <w:szCs w:val="24"/>
    </w:rPr>
  </w:style>
  <w:style w:type="paragraph" w:customStyle="1" w:styleId="D7DD529516F44503B1B1F7A329EFAC923">
    <w:name w:val="D7DD529516F44503B1B1F7A329EFAC923"/>
    <w:rsid w:val="00157C0B"/>
    <w:pPr>
      <w:spacing w:after="0" w:line="240" w:lineRule="auto"/>
    </w:pPr>
    <w:rPr>
      <w:rFonts w:ascii="Times New Roman" w:eastAsia="Times New Roman" w:hAnsi="Times New Roman" w:cs="Times New Roman"/>
      <w:sz w:val="24"/>
      <w:szCs w:val="24"/>
    </w:rPr>
  </w:style>
  <w:style w:type="paragraph" w:customStyle="1" w:styleId="DA3E281D0F2E49269BD87D95262850993">
    <w:name w:val="DA3E281D0F2E49269BD87D95262850993"/>
    <w:rsid w:val="00157C0B"/>
    <w:pPr>
      <w:spacing w:after="0" w:line="240" w:lineRule="auto"/>
    </w:pPr>
    <w:rPr>
      <w:rFonts w:ascii="Times New Roman" w:eastAsia="Times New Roman" w:hAnsi="Times New Roman" w:cs="Times New Roman"/>
      <w:sz w:val="24"/>
      <w:szCs w:val="24"/>
    </w:rPr>
  </w:style>
  <w:style w:type="paragraph" w:customStyle="1" w:styleId="E733696633E545329D1C1B226A5206003">
    <w:name w:val="E733696633E545329D1C1B226A5206003"/>
    <w:rsid w:val="00157C0B"/>
    <w:pPr>
      <w:spacing w:after="0" w:line="240" w:lineRule="auto"/>
    </w:pPr>
    <w:rPr>
      <w:rFonts w:ascii="Times New Roman" w:eastAsia="Times New Roman" w:hAnsi="Times New Roman" w:cs="Times New Roman"/>
      <w:sz w:val="24"/>
      <w:szCs w:val="24"/>
    </w:rPr>
  </w:style>
  <w:style w:type="paragraph" w:customStyle="1" w:styleId="E4666A88B4184AEC8064E2F1E052C8573">
    <w:name w:val="E4666A88B4184AEC8064E2F1E052C8573"/>
    <w:rsid w:val="00157C0B"/>
    <w:pPr>
      <w:spacing w:after="0" w:line="240" w:lineRule="auto"/>
    </w:pPr>
    <w:rPr>
      <w:rFonts w:ascii="Times New Roman" w:eastAsia="Times New Roman" w:hAnsi="Times New Roman" w:cs="Times New Roman"/>
      <w:sz w:val="24"/>
      <w:szCs w:val="24"/>
    </w:rPr>
  </w:style>
  <w:style w:type="paragraph" w:customStyle="1" w:styleId="CF07BF14B5284AE2A1D0073512C08ECC3">
    <w:name w:val="CF07BF14B5284AE2A1D0073512C08ECC3"/>
    <w:rsid w:val="00157C0B"/>
    <w:pPr>
      <w:spacing w:after="0" w:line="240" w:lineRule="auto"/>
    </w:pPr>
    <w:rPr>
      <w:rFonts w:ascii="Times New Roman" w:eastAsia="Times New Roman" w:hAnsi="Times New Roman" w:cs="Times New Roman"/>
      <w:sz w:val="24"/>
      <w:szCs w:val="24"/>
    </w:rPr>
  </w:style>
  <w:style w:type="paragraph" w:customStyle="1" w:styleId="F3D603F7DC7640C7AD18D40CCBB0BFD53">
    <w:name w:val="F3D603F7DC7640C7AD18D40CCBB0BFD53"/>
    <w:rsid w:val="00157C0B"/>
    <w:pPr>
      <w:spacing w:after="0" w:line="240" w:lineRule="auto"/>
    </w:pPr>
    <w:rPr>
      <w:rFonts w:ascii="Times New Roman" w:eastAsia="Times New Roman" w:hAnsi="Times New Roman" w:cs="Times New Roman"/>
      <w:sz w:val="24"/>
      <w:szCs w:val="24"/>
    </w:rPr>
  </w:style>
  <w:style w:type="paragraph" w:customStyle="1" w:styleId="D20DD3D16584436CBD304F68F6D7F84E3">
    <w:name w:val="D20DD3D16584436CBD304F68F6D7F84E3"/>
    <w:rsid w:val="00157C0B"/>
    <w:pPr>
      <w:spacing w:after="0" w:line="240" w:lineRule="auto"/>
    </w:pPr>
    <w:rPr>
      <w:rFonts w:ascii="Times New Roman" w:eastAsia="Times New Roman" w:hAnsi="Times New Roman" w:cs="Times New Roman"/>
      <w:sz w:val="24"/>
      <w:szCs w:val="24"/>
    </w:rPr>
  </w:style>
  <w:style w:type="paragraph" w:customStyle="1" w:styleId="622B0177504E44A8AAF91E36C6C9A20B3">
    <w:name w:val="622B0177504E44A8AAF91E36C6C9A20B3"/>
    <w:rsid w:val="00157C0B"/>
    <w:pPr>
      <w:spacing w:after="0" w:line="240" w:lineRule="auto"/>
    </w:pPr>
    <w:rPr>
      <w:rFonts w:ascii="Times New Roman" w:eastAsia="Times New Roman" w:hAnsi="Times New Roman" w:cs="Times New Roman"/>
      <w:sz w:val="24"/>
      <w:szCs w:val="24"/>
    </w:rPr>
  </w:style>
  <w:style w:type="paragraph" w:customStyle="1" w:styleId="C6DD00200041428BACA8EAFEDAB11BD93">
    <w:name w:val="C6DD00200041428BACA8EAFEDAB11BD93"/>
    <w:rsid w:val="00157C0B"/>
    <w:pPr>
      <w:spacing w:after="0" w:line="240" w:lineRule="auto"/>
    </w:pPr>
    <w:rPr>
      <w:rFonts w:ascii="Times New Roman" w:eastAsia="Times New Roman" w:hAnsi="Times New Roman" w:cs="Times New Roman"/>
      <w:sz w:val="24"/>
      <w:szCs w:val="24"/>
    </w:rPr>
  </w:style>
  <w:style w:type="paragraph" w:customStyle="1" w:styleId="A4693C41B5D84C53B220A46399DE27BF">
    <w:name w:val="A4693C41B5D84C53B220A46399DE27BF"/>
    <w:rsid w:val="00157C0B"/>
  </w:style>
  <w:style w:type="paragraph" w:customStyle="1" w:styleId="A0E0B882B5CF4ECE80C1ECCEF2FD7210">
    <w:name w:val="A0E0B882B5CF4ECE80C1ECCEF2FD7210"/>
    <w:rsid w:val="00157C0B"/>
  </w:style>
  <w:style w:type="paragraph" w:customStyle="1" w:styleId="4162FE851A094EE99262AFE7B2A0E6D9">
    <w:name w:val="4162FE851A094EE99262AFE7B2A0E6D9"/>
    <w:rsid w:val="00157C0B"/>
  </w:style>
  <w:style w:type="paragraph" w:customStyle="1" w:styleId="56DB396BD47C4A22B1C37B0F8EA7A6165">
    <w:name w:val="56DB396BD47C4A22B1C37B0F8EA7A6165"/>
    <w:rsid w:val="00FB3862"/>
    <w:pPr>
      <w:spacing w:after="0" w:line="240" w:lineRule="auto"/>
    </w:pPr>
    <w:rPr>
      <w:rFonts w:ascii="Times New Roman" w:eastAsia="Times New Roman" w:hAnsi="Times New Roman" w:cs="Times New Roman"/>
      <w:sz w:val="24"/>
      <w:szCs w:val="24"/>
    </w:rPr>
  </w:style>
  <w:style w:type="paragraph" w:customStyle="1" w:styleId="B3695F66606148888CE4DB1590BE58965">
    <w:name w:val="B3695F66606148888CE4DB1590BE58965"/>
    <w:rsid w:val="00FB3862"/>
    <w:pPr>
      <w:spacing w:after="0" w:line="240" w:lineRule="auto"/>
    </w:pPr>
    <w:rPr>
      <w:rFonts w:ascii="Times New Roman" w:eastAsia="Times New Roman" w:hAnsi="Times New Roman" w:cs="Times New Roman"/>
      <w:sz w:val="24"/>
      <w:szCs w:val="24"/>
    </w:rPr>
  </w:style>
  <w:style w:type="paragraph" w:customStyle="1" w:styleId="D349243D6237471BA6813260219B90285">
    <w:name w:val="D349243D6237471BA6813260219B90285"/>
    <w:rsid w:val="00FB3862"/>
    <w:pPr>
      <w:spacing w:after="0" w:line="240" w:lineRule="auto"/>
    </w:pPr>
    <w:rPr>
      <w:rFonts w:ascii="Times New Roman" w:eastAsia="Times New Roman" w:hAnsi="Times New Roman" w:cs="Times New Roman"/>
      <w:sz w:val="24"/>
      <w:szCs w:val="24"/>
    </w:rPr>
  </w:style>
  <w:style w:type="paragraph" w:customStyle="1" w:styleId="CD7EF7DD092943EE97071718FADD3D9A5">
    <w:name w:val="CD7EF7DD092943EE97071718FADD3D9A5"/>
    <w:rsid w:val="00FB3862"/>
    <w:pPr>
      <w:spacing w:after="0" w:line="240" w:lineRule="auto"/>
    </w:pPr>
    <w:rPr>
      <w:rFonts w:ascii="Times New Roman" w:eastAsia="Times New Roman" w:hAnsi="Times New Roman" w:cs="Times New Roman"/>
      <w:sz w:val="24"/>
      <w:szCs w:val="24"/>
    </w:rPr>
  </w:style>
  <w:style w:type="paragraph" w:customStyle="1" w:styleId="3DEBC14AEF3E4AD7A614D9F71B1ABFAB5">
    <w:name w:val="3DEBC14AEF3E4AD7A614D9F71B1ABFAB5"/>
    <w:rsid w:val="00FB3862"/>
    <w:pPr>
      <w:spacing w:after="0" w:line="240" w:lineRule="auto"/>
    </w:pPr>
    <w:rPr>
      <w:rFonts w:ascii="Times New Roman" w:eastAsia="Times New Roman" w:hAnsi="Times New Roman" w:cs="Times New Roman"/>
      <w:sz w:val="24"/>
      <w:szCs w:val="24"/>
    </w:rPr>
  </w:style>
  <w:style w:type="paragraph" w:customStyle="1" w:styleId="8AAACD4DD4C3424B9F6D811F8DE123E85">
    <w:name w:val="8AAACD4DD4C3424B9F6D811F8DE123E85"/>
    <w:rsid w:val="00FB3862"/>
    <w:pPr>
      <w:spacing w:after="0" w:line="240" w:lineRule="auto"/>
    </w:pPr>
    <w:rPr>
      <w:rFonts w:ascii="Times New Roman" w:eastAsia="Times New Roman" w:hAnsi="Times New Roman" w:cs="Times New Roman"/>
      <w:sz w:val="24"/>
      <w:szCs w:val="24"/>
    </w:rPr>
  </w:style>
  <w:style w:type="paragraph" w:customStyle="1" w:styleId="A4693C41B5D84C53B220A46399DE27BF1">
    <w:name w:val="A4693C41B5D84C53B220A46399DE27BF1"/>
    <w:rsid w:val="00FB3862"/>
    <w:pPr>
      <w:spacing w:after="0" w:line="240" w:lineRule="auto"/>
    </w:pPr>
    <w:rPr>
      <w:rFonts w:ascii="Times New Roman" w:eastAsia="Times New Roman" w:hAnsi="Times New Roman" w:cs="Times New Roman"/>
      <w:sz w:val="24"/>
      <w:szCs w:val="24"/>
    </w:rPr>
  </w:style>
  <w:style w:type="paragraph" w:customStyle="1" w:styleId="A0E0B882B5CF4ECE80C1ECCEF2FD72101">
    <w:name w:val="A0E0B882B5CF4ECE80C1ECCEF2FD72101"/>
    <w:rsid w:val="00FB3862"/>
    <w:pPr>
      <w:spacing w:after="0" w:line="240" w:lineRule="auto"/>
    </w:pPr>
    <w:rPr>
      <w:rFonts w:ascii="Times New Roman" w:eastAsia="Times New Roman" w:hAnsi="Times New Roman" w:cs="Times New Roman"/>
      <w:sz w:val="24"/>
      <w:szCs w:val="24"/>
    </w:rPr>
  </w:style>
  <w:style w:type="paragraph" w:customStyle="1" w:styleId="4162FE851A094EE99262AFE7B2A0E6D91">
    <w:name w:val="4162FE851A094EE99262AFE7B2A0E6D91"/>
    <w:rsid w:val="00FB3862"/>
    <w:pPr>
      <w:spacing w:after="0" w:line="240" w:lineRule="auto"/>
    </w:pPr>
    <w:rPr>
      <w:rFonts w:ascii="Times New Roman" w:eastAsia="Times New Roman" w:hAnsi="Times New Roman" w:cs="Times New Roman"/>
      <w:sz w:val="24"/>
      <w:szCs w:val="24"/>
    </w:rPr>
  </w:style>
  <w:style w:type="paragraph" w:customStyle="1" w:styleId="ECA2C9A4FDA24BAFB25067D04EDBEEC74">
    <w:name w:val="ECA2C9A4FDA24BAFB25067D04EDBEEC74"/>
    <w:rsid w:val="00FB3862"/>
    <w:pPr>
      <w:spacing w:after="0" w:line="240" w:lineRule="auto"/>
    </w:pPr>
    <w:rPr>
      <w:rFonts w:ascii="Times New Roman" w:eastAsia="Times New Roman" w:hAnsi="Times New Roman" w:cs="Times New Roman"/>
      <w:sz w:val="24"/>
      <w:szCs w:val="24"/>
    </w:rPr>
  </w:style>
  <w:style w:type="paragraph" w:customStyle="1" w:styleId="7EAEF2A14CA44773A83CDA836FD3E93C4">
    <w:name w:val="7EAEF2A14CA44773A83CDA836FD3E93C4"/>
    <w:rsid w:val="00FB3862"/>
    <w:pPr>
      <w:spacing w:after="0" w:line="240" w:lineRule="auto"/>
    </w:pPr>
    <w:rPr>
      <w:rFonts w:ascii="Times New Roman" w:eastAsia="Times New Roman" w:hAnsi="Times New Roman" w:cs="Times New Roman"/>
      <w:sz w:val="24"/>
      <w:szCs w:val="24"/>
    </w:rPr>
  </w:style>
  <w:style w:type="paragraph" w:customStyle="1" w:styleId="0941335FCA8943AB81796E36619D6C944">
    <w:name w:val="0941335FCA8943AB81796E36619D6C944"/>
    <w:rsid w:val="00FB3862"/>
    <w:pPr>
      <w:spacing w:after="0" w:line="240" w:lineRule="auto"/>
    </w:pPr>
    <w:rPr>
      <w:rFonts w:ascii="Times New Roman" w:eastAsia="Times New Roman" w:hAnsi="Times New Roman" w:cs="Times New Roman"/>
      <w:sz w:val="24"/>
      <w:szCs w:val="24"/>
    </w:rPr>
  </w:style>
  <w:style w:type="paragraph" w:customStyle="1" w:styleId="D7DD529516F44503B1B1F7A329EFAC924">
    <w:name w:val="D7DD529516F44503B1B1F7A329EFAC924"/>
    <w:rsid w:val="00FB3862"/>
    <w:pPr>
      <w:spacing w:after="0" w:line="240" w:lineRule="auto"/>
    </w:pPr>
    <w:rPr>
      <w:rFonts w:ascii="Times New Roman" w:eastAsia="Times New Roman" w:hAnsi="Times New Roman" w:cs="Times New Roman"/>
      <w:sz w:val="24"/>
      <w:szCs w:val="24"/>
    </w:rPr>
  </w:style>
  <w:style w:type="paragraph" w:customStyle="1" w:styleId="DA3E281D0F2E49269BD87D95262850994">
    <w:name w:val="DA3E281D0F2E49269BD87D95262850994"/>
    <w:rsid w:val="00FB3862"/>
    <w:pPr>
      <w:spacing w:after="0" w:line="240" w:lineRule="auto"/>
    </w:pPr>
    <w:rPr>
      <w:rFonts w:ascii="Times New Roman" w:eastAsia="Times New Roman" w:hAnsi="Times New Roman" w:cs="Times New Roman"/>
      <w:sz w:val="24"/>
      <w:szCs w:val="24"/>
    </w:rPr>
  </w:style>
  <w:style w:type="paragraph" w:customStyle="1" w:styleId="E733696633E545329D1C1B226A5206004">
    <w:name w:val="E733696633E545329D1C1B226A5206004"/>
    <w:rsid w:val="00FB3862"/>
    <w:pPr>
      <w:spacing w:after="0" w:line="240" w:lineRule="auto"/>
    </w:pPr>
    <w:rPr>
      <w:rFonts w:ascii="Times New Roman" w:eastAsia="Times New Roman" w:hAnsi="Times New Roman" w:cs="Times New Roman"/>
      <w:sz w:val="24"/>
      <w:szCs w:val="24"/>
    </w:rPr>
  </w:style>
  <w:style w:type="paragraph" w:customStyle="1" w:styleId="E4666A88B4184AEC8064E2F1E052C8574">
    <w:name w:val="E4666A88B4184AEC8064E2F1E052C8574"/>
    <w:rsid w:val="00FB3862"/>
    <w:pPr>
      <w:spacing w:after="0" w:line="240" w:lineRule="auto"/>
    </w:pPr>
    <w:rPr>
      <w:rFonts w:ascii="Times New Roman" w:eastAsia="Times New Roman" w:hAnsi="Times New Roman" w:cs="Times New Roman"/>
      <w:sz w:val="24"/>
      <w:szCs w:val="24"/>
    </w:rPr>
  </w:style>
  <w:style w:type="paragraph" w:customStyle="1" w:styleId="CF07BF14B5284AE2A1D0073512C08ECC4">
    <w:name w:val="CF07BF14B5284AE2A1D0073512C08ECC4"/>
    <w:rsid w:val="00FB3862"/>
    <w:pPr>
      <w:spacing w:after="0" w:line="240" w:lineRule="auto"/>
    </w:pPr>
    <w:rPr>
      <w:rFonts w:ascii="Times New Roman" w:eastAsia="Times New Roman" w:hAnsi="Times New Roman" w:cs="Times New Roman"/>
      <w:sz w:val="24"/>
      <w:szCs w:val="24"/>
    </w:rPr>
  </w:style>
  <w:style w:type="paragraph" w:customStyle="1" w:styleId="F3D603F7DC7640C7AD18D40CCBB0BFD54">
    <w:name w:val="F3D603F7DC7640C7AD18D40CCBB0BFD54"/>
    <w:rsid w:val="00FB3862"/>
    <w:pPr>
      <w:spacing w:after="0" w:line="240" w:lineRule="auto"/>
    </w:pPr>
    <w:rPr>
      <w:rFonts w:ascii="Times New Roman" w:eastAsia="Times New Roman" w:hAnsi="Times New Roman" w:cs="Times New Roman"/>
      <w:sz w:val="24"/>
      <w:szCs w:val="24"/>
    </w:rPr>
  </w:style>
  <w:style w:type="paragraph" w:customStyle="1" w:styleId="D20DD3D16584436CBD304F68F6D7F84E4">
    <w:name w:val="D20DD3D16584436CBD304F68F6D7F84E4"/>
    <w:rsid w:val="00FB3862"/>
    <w:pPr>
      <w:spacing w:after="0" w:line="240" w:lineRule="auto"/>
    </w:pPr>
    <w:rPr>
      <w:rFonts w:ascii="Times New Roman" w:eastAsia="Times New Roman" w:hAnsi="Times New Roman" w:cs="Times New Roman"/>
      <w:sz w:val="24"/>
      <w:szCs w:val="24"/>
    </w:rPr>
  </w:style>
  <w:style w:type="paragraph" w:customStyle="1" w:styleId="622B0177504E44A8AAF91E36C6C9A20B4">
    <w:name w:val="622B0177504E44A8AAF91E36C6C9A20B4"/>
    <w:rsid w:val="00FB3862"/>
    <w:pPr>
      <w:spacing w:after="0" w:line="240" w:lineRule="auto"/>
    </w:pPr>
    <w:rPr>
      <w:rFonts w:ascii="Times New Roman" w:eastAsia="Times New Roman" w:hAnsi="Times New Roman" w:cs="Times New Roman"/>
      <w:sz w:val="24"/>
      <w:szCs w:val="24"/>
    </w:rPr>
  </w:style>
  <w:style w:type="paragraph" w:customStyle="1" w:styleId="C6DD00200041428BACA8EAFEDAB11BD94">
    <w:name w:val="C6DD00200041428BACA8EAFEDAB11BD94"/>
    <w:rsid w:val="00FB3862"/>
    <w:pPr>
      <w:spacing w:after="0" w:line="240" w:lineRule="auto"/>
    </w:pPr>
    <w:rPr>
      <w:rFonts w:ascii="Times New Roman" w:eastAsia="Times New Roman" w:hAnsi="Times New Roman" w:cs="Times New Roman"/>
      <w:sz w:val="24"/>
      <w:szCs w:val="24"/>
    </w:rPr>
  </w:style>
  <w:style w:type="paragraph" w:customStyle="1" w:styleId="82EF6B9DE90148EEB40808789C164C56">
    <w:name w:val="82EF6B9DE90148EEB40808789C164C56"/>
    <w:rsid w:val="00FA30D1"/>
  </w:style>
  <w:style w:type="paragraph" w:customStyle="1" w:styleId="63B1EECC7E774E8A85B8C97426260CF9">
    <w:name w:val="63B1EECC7E774E8A85B8C97426260CF9"/>
    <w:rsid w:val="00FA30D1"/>
  </w:style>
  <w:style w:type="paragraph" w:customStyle="1" w:styleId="C357AD76699D4F7D85191DDBB765B322">
    <w:name w:val="C357AD76699D4F7D85191DDBB765B322"/>
    <w:rsid w:val="00FA30D1"/>
  </w:style>
  <w:style w:type="paragraph" w:customStyle="1" w:styleId="1446A12549904C1CB8F9599989C1DFB7">
    <w:name w:val="1446A12549904C1CB8F9599989C1DFB7"/>
    <w:rsid w:val="00FA30D1"/>
  </w:style>
  <w:style w:type="paragraph" w:customStyle="1" w:styleId="DBC553E1045944E09592869D0ADCE6AB">
    <w:name w:val="DBC553E1045944E09592869D0ADCE6AB"/>
    <w:rsid w:val="00FA30D1"/>
  </w:style>
  <w:style w:type="paragraph" w:customStyle="1" w:styleId="B7514ECB19174672B9BE95B5ECE0C864">
    <w:name w:val="B7514ECB19174672B9BE95B5ECE0C864"/>
    <w:rsid w:val="00FA30D1"/>
  </w:style>
  <w:style w:type="paragraph" w:customStyle="1" w:styleId="4E26780C08324869BFC3DFFACFF6F509">
    <w:name w:val="4E26780C08324869BFC3DFFACFF6F509"/>
    <w:rsid w:val="00FA30D1"/>
  </w:style>
  <w:style w:type="paragraph" w:customStyle="1" w:styleId="43FCE1F2202C40E29C8D5263F3A293AB">
    <w:name w:val="43FCE1F2202C40E29C8D5263F3A293AB"/>
    <w:rsid w:val="00FA30D1"/>
  </w:style>
  <w:style w:type="paragraph" w:customStyle="1" w:styleId="AE20E3D30128490B829C9F9693B87D9B">
    <w:name w:val="AE20E3D30128490B829C9F9693B87D9B"/>
    <w:rsid w:val="00FA30D1"/>
  </w:style>
  <w:style w:type="paragraph" w:customStyle="1" w:styleId="059D88D14CC1457FA15912F6BD08D6B0">
    <w:name w:val="059D88D14CC1457FA15912F6BD08D6B0"/>
    <w:rsid w:val="00FA30D1"/>
  </w:style>
  <w:style w:type="paragraph" w:customStyle="1" w:styleId="BE2960E9AAE544019E8029E5544927C8">
    <w:name w:val="BE2960E9AAE544019E8029E5544927C8"/>
    <w:rsid w:val="00FA30D1"/>
  </w:style>
  <w:style w:type="paragraph" w:customStyle="1" w:styleId="A61B0FE17A384C30B37A74DE3CCF3BBE">
    <w:name w:val="A61B0FE17A384C30B37A74DE3CCF3BBE"/>
    <w:rsid w:val="00FA30D1"/>
  </w:style>
  <w:style w:type="paragraph" w:customStyle="1" w:styleId="CBABB528290C4C69B1A0B8EFA261929B">
    <w:name w:val="CBABB528290C4C69B1A0B8EFA261929B"/>
    <w:rsid w:val="00FA30D1"/>
  </w:style>
  <w:style w:type="paragraph" w:customStyle="1" w:styleId="2B89D0530D3D406997ACE6668376DC54">
    <w:name w:val="2B89D0530D3D406997ACE6668376DC54"/>
    <w:rsid w:val="00FA30D1"/>
  </w:style>
  <w:style w:type="paragraph" w:customStyle="1" w:styleId="56DB396BD47C4A22B1C37B0F8EA7A6166">
    <w:name w:val="56DB396BD47C4A22B1C37B0F8EA7A6166"/>
    <w:rsid w:val="00FA30D1"/>
    <w:pPr>
      <w:spacing w:after="0" w:line="240" w:lineRule="auto"/>
    </w:pPr>
    <w:rPr>
      <w:rFonts w:ascii="Times New Roman" w:eastAsia="Times New Roman" w:hAnsi="Times New Roman" w:cs="Times New Roman"/>
      <w:sz w:val="24"/>
      <w:szCs w:val="24"/>
    </w:rPr>
  </w:style>
  <w:style w:type="paragraph" w:customStyle="1" w:styleId="B3695F66606148888CE4DB1590BE58966">
    <w:name w:val="B3695F66606148888CE4DB1590BE58966"/>
    <w:rsid w:val="00FA30D1"/>
    <w:pPr>
      <w:spacing w:after="0" w:line="240" w:lineRule="auto"/>
    </w:pPr>
    <w:rPr>
      <w:rFonts w:ascii="Times New Roman" w:eastAsia="Times New Roman" w:hAnsi="Times New Roman" w:cs="Times New Roman"/>
      <w:sz w:val="24"/>
      <w:szCs w:val="24"/>
    </w:rPr>
  </w:style>
  <w:style w:type="paragraph" w:customStyle="1" w:styleId="D349243D6237471BA6813260219B90286">
    <w:name w:val="D349243D6237471BA6813260219B90286"/>
    <w:rsid w:val="00FA30D1"/>
    <w:pPr>
      <w:spacing w:after="0" w:line="240" w:lineRule="auto"/>
    </w:pPr>
    <w:rPr>
      <w:rFonts w:ascii="Times New Roman" w:eastAsia="Times New Roman" w:hAnsi="Times New Roman" w:cs="Times New Roman"/>
      <w:sz w:val="24"/>
      <w:szCs w:val="24"/>
    </w:rPr>
  </w:style>
  <w:style w:type="paragraph" w:customStyle="1" w:styleId="CD7EF7DD092943EE97071718FADD3D9A6">
    <w:name w:val="CD7EF7DD092943EE97071718FADD3D9A6"/>
    <w:rsid w:val="00FA30D1"/>
    <w:pPr>
      <w:spacing w:after="0" w:line="240" w:lineRule="auto"/>
    </w:pPr>
    <w:rPr>
      <w:rFonts w:ascii="Times New Roman" w:eastAsia="Times New Roman" w:hAnsi="Times New Roman" w:cs="Times New Roman"/>
      <w:sz w:val="24"/>
      <w:szCs w:val="24"/>
    </w:rPr>
  </w:style>
  <w:style w:type="paragraph" w:customStyle="1" w:styleId="3DEBC14AEF3E4AD7A614D9F71B1ABFAB6">
    <w:name w:val="3DEBC14AEF3E4AD7A614D9F71B1ABFAB6"/>
    <w:rsid w:val="00FA30D1"/>
    <w:pPr>
      <w:spacing w:after="0" w:line="240" w:lineRule="auto"/>
    </w:pPr>
    <w:rPr>
      <w:rFonts w:ascii="Times New Roman" w:eastAsia="Times New Roman" w:hAnsi="Times New Roman" w:cs="Times New Roman"/>
      <w:sz w:val="24"/>
      <w:szCs w:val="24"/>
    </w:rPr>
  </w:style>
  <w:style w:type="paragraph" w:customStyle="1" w:styleId="8AAACD4DD4C3424B9F6D811F8DE123E86">
    <w:name w:val="8AAACD4DD4C3424B9F6D811F8DE123E86"/>
    <w:rsid w:val="00FA30D1"/>
    <w:pPr>
      <w:spacing w:after="0" w:line="240" w:lineRule="auto"/>
    </w:pPr>
    <w:rPr>
      <w:rFonts w:ascii="Times New Roman" w:eastAsia="Times New Roman" w:hAnsi="Times New Roman" w:cs="Times New Roman"/>
      <w:sz w:val="24"/>
      <w:szCs w:val="24"/>
    </w:rPr>
  </w:style>
  <w:style w:type="paragraph" w:customStyle="1" w:styleId="4E26780C08324869BFC3DFFACFF6F5091">
    <w:name w:val="4E26780C08324869BFC3DFFACFF6F5091"/>
    <w:rsid w:val="00FA30D1"/>
    <w:pPr>
      <w:spacing w:after="0" w:line="240" w:lineRule="auto"/>
    </w:pPr>
    <w:rPr>
      <w:rFonts w:ascii="Times New Roman" w:eastAsia="Times New Roman" w:hAnsi="Times New Roman" w:cs="Times New Roman"/>
      <w:sz w:val="24"/>
      <w:szCs w:val="24"/>
    </w:rPr>
  </w:style>
  <w:style w:type="paragraph" w:customStyle="1" w:styleId="D20DD3D16584436CBD304F68F6D7F84E5">
    <w:name w:val="D20DD3D16584436CBD304F68F6D7F84E5"/>
    <w:rsid w:val="00FA30D1"/>
    <w:pPr>
      <w:spacing w:after="0" w:line="240" w:lineRule="auto"/>
    </w:pPr>
    <w:rPr>
      <w:rFonts w:ascii="Times New Roman" w:eastAsia="Times New Roman" w:hAnsi="Times New Roman" w:cs="Times New Roman"/>
      <w:sz w:val="24"/>
      <w:szCs w:val="24"/>
    </w:rPr>
  </w:style>
  <w:style w:type="paragraph" w:customStyle="1" w:styleId="622B0177504E44A8AAF91E36C6C9A20B5">
    <w:name w:val="622B0177504E44A8AAF91E36C6C9A20B5"/>
    <w:rsid w:val="00FA30D1"/>
    <w:pPr>
      <w:spacing w:after="0" w:line="240" w:lineRule="auto"/>
    </w:pPr>
    <w:rPr>
      <w:rFonts w:ascii="Times New Roman" w:eastAsia="Times New Roman" w:hAnsi="Times New Roman" w:cs="Times New Roman"/>
      <w:sz w:val="24"/>
      <w:szCs w:val="24"/>
    </w:rPr>
  </w:style>
  <w:style w:type="paragraph" w:customStyle="1" w:styleId="C6DD00200041428BACA8EAFEDAB11BD95">
    <w:name w:val="C6DD00200041428BACA8EAFEDAB11BD95"/>
    <w:rsid w:val="00FA30D1"/>
    <w:pPr>
      <w:spacing w:after="0" w:line="240" w:lineRule="auto"/>
    </w:pPr>
    <w:rPr>
      <w:rFonts w:ascii="Times New Roman" w:eastAsia="Times New Roman" w:hAnsi="Times New Roman" w:cs="Times New Roman"/>
      <w:sz w:val="24"/>
      <w:szCs w:val="24"/>
    </w:rPr>
  </w:style>
  <w:style w:type="paragraph" w:customStyle="1" w:styleId="56DB396BD47C4A22B1C37B0F8EA7A6167">
    <w:name w:val="56DB396BD47C4A22B1C37B0F8EA7A6167"/>
    <w:rsid w:val="00B13321"/>
    <w:pPr>
      <w:spacing w:after="0" w:line="240" w:lineRule="auto"/>
    </w:pPr>
    <w:rPr>
      <w:rFonts w:ascii="Times New Roman" w:eastAsia="Times New Roman" w:hAnsi="Times New Roman" w:cs="Times New Roman"/>
      <w:sz w:val="24"/>
      <w:szCs w:val="24"/>
    </w:rPr>
  </w:style>
  <w:style w:type="paragraph" w:customStyle="1" w:styleId="B3695F66606148888CE4DB1590BE58967">
    <w:name w:val="B3695F66606148888CE4DB1590BE58967"/>
    <w:rsid w:val="00B13321"/>
    <w:pPr>
      <w:spacing w:after="0" w:line="240" w:lineRule="auto"/>
    </w:pPr>
    <w:rPr>
      <w:rFonts w:ascii="Times New Roman" w:eastAsia="Times New Roman" w:hAnsi="Times New Roman" w:cs="Times New Roman"/>
      <w:sz w:val="24"/>
      <w:szCs w:val="24"/>
    </w:rPr>
  </w:style>
  <w:style w:type="paragraph" w:customStyle="1" w:styleId="D349243D6237471BA6813260219B90287">
    <w:name w:val="D349243D6237471BA6813260219B90287"/>
    <w:rsid w:val="00B13321"/>
    <w:pPr>
      <w:spacing w:after="0" w:line="240" w:lineRule="auto"/>
    </w:pPr>
    <w:rPr>
      <w:rFonts w:ascii="Times New Roman" w:eastAsia="Times New Roman" w:hAnsi="Times New Roman" w:cs="Times New Roman"/>
      <w:sz w:val="24"/>
      <w:szCs w:val="24"/>
    </w:rPr>
  </w:style>
  <w:style w:type="paragraph" w:customStyle="1" w:styleId="CD7EF7DD092943EE97071718FADD3D9A7">
    <w:name w:val="CD7EF7DD092943EE97071718FADD3D9A7"/>
    <w:rsid w:val="00B13321"/>
    <w:pPr>
      <w:spacing w:after="0" w:line="240" w:lineRule="auto"/>
    </w:pPr>
    <w:rPr>
      <w:rFonts w:ascii="Times New Roman" w:eastAsia="Times New Roman" w:hAnsi="Times New Roman" w:cs="Times New Roman"/>
      <w:sz w:val="24"/>
      <w:szCs w:val="24"/>
    </w:rPr>
  </w:style>
  <w:style w:type="paragraph" w:customStyle="1" w:styleId="3DEBC14AEF3E4AD7A614D9F71B1ABFAB7">
    <w:name w:val="3DEBC14AEF3E4AD7A614D9F71B1ABFAB7"/>
    <w:rsid w:val="00B13321"/>
    <w:pPr>
      <w:spacing w:after="0" w:line="240" w:lineRule="auto"/>
    </w:pPr>
    <w:rPr>
      <w:rFonts w:ascii="Times New Roman" w:eastAsia="Times New Roman" w:hAnsi="Times New Roman" w:cs="Times New Roman"/>
      <w:sz w:val="24"/>
      <w:szCs w:val="24"/>
    </w:rPr>
  </w:style>
  <w:style w:type="paragraph" w:customStyle="1" w:styleId="8AAACD4DD4C3424B9F6D811F8DE123E87">
    <w:name w:val="8AAACD4DD4C3424B9F6D811F8DE123E87"/>
    <w:rsid w:val="00B13321"/>
    <w:pPr>
      <w:spacing w:after="0" w:line="240" w:lineRule="auto"/>
    </w:pPr>
    <w:rPr>
      <w:rFonts w:ascii="Times New Roman" w:eastAsia="Times New Roman" w:hAnsi="Times New Roman" w:cs="Times New Roman"/>
      <w:sz w:val="24"/>
      <w:szCs w:val="24"/>
    </w:rPr>
  </w:style>
  <w:style w:type="paragraph" w:customStyle="1" w:styleId="4E26780C08324869BFC3DFFACFF6F5092">
    <w:name w:val="4E26780C08324869BFC3DFFACFF6F5092"/>
    <w:rsid w:val="00B13321"/>
    <w:pPr>
      <w:spacing w:after="0" w:line="240" w:lineRule="auto"/>
    </w:pPr>
    <w:rPr>
      <w:rFonts w:ascii="Times New Roman" w:eastAsia="Times New Roman" w:hAnsi="Times New Roman" w:cs="Times New Roman"/>
      <w:sz w:val="24"/>
      <w:szCs w:val="24"/>
    </w:rPr>
  </w:style>
  <w:style w:type="paragraph" w:customStyle="1" w:styleId="F57B291018E545629597E62867827A1A">
    <w:name w:val="F57B291018E545629597E62867827A1A"/>
    <w:rsid w:val="00993F2C"/>
  </w:style>
  <w:style w:type="paragraph" w:customStyle="1" w:styleId="FBBD699892E446AAB6780381D30E0607">
    <w:name w:val="FBBD699892E446AAB6780381D30E0607"/>
    <w:rsid w:val="00993F2C"/>
  </w:style>
  <w:style w:type="paragraph" w:customStyle="1" w:styleId="AED134E676184B1F9EE6A0816B85483D">
    <w:name w:val="AED134E676184B1F9EE6A0816B85483D"/>
    <w:rsid w:val="00993F2C"/>
  </w:style>
  <w:style w:type="paragraph" w:customStyle="1" w:styleId="56DB396BD47C4A22B1C37B0F8EA7A6168">
    <w:name w:val="56DB396BD47C4A22B1C37B0F8EA7A6168"/>
    <w:rsid w:val="00993F2C"/>
    <w:pPr>
      <w:spacing w:after="0" w:line="240" w:lineRule="auto"/>
    </w:pPr>
    <w:rPr>
      <w:rFonts w:ascii="Times New Roman" w:eastAsia="Times New Roman" w:hAnsi="Times New Roman" w:cs="Times New Roman"/>
      <w:sz w:val="24"/>
      <w:szCs w:val="24"/>
    </w:rPr>
  </w:style>
  <w:style w:type="paragraph" w:customStyle="1" w:styleId="B3695F66606148888CE4DB1590BE58968">
    <w:name w:val="B3695F66606148888CE4DB1590BE58968"/>
    <w:rsid w:val="00993F2C"/>
    <w:pPr>
      <w:spacing w:after="0" w:line="240" w:lineRule="auto"/>
    </w:pPr>
    <w:rPr>
      <w:rFonts w:ascii="Times New Roman" w:eastAsia="Times New Roman" w:hAnsi="Times New Roman" w:cs="Times New Roman"/>
      <w:sz w:val="24"/>
      <w:szCs w:val="24"/>
    </w:rPr>
  </w:style>
  <w:style w:type="paragraph" w:customStyle="1" w:styleId="D349243D6237471BA6813260219B90288">
    <w:name w:val="D349243D6237471BA6813260219B90288"/>
    <w:rsid w:val="00993F2C"/>
    <w:pPr>
      <w:spacing w:after="0" w:line="240" w:lineRule="auto"/>
    </w:pPr>
    <w:rPr>
      <w:rFonts w:ascii="Times New Roman" w:eastAsia="Times New Roman" w:hAnsi="Times New Roman" w:cs="Times New Roman"/>
      <w:sz w:val="24"/>
      <w:szCs w:val="24"/>
    </w:rPr>
  </w:style>
  <w:style w:type="paragraph" w:customStyle="1" w:styleId="CD7EF7DD092943EE97071718FADD3D9A8">
    <w:name w:val="CD7EF7DD092943EE97071718FADD3D9A8"/>
    <w:rsid w:val="00993F2C"/>
    <w:pPr>
      <w:spacing w:after="0" w:line="240" w:lineRule="auto"/>
    </w:pPr>
    <w:rPr>
      <w:rFonts w:ascii="Times New Roman" w:eastAsia="Times New Roman" w:hAnsi="Times New Roman" w:cs="Times New Roman"/>
      <w:sz w:val="24"/>
      <w:szCs w:val="24"/>
    </w:rPr>
  </w:style>
  <w:style w:type="paragraph" w:customStyle="1" w:styleId="3DEBC14AEF3E4AD7A614D9F71B1ABFAB8">
    <w:name w:val="3DEBC14AEF3E4AD7A614D9F71B1ABFAB8"/>
    <w:rsid w:val="00993F2C"/>
    <w:pPr>
      <w:spacing w:after="0" w:line="240" w:lineRule="auto"/>
    </w:pPr>
    <w:rPr>
      <w:rFonts w:ascii="Times New Roman" w:eastAsia="Times New Roman" w:hAnsi="Times New Roman" w:cs="Times New Roman"/>
      <w:sz w:val="24"/>
      <w:szCs w:val="24"/>
    </w:rPr>
  </w:style>
  <w:style w:type="paragraph" w:customStyle="1" w:styleId="8AAACD4DD4C3424B9F6D811F8DE123E88">
    <w:name w:val="8AAACD4DD4C3424B9F6D811F8DE123E88"/>
    <w:rsid w:val="00993F2C"/>
    <w:pPr>
      <w:spacing w:after="0" w:line="240" w:lineRule="auto"/>
    </w:pPr>
    <w:rPr>
      <w:rFonts w:ascii="Times New Roman" w:eastAsia="Times New Roman" w:hAnsi="Times New Roman" w:cs="Times New Roman"/>
      <w:sz w:val="24"/>
      <w:szCs w:val="24"/>
    </w:rPr>
  </w:style>
  <w:style w:type="paragraph" w:customStyle="1" w:styleId="F57B291018E545629597E62867827A1A1">
    <w:name w:val="F57B291018E545629597E62867827A1A1"/>
    <w:rsid w:val="00993F2C"/>
    <w:pPr>
      <w:spacing w:after="0" w:line="240" w:lineRule="auto"/>
    </w:pPr>
    <w:rPr>
      <w:rFonts w:ascii="Times New Roman" w:eastAsia="Times New Roman" w:hAnsi="Times New Roman" w:cs="Times New Roman"/>
      <w:sz w:val="24"/>
      <w:szCs w:val="24"/>
    </w:rPr>
  </w:style>
  <w:style w:type="paragraph" w:customStyle="1" w:styleId="FBBD699892E446AAB6780381D30E06071">
    <w:name w:val="FBBD699892E446AAB6780381D30E06071"/>
    <w:rsid w:val="00993F2C"/>
    <w:pPr>
      <w:spacing w:after="0" w:line="240" w:lineRule="auto"/>
    </w:pPr>
    <w:rPr>
      <w:rFonts w:ascii="Times New Roman" w:eastAsia="Times New Roman" w:hAnsi="Times New Roman" w:cs="Times New Roman"/>
      <w:sz w:val="24"/>
      <w:szCs w:val="24"/>
    </w:rPr>
  </w:style>
  <w:style w:type="paragraph" w:customStyle="1" w:styleId="AED134E676184B1F9EE6A0816B85483D1">
    <w:name w:val="AED134E676184B1F9EE6A0816B85483D1"/>
    <w:rsid w:val="00993F2C"/>
    <w:pPr>
      <w:spacing w:after="0" w:line="240" w:lineRule="auto"/>
    </w:pPr>
    <w:rPr>
      <w:rFonts w:ascii="Times New Roman" w:eastAsia="Times New Roman" w:hAnsi="Times New Roman" w:cs="Times New Roman"/>
      <w:sz w:val="24"/>
      <w:szCs w:val="24"/>
    </w:rPr>
  </w:style>
  <w:style w:type="paragraph" w:customStyle="1" w:styleId="4E26780C08324869BFC3DFFACFF6F5093">
    <w:name w:val="4E26780C08324869BFC3DFFACFF6F5093"/>
    <w:rsid w:val="00993F2C"/>
    <w:pPr>
      <w:spacing w:after="0" w:line="240" w:lineRule="auto"/>
    </w:pPr>
    <w:rPr>
      <w:rFonts w:ascii="Times New Roman" w:eastAsia="Times New Roman" w:hAnsi="Times New Roman" w:cs="Times New Roman"/>
      <w:sz w:val="24"/>
      <w:szCs w:val="24"/>
    </w:rPr>
  </w:style>
  <w:style w:type="paragraph" w:customStyle="1" w:styleId="4037657252F043D8BDB0BC15147C15A9">
    <w:name w:val="4037657252F043D8BDB0BC15147C15A9"/>
    <w:rsid w:val="00E165DB"/>
  </w:style>
  <w:style w:type="paragraph" w:customStyle="1" w:styleId="76FE45A8E4D84408B9128D2458C1D87B">
    <w:name w:val="76FE45A8E4D84408B9128D2458C1D87B"/>
    <w:rsid w:val="00E165DB"/>
  </w:style>
  <w:style w:type="paragraph" w:customStyle="1" w:styleId="B18C2765359943DA9BC5C94F793A895E">
    <w:name w:val="B18C2765359943DA9BC5C94F793A895E"/>
    <w:rsid w:val="00E165DB"/>
  </w:style>
  <w:style w:type="paragraph" w:customStyle="1" w:styleId="56DB396BD47C4A22B1C37B0F8EA7A6169">
    <w:name w:val="56DB396BD47C4A22B1C37B0F8EA7A6169"/>
    <w:rsid w:val="00E165DB"/>
    <w:pPr>
      <w:spacing w:after="0" w:line="240" w:lineRule="auto"/>
    </w:pPr>
    <w:rPr>
      <w:rFonts w:ascii="Times New Roman" w:eastAsia="Times New Roman" w:hAnsi="Times New Roman" w:cs="Times New Roman"/>
      <w:sz w:val="24"/>
      <w:szCs w:val="24"/>
    </w:rPr>
  </w:style>
  <w:style w:type="paragraph" w:customStyle="1" w:styleId="B3695F66606148888CE4DB1590BE58969">
    <w:name w:val="B3695F66606148888CE4DB1590BE58969"/>
    <w:rsid w:val="00E165DB"/>
    <w:pPr>
      <w:spacing w:after="0" w:line="240" w:lineRule="auto"/>
    </w:pPr>
    <w:rPr>
      <w:rFonts w:ascii="Times New Roman" w:eastAsia="Times New Roman" w:hAnsi="Times New Roman" w:cs="Times New Roman"/>
      <w:sz w:val="24"/>
      <w:szCs w:val="24"/>
    </w:rPr>
  </w:style>
  <w:style w:type="paragraph" w:customStyle="1" w:styleId="D349243D6237471BA6813260219B90289">
    <w:name w:val="D349243D6237471BA6813260219B90289"/>
    <w:rsid w:val="00E165DB"/>
    <w:pPr>
      <w:spacing w:after="0" w:line="240" w:lineRule="auto"/>
    </w:pPr>
    <w:rPr>
      <w:rFonts w:ascii="Times New Roman" w:eastAsia="Times New Roman" w:hAnsi="Times New Roman" w:cs="Times New Roman"/>
      <w:sz w:val="24"/>
      <w:szCs w:val="24"/>
    </w:rPr>
  </w:style>
  <w:style w:type="paragraph" w:customStyle="1" w:styleId="4037657252F043D8BDB0BC15147C15A91">
    <w:name w:val="4037657252F043D8BDB0BC15147C15A91"/>
    <w:rsid w:val="00E165DB"/>
    <w:pPr>
      <w:spacing w:after="0" w:line="240" w:lineRule="auto"/>
    </w:pPr>
    <w:rPr>
      <w:rFonts w:ascii="Times New Roman" w:eastAsia="Times New Roman" w:hAnsi="Times New Roman" w:cs="Times New Roman"/>
      <w:sz w:val="24"/>
      <w:szCs w:val="24"/>
    </w:rPr>
  </w:style>
  <w:style w:type="paragraph" w:customStyle="1" w:styleId="76FE45A8E4D84408B9128D2458C1D87B1">
    <w:name w:val="76FE45A8E4D84408B9128D2458C1D87B1"/>
    <w:rsid w:val="00E165DB"/>
    <w:pPr>
      <w:spacing w:after="0" w:line="240" w:lineRule="auto"/>
    </w:pPr>
    <w:rPr>
      <w:rFonts w:ascii="Times New Roman" w:eastAsia="Times New Roman" w:hAnsi="Times New Roman" w:cs="Times New Roman"/>
      <w:sz w:val="24"/>
      <w:szCs w:val="24"/>
    </w:rPr>
  </w:style>
  <w:style w:type="paragraph" w:customStyle="1" w:styleId="B18C2765359943DA9BC5C94F793A895E1">
    <w:name w:val="B18C2765359943DA9BC5C94F793A895E1"/>
    <w:rsid w:val="00E165DB"/>
    <w:pPr>
      <w:spacing w:after="0" w:line="240" w:lineRule="auto"/>
    </w:pPr>
    <w:rPr>
      <w:rFonts w:ascii="Times New Roman" w:eastAsia="Times New Roman" w:hAnsi="Times New Roman" w:cs="Times New Roman"/>
      <w:sz w:val="24"/>
      <w:szCs w:val="24"/>
    </w:rPr>
  </w:style>
  <w:style w:type="paragraph" w:customStyle="1" w:styleId="CD7EF7DD092943EE97071718FADD3D9A9">
    <w:name w:val="CD7EF7DD092943EE97071718FADD3D9A9"/>
    <w:rsid w:val="00E165DB"/>
    <w:pPr>
      <w:spacing w:after="0" w:line="240" w:lineRule="auto"/>
    </w:pPr>
    <w:rPr>
      <w:rFonts w:ascii="Times New Roman" w:eastAsia="Times New Roman" w:hAnsi="Times New Roman" w:cs="Times New Roman"/>
      <w:sz w:val="24"/>
      <w:szCs w:val="24"/>
    </w:rPr>
  </w:style>
  <w:style w:type="paragraph" w:customStyle="1" w:styleId="3DEBC14AEF3E4AD7A614D9F71B1ABFAB9">
    <w:name w:val="3DEBC14AEF3E4AD7A614D9F71B1ABFAB9"/>
    <w:rsid w:val="00E165DB"/>
    <w:pPr>
      <w:spacing w:after="0" w:line="240" w:lineRule="auto"/>
    </w:pPr>
    <w:rPr>
      <w:rFonts w:ascii="Times New Roman" w:eastAsia="Times New Roman" w:hAnsi="Times New Roman" w:cs="Times New Roman"/>
      <w:sz w:val="24"/>
      <w:szCs w:val="24"/>
    </w:rPr>
  </w:style>
  <w:style w:type="paragraph" w:customStyle="1" w:styleId="8AAACD4DD4C3424B9F6D811F8DE123E89">
    <w:name w:val="8AAACD4DD4C3424B9F6D811F8DE123E89"/>
    <w:rsid w:val="00E165DB"/>
    <w:pPr>
      <w:spacing w:after="0" w:line="240" w:lineRule="auto"/>
    </w:pPr>
    <w:rPr>
      <w:rFonts w:ascii="Times New Roman" w:eastAsia="Times New Roman" w:hAnsi="Times New Roman" w:cs="Times New Roman"/>
      <w:sz w:val="24"/>
      <w:szCs w:val="24"/>
    </w:rPr>
  </w:style>
  <w:style w:type="paragraph" w:customStyle="1" w:styleId="4E26780C08324869BFC3DFFACFF6F5094">
    <w:name w:val="4E26780C08324869BFC3DFFACFF6F5094"/>
    <w:rsid w:val="00E165DB"/>
    <w:pPr>
      <w:spacing w:after="0" w:line="240" w:lineRule="auto"/>
    </w:pPr>
    <w:rPr>
      <w:rFonts w:ascii="Times New Roman" w:eastAsia="Times New Roman" w:hAnsi="Times New Roman" w:cs="Times New Roman"/>
      <w:sz w:val="24"/>
      <w:szCs w:val="24"/>
    </w:rPr>
  </w:style>
  <w:style w:type="paragraph" w:customStyle="1" w:styleId="56DB396BD47C4A22B1C37B0F8EA7A61610">
    <w:name w:val="56DB396BD47C4A22B1C37B0F8EA7A61610"/>
    <w:rsid w:val="00380671"/>
    <w:pPr>
      <w:spacing w:after="0" w:line="240" w:lineRule="auto"/>
    </w:pPr>
    <w:rPr>
      <w:rFonts w:ascii="Times New Roman" w:eastAsia="Times New Roman" w:hAnsi="Times New Roman" w:cs="Times New Roman"/>
      <w:sz w:val="24"/>
      <w:szCs w:val="24"/>
    </w:rPr>
  </w:style>
  <w:style w:type="paragraph" w:customStyle="1" w:styleId="B3695F66606148888CE4DB1590BE589610">
    <w:name w:val="B3695F66606148888CE4DB1590BE589610"/>
    <w:rsid w:val="00380671"/>
    <w:pPr>
      <w:spacing w:after="0" w:line="240" w:lineRule="auto"/>
    </w:pPr>
    <w:rPr>
      <w:rFonts w:ascii="Times New Roman" w:eastAsia="Times New Roman" w:hAnsi="Times New Roman" w:cs="Times New Roman"/>
      <w:sz w:val="24"/>
      <w:szCs w:val="24"/>
    </w:rPr>
  </w:style>
  <w:style w:type="paragraph" w:customStyle="1" w:styleId="D349243D6237471BA6813260219B902810">
    <w:name w:val="D349243D6237471BA6813260219B902810"/>
    <w:rsid w:val="00380671"/>
    <w:pPr>
      <w:spacing w:after="0" w:line="240" w:lineRule="auto"/>
    </w:pPr>
    <w:rPr>
      <w:rFonts w:ascii="Times New Roman" w:eastAsia="Times New Roman" w:hAnsi="Times New Roman" w:cs="Times New Roman"/>
      <w:sz w:val="24"/>
      <w:szCs w:val="24"/>
    </w:rPr>
  </w:style>
  <w:style w:type="paragraph" w:customStyle="1" w:styleId="4037657252F043D8BDB0BC15147C15A92">
    <w:name w:val="4037657252F043D8BDB0BC15147C15A92"/>
    <w:rsid w:val="00380671"/>
    <w:pPr>
      <w:spacing w:after="0" w:line="240" w:lineRule="auto"/>
    </w:pPr>
    <w:rPr>
      <w:rFonts w:ascii="Times New Roman" w:eastAsia="Times New Roman" w:hAnsi="Times New Roman" w:cs="Times New Roman"/>
      <w:sz w:val="24"/>
      <w:szCs w:val="24"/>
    </w:rPr>
  </w:style>
  <w:style w:type="paragraph" w:customStyle="1" w:styleId="76FE45A8E4D84408B9128D2458C1D87B2">
    <w:name w:val="76FE45A8E4D84408B9128D2458C1D87B2"/>
    <w:rsid w:val="00380671"/>
    <w:pPr>
      <w:spacing w:after="0" w:line="240" w:lineRule="auto"/>
    </w:pPr>
    <w:rPr>
      <w:rFonts w:ascii="Times New Roman" w:eastAsia="Times New Roman" w:hAnsi="Times New Roman" w:cs="Times New Roman"/>
      <w:sz w:val="24"/>
      <w:szCs w:val="24"/>
    </w:rPr>
  </w:style>
  <w:style w:type="paragraph" w:customStyle="1" w:styleId="B18C2765359943DA9BC5C94F793A895E2">
    <w:name w:val="B18C2765359943DA9BC5C94F793A895E2"/>
    <w:rsid w:val="00380671"/>
    <w:pPr>
      <w:spacing w:after="0" w:line="240" w:lineRule="auto"/>
    </w:pPr>
    <w:rPr>
      <w:rFonts w:ascii="Times New Roman" w:eastAsia="Times New Roman" w:hAnsi="Times New Roman" w:cs="Times New Roman"/>
      <w:sz w:val="24"/>
      <w:szCs w:val="24"/>
    </w:rPr>
  </w:style>
  <w:style w:type="paragraph" w:customStyle="1" w:styleId="CD7EF7DD092943EE97071718FADD3D9A10">
    <w:name w:val="CD7EF7DD092943EE97071718FADD3D9A10"/>
    <w:rsid w:val="00380671"/>
    <w:pPr>
      <w:spacing w:after="0" w:line="240" w:lineRule="auto"/>
    </w:pPr>
    <w:rPr>
      <w:rFonts w:ascii="Times New Roman" w:eastAsia="Times New Roman" w:hAnsi="Times New Roman" w:cs="Times New Roman"/>
      <w:sz w:val="24"/>
      <w:szCs w:val="24"/>
    </w:rPr>
  </w:style>
  <w:style w:type="paragraph" w:customStyle="1" w:styleId="3DEBC14AEF3E4AD7A614D9F71B1ABFAB10">
    <w:name w:val="3DEBC14AEF3E4AD7A614D9F71B1ABFAB10"/>
    <w:rsid w:val="00380671"/>
    <w:pPr>
      <w:spacing w:after="0" w:line="240" w:lineRule="auto"/>
    </w:pPr>
    <w:rPr>
      <w:rFonts w:ascii="Times New Roman" w:eastAsia="Times New Roman" w:hAnsi="Times New Roman" w:cs="Times New Roman"/>
      <w:sz w:val="24"/>
      <w:szCs w:val="24"/>
    </w:rPr>
  </w:style>
  <w:style w:type="paragraph" w:customStyle="1" w:styleId="8AAACD4DD4C3424B9F6D811F8DE123E810">
    <w:name w:val="8AAACD4DD4C3424B9F6D811F8DE123E810"/>
    <w:rsid w:val="00380671"/>
    <w:pPr>
      <w:spacing w:after="0" w:line="240" w:lineRule="auto"/>
    </w:pPr>
    <w:rPr>
      <w:rFonts w:ascii="Times New Roman" w:eastAsia="Times New Roman" w:hAnsi="Times New Roman" w:cs="Times New Roman"/>
      <w:sz w:val="24"/>
      <w:szCs w:val="24"/>
    </w:rPr>
  </w:style>
  <w:style w:type="paragraph" w:customStyle="1" w:styleId="4E26780C08324869BFC3DFFACFF6F5095">
    <w:name w:val="4E26780C08324869BFC3DFFACFF6F5095"/>
    <w:rsid w:val="00380671"/>
    <w:pPr>
      <w:spacing w:after="0" w:line="240" w:lineRule="auto"/>
    </w:pPr>
    <w:rPr>
      <w:rFonts w:ascii="Times New Roman" w:eastAsia="Times New Roman" w:hAnsi="Times New Roman" w:cs="Times New Roman"/>
      <w:sz w:val="24"/>
      <w:szCs w:val="24"/>
    </w:rPr>
  </w:style>
  <w:style w:type="paragraph" w:customStyle="1" w:styleId="56DB396BD47C4A22B1C37B0F8EA7A61611">
    <w:name w:val="56DB396BD47C4A22B1C37B0F8EA7A61611"/>
    <w:rsid w:val="00EB377F"/>
    <w:pPr>
      <w:spacing w:after="0" w:line="240" w:lineRule="auto"/>
    </w:pPr>
    <w:rPr>
      <w:rFonts w:ascii="Times New Roman" w:eastAsia="Times New Roman" w:hAnsi="Times New Roman" w:cs="Times New Roman"/>
      <w:sz w:val="24"/>
      <w:szCs w:val="24"/>
    </w:rPr>
  </w:style>
  <w:style w:type="paragraph" w:customStyle="1" w:styleId="B3695F66606148888CE4DB1590BE589611">
    <w:name w:val="B3695F66606148888CE4DB1590BE589611"/>
    <w:rsid w:val="00EB377F"/>
    <w:pPr>
      <w:spacing w:after="0" w:line="240" w:lineRule="auto"/>
    </w:pPr>
    <w:rPr>
      <w:rFonts w:ascii="Times New Roman" w:eastAsia="Times New Roman" w:hAnsi="Times New Roman" w:cs="Times New Roman"/>
      <w:sz w:val="24"/>
      <w:szCs w:val="24"/>
    </w:rPr>
  </w:style>
  <w:style w:type="paragraph" w:customStyle="1" w:styleId="D349243D6237471BA6813260219B902811">
    <w:name w:val="D349243D6237471BA6813260219B902811"/>
    <w:rsid w:val="00EB377F"/>
    <w:pPr>
      <w:spacing w:after="0" w:line="240" w:lineRule="auto"/>
    </w:pPr>
    <w:rPr>
      <w:rFonts w:ascii="Times New Roman" w:eastAsia="Times New Roman" w:hAnsi="Times New Roman" w:cs="Times New Roman"/>
      <w:sz w:val="24"/>
      <w:szCs w:val="24"/>
    </w:rPr>
  </w:style>
  <w:style w:type="paragraph" w:customStyle="1" w:styleId="4037657252F043D8BDB0BC15147C15A93">
    <w:name w:val="4037657252F043D8BDB0BC15147C15A93"/>
    <w:rsid w:val="00EB377F"/>
    <w:pPr>
      <w:spacing w:after="0" w:line="240" w:lineRule="auto"/>
    </w:pPr>
    <w:rPr>
      <w:rFonts w:ascii="Times New Roman" w:eastAsia="Times New Roman" w:hAnsi="Times New Roman" w:cs="Times New Roman"/>
      <w:sz w:val="24"/>
      <w:szCs w:val="24"/>
    </w:rPr>
  </w:style>
  <w:style w:type="paragraph" w:customStyle="1" w:styleId="76FE45A8E4D84408B9128D2458C1D87B3">
    <w:name w:val="76FE45A8E4D84408B9128D2458C1D87B3"/>
    <w:rsid w:val="00EB377F"/>
    <w:pPr>
      <w:spacing w:after="0" w:line="240" w:lineRule="auto"/>
    </w:pPr>
    <w:rPr>
      <w:rFonts w:ascii="Times New Roman" w:eastAsia="Times New Roman" w:hAnsi="Times New Roman" w:cs="Times New Roman"/>
      <w:sz w:val="24"/>
      <w:szCs w:val="24"/>
    </w:rPr>
  </w:style>
  <w:style w:type="paragraph" w:customStyle="1" w:styleId="B18C2765359943DA9BC5C94F793A895E3">
    <w:name w:val="B18C2765359943DA9BC5C94F793A895E3"/>
    <w:rsid w:val="00EB377F"/>
    <w:pPr>
      <w:spacing w:after="0" w:line="240" w:lineRule="auto"/>
    </w:pPr>
    <w:rPr>
      <w:rFonts w:ascii="Times New Roman" w:eastAsia="Times New Roman" w:hAnsi="Times New Roman" w:cs="Times New Roman"/>
      <w:sz w:val="24"/>
      <w:szCs w:val="24"/>
    </w:rPr>
  </w:style>
  <w:style w:type="paragraph" w:customStyle="1" w:styleId="CD7EF7DD092943EE97071718FADD3D9A11">
    <w:name w:val="CD7EF7DD092943EE97071718FADD3D9A11"/>
    <w:rsid w:val="00EB377F"/>
    <w:pPr>
      <w:spacing w:after="0" w:line="240" w:lineRule="auto"/>
    </w:pPr>
    <w:rPr>
      <w:rFonts w:ascii="Times New Roman" w:eastAsia="Times New Roman" w:hAnsi="Times New Roman" w:cs="Times New Roman"/>
      <w:sz w:val="24"/>
      <w:szCs w:val="24"/>
    </w:rPr>
  </w:style>
  <w:style w:type="paragraph" w:customStyle="1" w:styleId="3DEBC14AEF3E4AD7A614D9F71B1ABFAB11">
    <w:name w:val="3DEBC14AEF3E4AD7A614D9F71B1ABFAB11"/>
    <w:rsid w:val="00EB377F"/>
    <w:pPr>
      <w:spacing w:after="0" w:line="240" w:lineRule="auto"/>
    </w:pPr>
    <w:rPr>
      <w:rFonts w:ascii="Times New Roman" w:eastAsia="Times New Roman" w:hAnsi="Times New Roman" w:cs="Times New Roman"/>
      <w:sz w:val="24"/>
      <w:szCs w:val="24"/>
    </w:rPr>
  </w:style>
  <w:style w:type="paragraph" w:customStyle="1" w:styleId="8AAACD4DD4C3424B9F6D811F8DE123E811">
    <w:name w:val="8AAACD4DD4C3424B9F6D811F8DE123E811"/>
    <w:rsid w:val="00EB377F"/>
    <w:pPr>
      <w:spacing w:after="0" w:line="240" w:lineRule="auto"/>
    </w:pPr>
    <w:rPr>
      <w:rFonts w:ascii="Times New Roman" w:eastAsia="Times New Roman" w:hAnsi="Times New Roman" w:cs="Times New Roman"/>
      <w:sz w:val="24"/>
      <w:szCs w:val="24"/>
    </w:rPr>
  </w:style>
  <w:style w:type="paragraph" w:customStyle="1" w:styleId="4E26780C08324869BFC3DFFACFF6F5096">
    <w:name w:val="4E26780C08324869BFC3DFFACFF6F5096"/>
    <w:rsid w:val="00EB377F"/>
    <w:pPr>
      <w:spacing w:after="0" w:line="240" w:lineRule="auto"/>
    </w:pPr>
    <w:rPr>
      <w:rFonts w:ascii="Times New Roman" w:eastAsia="Times New Roman" w:hAnsi="Times New Roman" w:cs="Times New Roman"/>
      <w:sz w:val="24"/>
      <w:szCs w:val="24"/>
    </w:rPr>
  </w:style>
  <w:style w:type="paragraph" w:customStyle="1" w:styleId="56DB396BD47C4A22B1C37B0F8EA7A61612">
    <w:name w:val="56DB396BD47C4A22B1C37B0F8EA7A61612"/>
    <w:rsid w:val="00095E3C"/>
    <w:pPr>
      <w:spacing w:after="0" w:line="240" w:lineRule="auto"/>
    </w:pPr>
    <w:rPr>
      <w:rFonts w:ascii="Times New Roman" w:eastAsia="Times New Roman" w:hAnsi="Times New Roman" w:cs="Times New Roman"/>
      <w:sz w:val="24"/>
      <w:szCs w:val="24"/>
    </w:rPr>
  </w:style>
  <w:style w:type="paragraph" w:customStyle="1" w:styleId="B3695F66606148888CE4DB1590BE589612">
    <w:name w:val="B3695F66606148888CE4DB1590BE589612"/>
    <w:rsid w:val="00095E3C"/>
    <w:pPr>
      <w:spacing w:after="0" w:line="240" w:lineRule="auto"/>
    </w:pPr>
    <w:rPr>
      <w:rFonts w:ascii="Times New Roman" w:eastAsia="Times New Roman" w:hAnsi="Times New Roman" w:cs="Times New Roman"/>
      <w:sz w:val="24"/>
      <w:szCs w:val="24"/>
    </w:rPr>
  </w:style>
  <w:style w:type="paragraph" w:customStyle="1" w:styleId="D349243D6237471BA6813260219B902812">
    <w:name w:val="D349243D6237471BA6813260219B902812"/>
    <w:rsid w:val="00095E3C"/>
    <w:pPr>
      <w:spacing w:after="0" w:line="240" w:lineRule="auto"/>
    </w:pPr>
    <w:rPr>
      <w:rFonts w:ascii="Times New Roman" w:eastAsia="Times New Roman" w:hAnsi="Times New Roman" w:cs="Times New Roman"/>
      <w:sz w:val="24"/>
      <w:szCs w:val="24"/>
    </w:rPr>
  </w:style>
  <w:style w:type="paragraph" w:customStyle="1" w:styleId="40D91D8436304153BE7747986099E80F">
    <w:name w:val="40D91D8436304153BE7747986099E80F"/>
    <w:rsid w:val="00095E3C"/>
  </w:style>
  <w:style w:type="paragraph" w:customStyle="1" w:styleId="894F1B085FAF4846BA5C0B3722EC5326">
    <w:name w:val="894F1B085FAF4846BA5C0B3722EC5326"/>
    <w:rsid w:val="00095E3C"/>
  </w:style>
  <w:style w:type="paragraph" w:customStyle="1" w:styleId="56DB396BD47C4A22B1C37B0F8EA7A61613">
    <w:name w:val="56DB396BD47C4A22B1C37B0F8EA7A61613"/>
    <w:rsid w:val="00095E3C"/>
    <w:pPr>
      <w:spacing w:after="0" w:line="240" w:lineRule="auto"/>
    </w:pPr>
    <w:rPr>
      <w:rFonts w:ascii="Times New Roman" w:eastAsia="Times New Roman" w:hAnsi="Times New Roman" w:cs="Times New Roman"/>
      <w:sz w:val="24"/>
      <w:szCs w:val="24"/>
    </w:rPr>
  </w:style>
  <w:style w:type="paragraph" w:customStyle="1" w:styleId="B3695F66606148888CE4DB1590BE589613">
    <w:name w:val="B3695F66606148888CE4DB1590BE589613"/>
    <w:rsid w:val="00095E3C"/>
    <w:pPr>
      <w:spacing w:after="0" w:line="240" w:lineRule="auto"/>
    </w:pPr>
    <w:rPr>
      <w:rFonts w:ascii="Times New Roman" w:eastAsia="Times New Roman" w:hAnsi="Times New Roman" w:cs="Times New Roman"/>
      <w:sz w:val="24"/>
      <w:szCs w:val="24"/>
    </w:rPr>
  </w:style>
  <w:style w:type="paragraph" w:customStyle="1" w:styleId="D349243D6237471BA6813260219B902813">
    <w:name w:val="D349243D6237471BA6813260219B902813"/>
    <w:rsid w:val="00095E3C"/>
    <w:pPr>
      <w:spacing w:after="0" w:line="240" w:lineRule="auto"/>
    </w:pPr>
    <w:rPr>
      <w:rFonts w:ascii="Times New Roman" w:eastAsia="Times New Roman" w:hAnsi="Times New Roman" w:cs="Times New Roman"/>
      <w:sz w:val="24"/>
      <w:szCs w:val="24"/>
    </w:rPr>
  </w:style>
  <w:style w:type="paragraph" w:customStyle="1" w:styleId="894F1B085FAF4846BA5C0B3722EC53261">
    <w:name w:val="894F1B085FAF4846BA5C0B3722EC53261"/>
    <w:rsid w:val="00095E3C"/>
    <w:pPr>
      <w:spacing w:after="0" w:line="240" w:lineRule="auto"/>
    </w:pPr>
    <w:rPr>
      <w:rFonts w:ascii="Times New Roman" w:eastAsia="Times New Roman" w:hAnsi="Times New Roman" w:cs="Times New Roman"/>
      <w:sz w:val="24"/>
      <w:szCs w:val="24"/>
    </w:rPr>
  </w:style>
  <w:style w:type="paragraph" w:customStyle="1" w:styleId="97C44268B19B42069CBB3282DF3D4280">
    <w:name w:val="97C44268B19B42069CBB3282DF3D4280"/>
    <w:rsid w:val="00303404"/>
  </w:style>
  <w:style w:type="paragraph" w:customStyle="1" w:styleId="4B331BBF1D22439F91C6E66E39177B94">
    <w:name w:val="4B331BBF1D22439F91C6E66E39177B94"/>
    <w:rsid w:val="00303404"/>
  </w:style>
  <w:style w:type="paragraph" w:customStyle="1" w:styleId="56DB396BD47C4A22B1C37B0F8EA7A61614">
    <w:name w:val="56DB396BD47C4A22B1C37B0F8EA7A61614"/>
    <w:rsid w:val="00303404"/>
    <w:pPr>
      <w:spacing w:after="0" w:line="240" w:lineRule="auto"/>
    </w:pPr>
    <w:rPr>
      <w:rFonts w:ascii="Times New Roman" w:eastAsia="Times New Roman" w:hAnsi="Times New Roman" w:cs="Times New Roman"/>
      <w:sz w:val="24"/>
      <w:szCs w:val="24"/>
    </w:rPr>
  </w:style>
  <w:style w:type="paragraph" w:customStyle="1" w:styleId="B3695F66606148888CE4DB1590BE589614">
    <w:name w:val="B3695F66606148888CE4DB1590BE589614"/>
    <w:rsid w:val="00303404"/>
    <w:pPr>
      <w:spacing w:after="0" w:line="240" w:lineRule="auto"/>
    </w:pPr>
    <w:rPr>
      <w:rFonts w:ascii="Times New Roman" w:eastAsia="Times New Roman" w:hAnsi="Times New Roman" w:cs="Times New Roman"/>
      <w:sz w:val="24"/>
      <w:szCs w:val="24"/>
    </w:rPr>
  </w:style>
  <w:style w:type="paragraph" w:customStyle="1" w:styleId="D349243D6237471BA6813260219B902814">
    <w:name w:val="D349243D6237471BA6813260219B902814"/>
    <w:rsid w:val="00303404"/>
    <w:pPr>
      <w:spacing w:after="0" w:line="240" w:lineRule="auto"/>
    </w:pPr>
    <w:rPr>
      <w:rFonts w:ascii="Times New Roman" w:eastAsia="Times New Roman" w:hAnsi="Times New Roman" w:cs="Times New Roman"/>
      <w:sz w:val="24"/>
      <w:szCs w:val="24"/>
    </w:rPr>
  </w:style>
  <w:style w:type="paragraph" w:customStyle="1" w:styleId="56DB396BD47C4A22B1C37B0F8EA7A61615">
    <w:name w:val="56DB396BD47C4A22B1C37B0F8EA7A61615"/>
    <w:rsid w:val="008D31D0"/>
    <w:pPr>
      <w:spacing w:after="0" w:line="240" w:lineRule="auto"/>
    </w:pPr>
    <w:rPr>
      <w:rFonts w:ascii="Times New Roman" w:eastAsia="Times New Roman" w:hAnsi="Times New Roman" w:cs="Times New Roman"/>
      <w:sz w:val="24"/>
      <w:szCs w:val="24"/>
    </w:rPr>
  </w:style>
  <w:style w:type="paragraph" w:customStyle="1" w:styleId="B3695F66606148888CE4DB1590BE589615">
    <w:name w:val="B3695F66606148888CE4DB1590BE589615"/>
    <w:rsid w:val="008D31D0"/>
    <w:pPr>
      <w:spacing w:after="0" w:line="240" w:lineRule="auto"/>
    </w:pPr>
    <w:rPr>
      <w:rFonts w:ascii="Times New Roman" w:eastAsia="Times New Roman" w:hAnsi="Times New Roman" w:cs="Times New Roman"/>
      <w:sz w:val="24"/>
      <w:szCs w:val="24"/>
    </w:rPr>
  </w:style>
  <w:style w:type="paragraph" w:customStyle="1" w:styleId="D349243D6237471BA6813260219B902815">
    <w:name w:val="D349243D6237471BA6813260219B902815"/>
    <w:rsid w:val="008D31D0"/>
    <w:pPr>
      <w:spacing w:after="0" w:line="240" w:lineRule="auto"/>
    </w:pPr>
    <w:rPr>
      <w:rFonts w:ascii="Times New Roman" w:eastAsia="Times New Roman" w:hAnsi="Times New Roman" w:cs="Times New Roman"/>
      <w:sz w:val="24"/>
      <w:szCs w:val="24"/>
    </w:rPr>
  </w:style>
  <w:style w:type="paragraph" w:customStyle="1" w:styleId="CD740C029D134218A4106EA747B6272D">
    <w:name w:val="CD740C029D134218A4106EA747B6272D"/>
    <w:rsid w:val="008D31D0"/>
  </w:style>
  <w:style w:type="paragraph" w:customStyle="1" w:styleId="ADEFE83357C646F5A923B9E016E0B165">
    <w:name w:val="ADEFE83357C646F5A923B9E016E0B165"/>
    <w:rsid w:val="008D31D0"/>
  </w:style>
  <w:style w:type="paragraph" w:customStyle="1" w:styleId="7E75E969312749E0BAB684EF0551B30E">
    <w:name w:val="7E75E969312749E0BAB684EF0551B30E"/>
    <w:rsid w:val="008D31D0"/>
  </w:style>
  <w:style w:type="paragraph" w:customStyle="1" w:styleId="DA2E211ADAC0448D9243003E90F87EF8">
    <w:name w:val="DA2E211ADAC0448D9243003E90F87EF8"/>
    <w:rsid w:val="008D31D0"/>
  </w:style>
  <w:style w:type="paragraph" w:customStyle="1" w:styleId="121BB19FE0C745C2B1299D7B7738D6D2">
    <w:name w:val="121BB19FE0C745C2B1299D7B7738D6D2"/>
    <w:rsid w:val="008D31D0"/>
  </w:style>
  <w:style w:type="paragraph" w:customStyle="1" w:styleId="56DB396BD47C4A22B1C37B0F8EA7A61616">
    <w:name w:val="56DB396BD47C4A22B1C37B0F8EA7A61616"/>
    <w:rsid w:val="000A57CD"/>
    <w:pPr>
      <w:spacing w:after="0" w:line="240" w:lineRule="auto"/>
    </w:pPr>
    <w:rPr>
      <w:rFonts w:ascii="Times New Roman" w:eastAsia="Times New Roman" w:hAnsi="Times New Roman" w:cs="Times New Roman"/>
      <w:sz w:val="24"/>
      <w:szCs w:val="24"/>
    </w:rPr>
  </w:style>
  <w:style w:type="paragraph" w:customStyle="1" w:styleId="B3695F66606148888CE4DB1590BE589616">
    <w:name w:val="B3695F66606148888CE4DB1590BE589616"/>
    <w:rsid w:val="000A57CD"/>
    <w:pPr>
      <w:spacing w:after="0" w:line="240" w:lineRule="auto"/>
    </w:pPr>
    <w:rPr>
      <w:rFonts w:ascii="Times New Roman" w:eastAsia="Times New Roman" w:hAnsi="Times New Roman" w:cs="Times New Roman"/>
      <w:sz w:val="24"/>
      <w:szCs w:val="24"/>
    </w:rPr>
  </w:style>
  <w:style w:type="paragraph" w:customStyle="1" w:styleId="D349243D6237471BA6813260219B902816">
    <w:name w:val="D349243D6237471BA6813260219B902816"/>
    <w:rsid w:val="000A57CD"/>
    <w:pPr>
      <w:spacing w:after="0" w:line="240" w:lineRule="auto"/>
    </w:pPr>
    <w:rPr>
      <w:rFonts w:ascii="Times New Roman" w:eastAsia="Times New Roman" w:hAnsi="Times New Roman" w:cs="Times New Roman"/>
      <w:sz w:val="24"/>
      <w:szCs w:val="24"/>
    </w:rPr>
  </w:style>
  <w:style w:type="paragraph" w:customStyle="1" w:styleId="ADEFE83357C646F5A923B9E016E0B1651">
    <w:name w:val="ADEFE83357C646F5A923B9E016E0B1651"/>
    <w:rsid w:val="000A57CD"/>
    <w:pPr>
      <w:spacing w:after="0" w:line="240" w:lineRule="auto"/>
    </w:pPr>
    <w:rPr>
      <w:rFonts w:ascii="Times New Roman" w:eastAsia="Times New Roman" w:hAnsi="Times New Roman" w:cs="Times New Roman"/>
      <w:sz w:val="24"/>
      <w:szCs w:val="24"/>
    </w:rPr>
  </w:style>
  <w:style w:type="paragraph" w:customStyle="1" w:styleId="56DB396BD47C4A22B1C37B0F8EA7A61617">
    <w:name w:val="56DB396BD47C4A22B1C37B0F8EA7A61617"/>
    <w:rsid w:val="00BF7C22"/>
    <w:pPr>
      <w:spacing w:after="0" w:line="240" w:lineRule="auto"/>
    </w:pPr>
    <w:rPr>
      <w:rFonts w:ascii="Times New Roman" w:eastAsia="Times New Roman" w:hAnsi="Times New Roman" w:cs="Times New Roman"/>
      <w:sz w:val="24"/>
      <w:szCs w:val="24"/>
    </w:rPr>
  </w:style>
  <w:style w:type="paragraph" w:customStyle="1" w:styleId="B3695F66606148888CE4DB1590BE589617">
    <w:name w:val="B3695F66606148888CE4DB1590BE589617"/>
    <w:rsid w:val="00BF7C22"/>
    <w:pPr>
      <w:spacing w:after="0" w:line="240" w:lineRule="auto"/>
    </w:pPr>
    <w:rPr>
      <w:rFonts w:ascii="Times New Roman" w:eastAsia="Times New Roman" w:hAnsi="Times New Roman" w:cs="Times New Roman"/>
      <w:sz w:val="24"/>
      <w:szCs w:val="24"/>
    </w:rPr>
  </w:style>
  <w:style w:type="paragraph" w:customStyle="1" w:styleId="D349243D6237471BA6813260219B902817">
    <w:name w:val="D349243D6237471BA6813260219B902817"/>
    <w:rsid w:val="00BF7C22"/>
    <w:pPr>
      <w:spacing w:after="0" w:line="240" w:lineRule="auto"/>
    </w:pPr>
    <w:rPr>
      <w:rFonts w:ascii="Times New Roman" w:eastAsia="Times New Roman" w:hAnsi="Times New Roman" w:cs="Times New Roman"/>
      <w:sz w:val="24"/>
      <w:szCs w:val="24"/>
    </w:rPr>
  </w:style>
  <w:style w:type="paragraph" w:customStyle="1" w:styleId="ADEFE83357C646F5A923B9E016E0B1652">
    <w:name w:val="ADEFE83357C646F5A923B9E016E0B1652"/>
    <w:rsid w:val="00BF7C22"/>
    <w:pPr>
      <w:spacing w:after="0" w:line="240" w:lineRule="auto"/>
    </w:pPr>
    <w:rPr>
      <w:rFonts w:ascii="Times New Roman" w:eastAsia="Times New Roman" w:hAnsi="Times New Roman" w:cs="Times New Roman"/>
      <w:sz w:val="24"/>
      <w:szCs w:val="24"/>
    </w:rPr>
  </w:style>
  <w:style w:type="paragraph" w:customStyle="1" w:styleId="0712D364C7B243DBA0B77136344CD640">
    <w:name w:val="0712D364C7B243DBA0B77136344CD640"/>
    <w:rsid w:val="00BF7C22"/>
  </w:style>
  <w:style w:type="paragraph" w:customStyle="1" w:styleId="806BA63B7A814724BF7E03B96F3FC4E8">
    <w:name w:val="806BA63B7A814724BF7E03B96F3FC4E8"/>
    <w:rsid w:val="00BF7C22"/>
  </w:style>
  <w:style w:type="paragraph" w:customStyle="1" w:styleId="01E6787EF07F4D9489A4C2FED81C0CD8">
    <w:name w:val="01E6787EF07F4D9489A4C2FED81C0CD8"/>
    <w:rsid w:val="00BF7C22"/>
  </w:style>
  <w:style w:type="paragraph" w:customStyle="1" w:styleId="3267473B3C6243EC85440D0761BAD535">
    <w:name w:val="3267473B3C6243EC85440D0761BAD535"/>
    <w:rsid w:val="00BF7C22"/>
  </w:style>
  <w:style w:type="paragraph" w:customStyle="1" w:styleId="57570CD7AAE94E64A78AC6CCAA7F8F19">
    <w:name w:val="57570CD7AAE94E64A78AC6CCAA7F8F19"/>
    <w:rsid w:val="00BF7C22"/>
  </w:style>
  <w:style w:type="paragraph" w:customStyle="1" w:styleId="7A7D4B201B9A4B008A769B6B3A9F9867">
    <w:name w:val="7A7D4B201B9A4B008A769B6B3A9F9867"/>
    <w:rsid w:val="00BF7C22"/>
  </w:style>
  <w:style w:type="paragraph" w:customStyle="1" w:styleId="0D9BB675C25D4B33A15F8E605590E012">
    <w:name w:val="0D9BB675C25D4B33A15F8E605590E012"/>
    <w:rsid w:val="00BF7C22"/>
  </w:style>
  <w:style w:type="paragraph" w:customStyle="1" w:styleId="22373EE0219A45368E9FEC2FD3376393">
    <w:name w:val="22373EE0219A45368E9FEC2FD3376393"/>
    <w:rsid w:val="00BF7C22"/>
  </w:style>
  <w:style w:type="paragraph" w:customStyle="1" w:styleId="2BDFE827EFDD45388A2124DEE71EF93C">
    <w:name w:val="2BDFE827EFDD45388A2124DEE71EF93C"/>
    <w:rsid w:val="00BF7C22"/>
  </w:style>
  <w:style w:type="paragraph" w:customStyle="1" w:styleId="FA7C40163A514C4592A7601534D9A933">
    <w:name w:val="FA7C40163A514C4592A7601534D9A933"/>
    <w:rsid w:val="00BF7C22"/>
  </w:style>
  <w:style w:type="paragraph" w:customStyle="1" w:styleId="6C8C540AC08B4386BC7EA008C646A4B6">
    <w:name w:val="6C8C540AC08B4386BC7EA008C646A4B6"/>
    <w:rsid w:val="00BF7C22"/>
  </w:style>
  <w:style w:type="paragraph" w:customStyle="1" w:styleId="A1880223A6794D3D8935F6123CC13F72">
    <w:name w:val="A1880223A6794D3D8935F6123CC13F72"/>
    <w:rsid w:val="00BF7C22"/>
  </w:style>
  <w:style w:type="paragraph" w:customStyle="1" w:styleId="19BC467F88FF4F32A19B9912B1B92B75">
    <w:name w:val="19BC467F88FF4F32A19B9912B1B92B75"/>
    <w:rsid w:val="00BF7C22"/>
  </w:style>
  <w:style w:type="paragraph" w:customStyle="1" w:styleId="7E3C2CFE825349CABCF820811D3DBC34">
    <w:name w:val="7E3C2CFE825349CABCF820811D3DBC34"/>
    <w:rsid w:val="00BF7C22"/>
  </w:style>
  <w:style w:type="paragraph" w:customStyle="1" w:styleId="56DB396BD47C4A22B1C37B0F8EA7A61618">
    <w:name w:val="56DB396BD47C4A22B1C37B0F8EA7A61618"/>
    <w:rsid w:val="00BF7C22"/>
    <w:pPr>
      <w:spacing w:after="0" w:line="240" w:lineRule="auto"/>
    </w:pPr>
    <w:rPr>
      <w:rFonts w:ascii="Times New Roman" w:eastAsia="Times New Roman" w:hAnsi="Times New Roman" w:cs="Times New Roman"/>
      <w:sz w:val="24"/>
      <w:szCs w:val="24"/>
    </w:rPr>
  </w:style>
  <w:style w:type="paragraph" w:customStyle="1" w:styleId="B3695F66606148888CE4DB1590BE589618">
    <w:name w:val="B3695F66606148888CE4DB1590BE589618"/>
    <w:rsid w:val="00BF7C22"/>
    <w:pPr>
      <w:spacing w:after="0" w:line="240" w:lineRule="auto"/>
    </w:pPr>
    <w:rPr>
      <w:rFonts w:ascii="Times New Roman" w:eastAsia="Times New Roman" w:hAnsi="Times New Roman" w:cs="Times New Roman"/>
      <w:sz w:val="24"/>
      <w:szCs w:val="24"/>
    </w:rPr>
  </w:style>
  <w:style w:type="paragraph" w:customStyle="1" w:styleId="FA7C40163A514C4592A7601534D9A9331">
    <w:name w:val="FA7C40163A514C4592A7601534D9A9331"/>
    <w:rsid w:val="00BF7C22"/>
    <w:pPr>
      <w:spacing w:after="0" w:line="240" w:lineRule="auto"/>
    </w:pPr>
    <w:rPr>
      <w:rFonts w:ascii="Times New Roman" w:eastAsia="Times New Roman" w:hAnsi="Times New Roman" w:cs="Times New Roman"/>
      <w:sz w:val="24"/>
      <w:szCs w:val="24"/>
    </w:rPr>
  </w:style>
  <w:style w:type="paragraph" w:customStyle="1" w:styleId="56DB396BD47C4A22B1C37B0F8EA7A61619">
    <w:name w:val="56DB396BD47C4A22B1C37B0F8EA7A61619"/>
    <w:rsid w:val="004A5153"/>
    <w:pPr>
      <w:spacing w:after="0" w:line="240" w:lineRule="auto"/>
    </w:pPr>
    <w:rPr>
      <w:rFonts w:ascii="Times New Roman" w:eastAsia="Times New Roman" w:hAnsi="Times New Roman" w:cs="Times New Roman"/>
      <w:sz w:val="24"/>
      <w:szCs w:val="24"/>
    </w:rPr>
  </w:style>
  <w:style w:type="paragraph" w:customStyle="1" w:styleId="B3695F66606148888CE4DB1590BE589619">
    <w:name w:val="B3695F66606148888CE4DB1590BE589619"/>
    <w:rsid w:val="004A5153"/>
    <w:pPr>
      <w:spacing w:after="0" w:line="240" w:lineRule="auto"/>
    </w:pPr>
    <w:rPr>
      <w:rFonts w:ascii="Times New Roman" w:eastAsia="Times New Roman" w:hAnsi="Times New Roman" w:cs="Times New Roman"/>
      <w:sz w:val="24"/>
      <w:szCs w:val="24"/>
    </w:rPr>
  </w:style>
  <w:style w:type="paragraph" w:customStyle="1" w:styleId="FA7C40163A514C4592A7601534D9A9332">
    <w:name w:val="FA7C40163A514C4592A7601534D9A9332"/>
    <w:rsid w:val="004A5153"/>
    <w:pPr>
      <w:spacing w:after="0" w:line="240" w:lineRule="auto"/>
    </w:pPr>
    <w:rPr>
      <w:rFonts w:ascii="Times New Roman" w:eastAsia="Times New Roman" w:hAnsi="Times New Roman" w:cs="Times New Roman"/>
      <w:sz w:val="24"/>
      <w:szCs w:val="24"/>
    </w:rPr>
  </w:style>
  <w:style w:type="paragraph" w:customStyle="1" w:styleId="C1B3D39DC7384048A8D58F023896C817">
    <w:name w:val="C1B3D39DC7384048A8D58F023896C817"/>
    <w:rsid w:val="004A5153"/>
  </w:style>
  <w:style w:type="paragraph" w:customStyle="1" w:styleId="196FE40F590D43B38BE255A03EBC921F">
    <w:name w:val="196FE40F590D43B38BE255A03EBC921F"/>
    <w:rsid w:val="004A5153"/>
  </w:style>
  <w:style w:type="paragraph" w:customStyle="1" w:styleId="1E7FBFDA5F0C456C935AA7962AB11EA3">
    <w:name w:val="1E7FBFDA5F0C456C935AA7962AB11EA3"/>
    <w:rsid w:val="004A5153"/>
  </w:style>
  <w:style w:type="paragraph" w:customStyle="1" w:styleId="5FCD460860FA4372AC4749157DE0B230">
    <w:name w:val="5FCD460860FA4372AC4749157DE0B230"/>
    <w:rsid w:val="004A5153"/>
  </w:style>
  <w:style w:type="paragraph" w:customStyle="1" w:styleId="43CFB6CCD31B4941B1DD92B05DF9BF21">
    <w:name w:val="43CFB6CCD31B4941B1DD92B05DF9BF21"/>
    <w:rsid w:val="004A5153"/>
  </w:style>
  <w:style w:type="paragraph" w:customStyle="1" w:styleId="5A4A18759C6A4202BA2361A3D75799D1">
    <w:name w:val="5A4A18759C6A4202BA2361A3D75799D1"/>
    <w:rsid w:val="004A5153"/>
  </w:style>
  <w:style w:type="paragraph" w:customStyle="1" w:styleId="7F40E5747CC4454CA1D61EC777AC2B1F">
    <w:name w:val="7F40E5747CC4454CA1D61EC777AC2B1F"/>
    <w:rsid w:val="004A5153"/>
  </w:style>
  <w:style w:type="paragraph" w:customStyle="1" w:styleId="3CE3C36E23BA41E7929879F5C870B1BB">
    <w:name w:val="3CE3C36E23BA41E7929879F5C870B1BB"/>
    <w:rsid w:val="004A5153"/>
  </w:style>
  <w:style w:type="paragraph" w:customStyle="1" w:styleId="CCC1C38DE2044B3DA05E2048CE598CA5">
    <w:name w:val="CCC1C38DE2044B3DA05E2048CE598CA5"/>
    <w:rsid w:val="004A5153"/>
  </w:style>
  <w:style w:type="paragraph" w:customStyle="1" w:styleId="07C75DF5F5BA4E2EBD54CBB6AF3EE0F0">
    <w:name w:val="07C75DF5F5BA4E2EBD54CBB6AF3EE0F0"/>
    <w:rsid w:val="004A5153"/>
  </w:style>
  <w:style w:type="paragraph" w:customStyle="1" w:styleId="04E597B829994B198A65FC7D4AC995E4">
    <w:name w:val="04E597B829994B198A65FC7D4AC995E4"/>
    <w:rsid w:val="004A5153"/>
  </w:style>
  <w:style w:type="paragraph" w:customStyle="1" w:styleId="780B6105BEB24C5BBDEB06175E59C90B">
    <w:name w:val="780B6105BEB24C5BBDEB06175E59C90B"/>
    <w:rsid w:val="004A5153"/>
  </w:style>
  <w:style w:type="paragraph" w:customStyle="1" w:styleId="29597BDC9D9446F4BC8F3BF492561B47">
    <w:name w:val="29597BDC9D9446F4BC8F3BF492561B47"/>
    <w:rsid w:val="004A5153"/>
  </w:style>
  <w:style w:type="paragraph" w:customStyle="1" w:styleId="2326170D91624F94A052E94B6D8541B4">
    <w:name w:val="2326170D91624F94A052E94B6D8541B4"/>
    <w:rsid w:val="004A5153"/>
  </w:style>
  <w:style w:type="paragraph" w:customStyle="1" w:styleId="E57161F79C7E435AACBAA38F4C196074">
    <w:name w:val="E57161F79C7E435AACBAA38F4C196074"/>
    <w:rsid w:val="004A5153"/>
  </w:style>
  <w:style w:type="paragraph" w:customStyle="1" w:styleId="3E77F698497F4002A74552B5AAEAD145">
    <w:name w:val="3E77F698497F4002A74552B5AAEAD145"/>
    <w:rsid w:val="004A5153"/>
  </w:style>
  <w:style w:type="paragraph" w:customStyle="1" w:styleId="701FEB2699134356987FC9C9A580A540">
    <w:name w:val="701FEB2699134356987FC9C9A580A540"/>
    <w:rsid w:val="004A5153"/>
  </w:style>
  <w:style w:type="paragraph" w:customStyle="1" w:styleId="1CD59E4BC2BF43D2AA7EA33EF55D2575">
    <w:name w:val="1CD59E4BC2BF43D2AA7EA33EF55D2575"/>
    <w:rsid w:val="004A5153"/>
  </w:style>
  <w:style w:type="paragraph" w:customStyle="1" w:styleId="0F22A3622CAA40609C61ECF184CA43EC">
    <w:name w:val="0F22A3622CAA40609C61ECF184CA43EC"/>
    <w:rsid w:val="004A5153"/>
  </w:style>
  <w:style w:type="paragraph" w:customStyle="1" w:styleId="0F4EFA68183C4F728B04A58A20F7703D">
    <w:name w:val="0F4EFA68183C4F728B04A58A20F7703D"/>
    <w:rsid w:val="004A5153"/>
  </w:style>
  <w:style w:type="paragraph" w:customStyle="1" w:styleId="3A20F743327A4ED089A5468CF599BEB7">
    <w:name w:val="3A20F743327A4ED089A5468CF599BEB7"/>
    <w:rsid w:val="004A5153"/>
  </w:style>
  <w:style w:type="paragraph" w:customStyle="1" w:styleId="A022DB730E824306811E645D7C2853AB">
    <w:name w:val="A022DB730E824306811E645D7C2853AB"/>
    <w:rsid w:val="004A5153"/>
  </w:style>
  <w:style w:type="paragraph" w:customStyle="1" w:styleId="BC46C34C4BC34C7DB95ACF7156F75BAF">
    <w:name w:val="BC46C34C4BC34C7DB95ACF7156F75BAF"/>
    <w:rsid w:val="004A5153"/>
  </w:style>
  <w:style w:type="paragraph" w:customStyle="1" w:styleId="B21EB62C1E8F44CB94D95A91E97F25D7">
    <w:name w:val="B21EB62C1E8F44CB94D95A91E97F25D7"/>
    <w:rsid w:val="004A5153"/>
  </w:style>
  <w:style w:type="paragraph" w:customStyle="1" w:styleId="062AFF6ED10341289CF4DEA23873DEE9">
    <w:name w:val="062AFF6ED10341289CF4DEA23873DEE9"/>
    <w:rsid w:val="004A5153"/>
  </w:style>
  <w:style w:type="paragraph" w:customStyle="1" w:styleId="2346942172C740CEA401394D96788EE0">
    <w:name w:val="2346942172C740CEA401394D96788EE0"/>
    <w:rsid w:val="004A5153"/>
  </w:style>
  <w:style w:type="paragraph" w:customStyle="1" w:styleId="56DB396BD47C4A22B1C37B0F8EA7A61620">
    <w:name w:val="56DB396BD47C4A22B1C37B0F8EA7A61620"/>
    <w:rsid w:val="004A5153"/>
    <w:pPr>
      <w:spacing w:after="0" w:line="240" w:lineRule="auto"/>
    </w:pPr>
    <w:rPr>
      <w:rFonts w:ascii="Times New Roman" w:eastAsia="Times New Roman" w:hAnsi="Times New Roman" w:cs="Times New Roman"/>
      <w:sz w:val="24"/>
      <w:szCs w:val="24"/>
    </w:rPr>
  </w:style>
  <w:style w:type="paragraph" w:customStyle="1" w:styleId="B3695F66606148888CE4DB1590BE589620">
    <w:name w:val="B3695F66606148888CE4DB1590BE589620"/>
    <w:rsid w:val="004A5153"/>
    <w:pPr>
      <w:spacing w:after="0" w:line="240" w:lineRule="auto"/>
    </w:pPr>
    <w:rPr>
      <w:rFonts w:ascii="Times New Roman" w:eastAsia="Times New Roman" w:hAnsi="Times New Roman" w:cs="Times New Roman"/>
      <w:sz w:val="24"/>
      <w:szCs w:val="24"/>
    </w:rPr>
  </w:style>
  <w:style w:type="paragraph" w:customStyle="1" w:styleId="CCC1C38DE2044B3DA05E2048CE598CA51">
    <w:name w:val="CCC1C38DE2044B3DA05E2048CE598CA51"/>
    <w:rsid w:val="004A5153"/>
    <w:pPr>
      <w:spacing w:after="0" w:line="240" w:lineRule="auto"/>
    </w:pPr>
    <w:rPr>
      <w:rFonts w:ascii="Times New Roman" w:eastAsia="Times New Roman" w:hAnsi="Times New Roman" w:cs="Times New Roman"/>
      <w:sz w:val="24"/>
      <w:szCs w:val="24"/>
    </w:rPr>
  </w:style>
  <w:style w:type="paragraph" w:customStyle="1" w:styleId="701FEB2699134356987FC9C9A580A5401">
    <w:name w:val="701FEB2699134356987FC9C9A580A5401"/>
    <w:rsid w:val="004A5153"/>
    <w:pPr>
      <w:spacing w:after="0" w:line="240" w:lineRule="auto"/>
    </w:pPr>
    <w:rPr>
      <w:rFonts w:ascii="Times New Roman" w:eastAsia="Times New Roman" w:hAnsi="Times New Roman" w:cs="Times New Roman"/>
      <w:sz w:val="24"/>
      <w:szCs w:val="24"/>
    </w:rPr>
  </w:style>
  <w:style w:type="paragraph" w:customStyle="1" w:styleId="56DB396BD47C4A22B1C37B0F8EA7A61621">
    <w:name w:val="56DB396BD47C4A22B1C37B0F8EA7A61621"/>
    <w:rsid w:val="009A29DB"/>
    <w:pPr>
      <w:spacing w:after="0" w:line="240" w:lineRule="auto"/>
    </w:pPr>
    <w:rPr>
      <w:rFonts w:ascii="Times New Roman" w:eastAsia="Times New Roman" w:hAnsi="Times New Roman" w:cs="Times New Roman"/>
      <w:sz w:val="24"/>
      <w:szCs w:val="24"/>
    </w:rPr>
  </w:style>
  <w:style w:type="paragraph" w:customStyle="1" w:styleId="B3695F66606148888CE4DB1590BE589621">
    <w:name w:val="B3695F66606148888CE4DB1590BE589621"/>
    <w:rsid w:val="009A29DB"/>
    <w:pPr>
      <w:spacing w:after="0" w:line="240" w:lineRule="auto"/>
    </w:pPr>
    <w:rPr>
      <w:rFonts w:ascii="Times New Roman" w:eastAsia="Times New Roman" w:hAnsi="Times New Roman" w:cs="Times New Roman"/>
      <w:sz w:val="24"/>
      <w:szCs w:val="24"/>
    </w:rPr>
  </w:style>
  <w:style w:type="paragraph" w:customStyle="1" w:styleId="CCC1C38DE2044B3DA05E2048CE598CA52">
    <w:name w:val="CCC1C38DE2044B3DA05E2048CE598CA52"/>
    <w:rsid w:val="009A29DB"/>
    <w:pPr>
      <w:spacing w:after="0" w:line="240" w:lineRule="auto"/>
    </w:pPr>
    <w:rPr>
      <w:rFonts w:ascii="Times New Roman" w:eastAsia="Times New Roman" w:hAnsi="Times New Roman" w:cs="Times New Roman"/>
      <w:sz w:val="24"/>
      <w:szCs w:val="24"/>
    </w:rPr>
  </w:style>
  <w:style w:type="paragraph" w:customStyle="1" w:styleId="701FEB2699134356987FC9C9A580A5402">
    <w:name w:val="701FEB2699134356987FC9C9A580A5402"/>
    <w:rsid w:val="009A29DB"/>
    <w:pPr>
      <w:spacing w:after="0" w:line="240" w:lineRule="auto"/>
    </w:pPr>
    <w:rPr>
      <w:rFonts w:ascii="Times New Roman" w:eastAsia="Times New Roman" w:hAnsi="Times New Roman" w:cs="Times New Roman"/>
      <w:sz w:val="24"/>
      <w:szCs w:val="24"/>
    </w:rPr>
  </w:style>
  <w:style w:type="paragraph" w:customStyle="1" w:styleId="C6E1818B3D1041F0B89865C5A91FDEF5">
    <w:name w:val="C6E1818B3D1041F0B89865C5A91FDEF5"/>
    <w:rsid w:val="009A29DB"/>
  </w:style>
  <w:style w:type="paragraph" w:customStyle="1" w:styleId="4FC1143BBF2F49C1BB4C121CE4041DDD">
    <w:name w:val="4FC1143BBF2F49C1BB4C121CE4041DDD"/>
    <w:rsid w:val="009A29DB"/>
  </w:style>
  <w:style w:type="paragraph" w:customStyle="1" w:styleId="D11AB0C05946416980B137227DB808CD">
    <w:name w:val="D11AB0C05946416980B137227DB808CD"/>
    <w:rsid w:val="009A29DB"/>
  </w:style>
  <w:style w:type="paragraph" w:customStyle="1" w:styleId="3ADFF9CA09A044BFBDB578BAB6901F8D">
    <w:name w:val="3ADFF9CA09A044BFBDB578BAB6901F8D"/>
    <w:rsid w:val="009A29DB"/>
  </w:style>
  <w:style w:type="paragraph" w:customStyle="1" w:styleId="56DB396BD47C4A22B1C37B0F8EA7A61622">
    <w:name w:val="56DB396BD47C4A22B1C37B0F8EA7A61622"/>
    <w:rsid w:val="00BB4924"/>
    <w:pPr>
      <w:spacing w:after="0" w:line="240" w:lineRule="auto"/>
    </w:pPr>
    <w:rPr>
      <w:rFonts w:ascii="Times New Roman" w:eastAsia="Times New Roman" w:hAnsi="Times New Roman" w:cs="Times New Roman"/>
      <w:sz w:val="24"/>
      <w:szCs w:val="24"/>
    </w:rPr>
  </w:style>
  <w:style w:type="paragraph" w:customStyle="1" w:styleId="B3695F66606148888CE4DB1590BE589622">
    <w:name w:val="B3695F66606148888CE4DB1590BE589622"/>
    <w:rsid w:val="00BB4924"/>
    <w:pPr>
      <w:spacing w:after="0" w:line="240" w:lineRule="auto"/>
    </w:pPr>
    <w:rPr>
      <w:rFonts w:ascii="Times New Roman" w:eastAsia="Times New Roman" w:hAnsi="Times New Roman" w:cs="Times New Roman"/>
      <w:sz w:val="24"/>
      <w:szCs w:val="24"/>
    </w:rPr>
  </w:style>
  <w:style w:type="paragraph" w:customStyle="1" w:styleId="CCC1C38DE2044B3DA05E2048CE598CA53">
    <w:name w:val="CCC1C38DE2044B3DA05E2048CE598CA53"/>
    <w:rsid w:val="00BB4924"/>
    <w:pPr>
      <w:spacing w:after="0" w:line="240" w:lineRule="auto"/>
    </w:pPr>
    <w:rPr>
      <w:rFonts w:ascii="Times New Roman" w:eastAsia="Times New Roman" w:hAnsi="Times New Roman" w:cs="Times New Roman"/>
      <w:sz w:val="24"/>
      <w:szCs w:val="24"/>
    </w:rPr>
  </w:style>
  <w:style w:type="paragraph" w:customStyle="1" w:styleId="701FEB2699134356987FC9C9A580A5403">
    <w:name w:val="701FEB2699134356987FC9C9A580A5403"/>
    <w:rsid w:val="00BB4924"/>
    <w:pPr>
      <w:spacing w:after="0" w:line="240" w:lineRule="auto"/>
    </w:pPr>
    <w:rPr>
      <w:rFonts w:ascii="Times New Roman" w:eastAsia="Times New Roman" w:hAnsi="Times New Roman" w:cs="Times New Roman"/>
      <w:sz w:val="24"/>
      <w:szCs w:val="24"/>
    </w:rPr>
  </w:style>
  <w:style w:type="paragraph" w:customStyle="1" w:styleId="56DB396BD47C4A22B1C37B0F8EA7A61623">
    <w:name w:val="56DB396BD47C4A22B1C37B0F8EA7A61623"/>
    <w:rsid w:val="002214D4"/>
    <w:pPr>
      <w:spacing w:after="0" w:line="240" w:lineRule="auto"/>
    </w:pPr>
    <w:rPr>
      <w:rFonts w:ascii="Times New Roman" w:eastAsia="Times New Roman" w:hAnsi="Times New Roman" w:cs="Times New Roman"/>
      <w:sz w:val="24"/>
      <w:szCs w:val="24"/>
    </w:rPr>
  </w:style>
  <w:style w:type="paragraph" w:customStyle="1" w:styleId="B3695F66606148888CE4DB1590BE589623">
    <w:name w:val="B3695F66606148888CE4DB1590BE589623"/>
    <w:rsid w:val="002214D4"/>
    <w:pPr>
      <w:spacing w:after="0" w:line="240" w:lineRule="auto"/>
    </w:pPr>
    <w:rPr>
      <w:rFonts w:ascii="Times New Roman" w:eastAsia="Times New Roman" w:hAnsi="Times New Roman" w:cs="Times New Roman"/>
      <w:sz w:val="24"/>
      <w:szCs w:val="24"/>
    </w:rPr>
  </w:style>
  <w:style w:type="paragraph" w:customStyle="1" w:styleId="CCC1C38DE2044B3DA05E2048CE598CA54">
    <w:name w:val="CCC1C38DE2044B3DA05E2048CE598CA54"/>
    <w:rsid w:val="002214D4"/>
    <w:pPr>
      <w:spacing w:after="0" w:line="240" w:lineRule="auto"/>
    </w:pPr>
    <w:rPr>
      <w:rFonts w:ascii="Times New Roman" w:eastAsia="Times New Roman" w:hAnsi="Times New Roman" w:cs="Times New Roman"/>
      <w:sz w:val="24"/>
      <w:szCs w:val="24"/>
    </w:rPr>
  </w:style>
  <w:style w:type="paragraph" w:customStyle="1" w:styleId="701FEB2699134356987FC9C9A580A5404">
    <w:name w:val="701FEB2699134356987FC9C9A580A5404"/>
    <w:rsid w:val="002214D4"/>
    <w:pPr>
      <w:spacing w:after="0" w:line="240" w:lineRule="auto"/>
    </w:pPr>
    <w:rPr>
      <w:rFonts w:ascii="Times New Roman" w:eastAsia="Times New Roman" w:hAnsi="Times New Roman" w:cs="Times New Roman"/>
      <w:sz w:val="24"/>
      <w:szCs w:val="24"/>
    </w:rPr>
  </w:style>
  <w:style w:type="paragraph" w:customStyle="1" w:styleId="133029C484614FA384F4D4BBB8D405F9">
    <w:name w:val="133029C484614FA384F4D4BBB8D405F9"/>
    <w:rsid w:val="002214D4"/>
  </w:style>
  <w:style w:type="paragraph" w:customStyle="1" w:styleId="23D63D1672FC43FC89BF24177DF69F56">
    <w:name w:val="23D63D1672FC43FC89BF24177DF69F56"/>
    <w:rsid w:val="002214D4"/>
  </w:style>
  <w:style w:type="paragraph" w:customStyle="1" w:styleId="56DB396BD47C4A22B1C37B0F8EA7A61624">
    <w:name w:val="56DB396BD47C4A22B1C37B0F8EA7A61624"/>
    <w:rsid w:val="002214D4"/>
    <w:pPr>
      <w:spacing w:after="0" w:line="240" w:lineRule="auto"/>
    </w:pPr>
    <w:rPr>
      <w:rFonts w:ascii="Times New Roman" w:eastAsia="Times New Roman" w:hAnsi="Times New Roman" w:cs="Times New Roman"/>
      <w:sz w:val="24"/>
      <w:szCs w:val="24"/>
    </w:rPr>
  </w:style>
  <w:style w:type="paragraph" w:customStyle="1" w:styleId="B3695F66606148888CE4DB1590BE589624">
    <w:name w:val="B3695F66606148888CE4DB1590BE589624"/>
    <w:rsid w:val="002214D4"/>
    <w:pPr>
      <w:spacing w:after="0" w:line="240" w:lineRule="auto"/>
    </w:pPr>
    <w:rPr>
      <w:rFonts w:ascii="Times New Roman" w:eastAsia="Times New Roman" w:hAnsi="Times New Roman" w:cs="Times New Roman"/>
      <w:sz w:val="24"/>
      <w:szCs w:val="24"/>
    </w:rPr>
  </w:style>
  <w:style w:type="paragraph" w:customStyle="1" w:styleId="CCC1C38DE2044B3DA05E2048CE598CA55">
    <w:name w:val="CCC1C38DE2044B3DA05E2048CE598CA55"/>
    <w:rsid w:val="002214D4"/>
    <w:pPr>
      <w:spacing w:after="0" w:line="240" w:lineRule="auto"/>
    </w:pPr>
    <w:rPr>
      <w:rFonts w:ascii="Times New Roman" w:eastAsia="Times New Roman" w:hAnsi="Times New Roman" w:cs="Times New Roman"/>
      <w:sz w:val="24"/>
      <w:szCs w:val="24"/>
    </w:rPr>
  </w:style>
  <w:style w:type="paragraph" w:customStyle="1" w:styleId="701FEB2699134356987FC9C9A580A5405">
    <w:name w:val="701FEB2699134356987FC9C9A580A5405"/>
    <w:rsid w:val="002214D4"/>
    <w:pPr>
      <w:spacing w:after="0" w:line="240" w:lineRule="auto"/>
    </w:pPr>
    <w:rPr>
      <w:rFonts w:ascii="Times New Roman" w:eastAsia="Times New Roman" w:hAnsi="Times New Roman" w:cs="Times New Roman"/>
      <w:sz w:val="24"/>
      <w:szCs w:val="24"/>
    </w:rPr>
  </w:style>
  <w:style w:type="paragraph" w:customStyle="1" w:styleId="D3EC5DA9A0504A92A150B25F40AE0277">
    <w:name w:val="D3EC5DA9A0504A92A150B25F40AE0277"/>
    <w:rsid w:val="007913FE"/>
  </w:style>
  <w:style w:type="paragraph" w:customStyle="1" w:styleId="380EE01CEC3D4E9F970E61CD676CF306">
    <w:name w:val="380EE01CEC3D4E9F970E61CD676CF306"/>
    <w:rsid w:val="007913FE"/>
  </w:style>
  <w:style w:type="paragraph" w:customStyle="1" w:styleId="57533475CB114B09B2B538668DFB96BE">
    <w:name w:val="57533475CB114B09B2B538668DFB96BE"/>
    <w:rsid w:val="007913FE"/>
  </w:style>
  <w:style w:type="paragraph" w:customStyle="1" w:styleId="3F0796774D5C44DBB0A39A8E8DD92B35">
    <w:name w:val="3F0796774D5C44DBB0A39A8E8DD92B35"/>
    <w:rsid w:val="007913FE"/>
  </w:style>
  <w:style w:type="paragraph" w:customStyle="1" w:styleId="56DB396BD47C4A22B1C37B0F8EA7A61625">
    <w:name w:val="56DB396BD47C4A22B1C37B0F8EA7A61625"/>
    <w:rsid w:val="000D48B0"/>
    <w:pPr>
      <w:spacing w:after="0" w:line="240" w:lineRule="auto"/>
    </w:pPr>
    <w:rPr>
      <w:rFonts w:ascii="Times New Roman" w:eastAsia="Times New Roman" w:hAnsi="Times New Roman" w:cs="Times New Roman"/>
      <w:sz w:val="24"/>
      <w:szCs w:val="24"/>
    </w:rPr>
  </w:style>
  <w:style w:type="paragraph" w:customStyle="1" w:styleId="B3695F66606148888CE4DB1590BE589625">
    <w:name w:val="B3695F66606148888CE4DB1590BE589625"/>
    <w:rsid w:val="000D48B0"/>
    <w:pPr>
      <w:spacing w:after="0" w:line="240" w:lineRule="auto"/>
    </w:pPr>
    <w:rPr>
      <w:rFonts w:ascii="Times New Roman" w:eastAsia="Times New Roman" w:hAnsi="Times New Roman" w:cs="Times New Roman"/>
      <w:sz w:val="24"/>
      <w:szCs w:val="24"/>
    </w:rPr>
  </w:style>
  <w:style w:type="paragraph" w:customStyle="1" w:styleId="57533475CB114B09B2B538668DFB96BE1">
    <w:name w:val="57533475CB114B09B2B538668DFB96BE1"/>
    <w:rsid w:val="000D48B0"/>
    <w:pPr>
      <w:spacing w:after="0" w:line="240" w:lineRule="auto"/>
    </w:pPr>
    <w:rPr>
      <w:rFonts w:ascii="Times New Roman" w:eastAsia="Times New Roman" w:hAnsi="Times New Roman" w:cs="Times New Roman"/>
      <w:sz w:val="24"/>
      <w:szCs w:val="24"/>
    </w:rPr>
  </w:style>
  <w:style w:type="paragraph" w:customStyle="1" w:styleId="701FEB2699134356987FC9C9A580A5406">
    <w:name w:val="701FEB2699134356987FC9C9A580A5406"/>
    <w:rsid w:val="000D48B0"/>
    <w:pPr>
      <w:spacing w:after="0" w:line="240" w:lineRule="auto"/>
    </w:pPr>
    <w:rPr>
      <w:rFonts w:ascii="Times New Roman" w:eastAsia="Times New Roman" w:hAnsi="Times New Roman" w:cs="Times New Roman"/>
      <w:sz w:val="24"/>
      <w:szCs w:val="24"/>
    </w:rPr>
  </w:style>
  <w:style w:type="paragraph" w:customStyle="1" w:styleId="2AA67B5B551A4401AA04972CB9DFC413">
    <w:name w:val="2AA67B5B551A4401AA04972CB9DFC413"/>
    <w:rsid w:val="000D48B0"/>
  </w:style>
  <w:style w:type="paragraph" w:customStyle="1" w:styleId="C03F0FAD5A73411EACAB3EE70FF9DAD5">
    <w:name w:val="C03F0FAD5A73411EACAB3EE70FF9DAD5"/>
    <w:rsid w:val="000D48B0"/>
  </w:style>
  <w:style w:type="paragraph" w:customStyle="1" w:styleId="3E4A458CE1FD4E6AB2BE02EC5AF5B307">
    <w:name w:val="3E4A458CE1FD4E6AB2BE02EC5AF5B307"/>
    <w:rsid w:val="000D48B0"/>
  </w:style>
  <w:style w:type="paragraph" w:customStyle="1" w:styleId="5CD0136C40D3436094FBD35DA9EF3C49">
    <w:name w:val="5CD0136C40D3436094FBD35DA9EF3C49"/>
    <w:rsid w:val="000D48B0"/>
  </w:style>
  <w:style w:type="paragraph" w:customStyle="1" w:styleId="86B7513369EB431DB81CB060059D3F93">
    <w:name w:val="86B7513369EB431DB81CB060059D3F93"/>
    <w:rsid w:val="000D48B0"/>
  </w:style>
  <w:style w:type="paragraph" w:customStyle="1" w:styleId="56DB396BD47C4A22B1C37B0F8EA7A61626">
    <w:name w:val="56DB396BD47C4A22B1C37B0F8EA7A61626"/>
    <w:rsid w:val="0073585A"/>
    <w:pPr>
      <w:spacing w:after="0" w:line="240" w:lineRule="auto"/>
    </w:pPr>
    <w:rPr>
      <w:rFonts w:ascii="Times New Roman" w:eastAsia="Times New Roman" w:hAnsi="Times New Roman" w:cs="Times New Roman"/>
      <w:sz w:val="24"/>
      <w:szCs w:val="24"/>
    </w:rPr>
  </w:style>
  <w:style w:type="paragraph" w:customStyle="1" w:styleId="B3695F66606148888CE4DB1590BE589626">
    <w:name w:val="B3695F66606148888CE4DB1590BE589626"/>
    <w:rsid w:val="0073585A"/>
    <w:pPr>
      <w:spacing w:after="0" w:line="240" w:lineRule="auto"/>
    </w:pPr>
    <w:rPr>
      <w:rFonts w:ascii="Times New Roman" w:eastAsia="Times New Roman" w:hAnsi="Times New Roman" w:cs="Times New Roman"/>
      <w:sz w:val="24"/>
      <w:szCs w:val="24"/>
    </w:rPr>
  </w:style>
  <w:style w:type="paragraph" w:customStyle="1" w:styleId="5CD0136C40D3436094FBD35DA9EF3C491">
    <w:name w:val="5CD0136C40D3436094FBD35DA9EF3C491"/>
    <w:rsid w:val="0073585A"/>
    <w:pPr>
      <w:spacing w:after="0" w:line="240" w:lineRule="auto"/>
    </w:pPr>
    <w:rPr>
      <w:rFonts w:ascii="Times New Roman" w:eastAsia="Times New Roman" w:hAnsi="Times New Roman" w:cs="Times New Roman"/>
      <w:sz w:val="24"/>
      <w:szCs w:val="24"/>
    </w:rPr>
  </w:style>
  <w:style w:type="paragraph" w:customStyle="1" w:styleId="701FEB2699134356987FC9C9A580A5407">
    <w:name w:val="701FEB2699134356987FC9C9A580A5407"/>
    <w:rsid w:val="0073585A"/>
    <w:pPr>
      <w:spacing w:after="0" w:line="240" w:lineRule="auto"/>
    </w:pPr>
    <w:rPr>
      <w:rFonts w:ascii="Times New Roman" w:eastAsia="Times New Roman" w:hAnsi="Times New Roman" w:cs="Times New Roman"/>
      <w:sz w:val="24"/>
      <w:szCs w:val="24"/>
    </w:rPr>
  </w:style>
  <w:style w:type="paragraph" w:customStyle="1" w:styleId="89F9206F36C04381999087E64D879945">
    <w:name w:val="89F9206F36C04381999087E64D879945"/>
    <w:rsid w:val="0073585A"/>
  </w:style>
  <w:style w:type="paragraph" w:customStyle="1" w:styleId="39CD510D1928445092BDCCA82048F751">
    <w:name w:val="39CD510D1928445092BDCCA82048F751"/>
    <w:rsid w:val="0073585A"/>
  </w:style>
  <w:style w:type="paragraph" w:customStyle="1" w:styleId="56DB396BD47C4A22B1C37B0F8EA7A61627">
    <w:name w:val="56DB396BD47C4A22B1C37B0F8EA7A61627"/>
    <w:rsid w:val="008160BB"/>
    <w:pPr>
      <w:spacing w:after="0" w:line="240" w:lineRule="auto"/>
    </w:pPr>
    <w:rPr>
      <w:rFonts w:ascii="Times New Roman" w:eastAsia="Times New Roman" w:hAnsi="Times New Roman" w:cs="Times New Roman"/>
      <w:sz w:val="24"/>
      <w:szCs w:val="24"/>
    </w:rPr>
  </w:style>
  <w:style w:type="paragraph" w:customStyle="1" w:styleId="B3695F66606148888CE4DB1590BE589627">
    <w:name w:val="B3695F66606148888CE4DB1590BE589627"/>
    <w:rsid w:val="008160BB"/>
    <w:pPr>
      <w:spacing w:after="0" w:line="240" w:lineRule="auto"/>
    </w:pPr>
    <w:rPr>
      <w:rFonts w:ascii="Times New Roman" w:eastAsia="Times New Roman" w:hAnsi="Times New Roman" w:cs="Times New Roman"/>
      <w:sz w:val="24"/>
      <w:szCs w:val="24"/>
    </w:rPr>
  </w:style>
  <w:style w:type="paragraph" w:customStyle="1" w:styleId="5CD0136C40D3436094FBD35DA9EF3C492">
    <w:name w:val="5CD0136C40D3436094FBD35DA9EF3C492"/>
    <w:rsid w:val="008160BB"/>
    <w:pPr>
      <w:spacing w:after="0" w:line="240" w:lineRule="auto"/>
    </w:pPr>
    <w:rPr>
      <w:rFonts w:ascii="Times New Roman" w:eastAsia="Times New Roman" w:hAnsi="Times New Roman" w:cs="Times New Roman"/>
      <w:sz w:val="24"/>
      <w:szCs w:val="24"/>
    </w:rPr>
  </w:style>
  <w:style w:type="paragraph" w:customStyle="1" w:styleId="701FEB2699134356987FC9C9A580A5408">
    <w:name w:val="701FEB2699134356987FC9C9A580A5408"/>
    <w:rsid w:val="008160BB"/>
    <w:pPr>
      <w:spacing w:after="0" w:line="240" w:lineRule="auto"/>
    </w:pPr>
    <w:rPr>
      <w:rFonts w:ascii="Times New Roman" w:eastAsia="Times New Roman" w:hAnsi="Times New Roman" w:cs="Times New Roman"/>
      <w:sz w:val="24"/>
      <w:szCs w:val="24"/>
    </w:rPr>
  </w:style>
  <w:style w:type="paragraph" w:customStyle="1" w:styleId="56DB396BD47C4A22B1C37B0F8EA7A61628">
    <w:name w:val="56DB396BD47C4A22B1C37B0F8EA7A61628"/>
    <w:rsid w:val="005F7141"/>
    <w:pPr>
      <w:spacing w:after="0" w:line="240" w:lineRule="auto"/>
    </w:pPr>
    <w:rPr>
      <w:rFonts w:ascii="Times New Roman" w:eastAsia="Times New Roman" w:hAnsi="Times New Roman" w:cs="Times New Roman"/>
      <w:sz w:val="24"/>
      <w:szCs w:val="24"/>
    </w:rPr>
  </w:style>
  <w:style w:type="paragraph" w:customStyle="1" w:styleId="B3695F66606148888CE4DB1590BE589628">
    <w:name w:val="B3695F66606148888CE4DB1590BE589628"/>
    <w:rsid w:val="005F7141"/>
    <w:pPr>
      <w:spacing w:after="0" w:line="240" w:lineRule="auto"/>
    </w:pPr>
    <w:rPr>
      <w:rFonts w:ascii="Times New Roman" w:eastAsia="Times New Roman" w:hAnsi="Times New Roman" w:cs="Times New Roman"/>
      <w:sz w:val="24"/>
      <w:szCs w:val="24"/>
    </w:rPr>
  </w:style>
  <w:style w:type="paragraph" w:customStyle="1" w:styleId="5CD0136C40D3436094FBD35DA9EF3C493">
    <w:name w:val="5CD0136C40D3436094FBD35DA9EF3C493"/>
    <w:rsid w:val="005F7141"/>
    <w:pPr>
      <w:spacing w:after="0" w:line="240" w:lineRule="auto"/>
    </w:pPr>
    <w:rPr>
      <w:rFonts w:ascii="Times New Roman" w:eastAsia="Times New Roman" w:hAnsi="Times New Roman" w:cs="Times New Roman"/>
      <w:sz w:val="24"/>
      <w:szCs w:val="24"/>
    </w:rPr>
  </w:style>
  <w:style w:type="paragraph" w:customStyle="1" w:styleId="701FEB2699134356987FC9C9A580A5409">
    <w:name w:val="701FEB2699134356987FC9C9A580A5409"/>
    <w:rsid w:val="005F7141"/>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893</Words>
  <Characters>5093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dcterms:created xsi:type="dcterms:W3CDTF">2021-11-16T15:54:00Z</dcterms:created>
  <dcterms:modified xsi:type="dcterms:W3CDTF">2021-11-16T15:54:00Z</dcterms:modified>
</cp:coreProperties>
</file>