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0B5D7C" w14:textId="16D1819A" w:rsidR="00057800" w:rsidRDefault="00057800" w:rsidP="00057800">
      <w:pPr>
        <w:tabs>
          <w:tab w:val="left" w:pos="5103"/>
          <w:tab w:val="right" w:pos="10347"/>
        </w:tabs>
        <w:suppressAutoHyphens/>
        <w:spacing w:after="0" w:line="240" w:lineRule="auto"/>
        <w:ind w:left="5103" w:right="-142"/>
        <w:rPr>
          <w:rFonts w:ascii="Times New Roman" w:hAnsi="Times New Roman" w:cs="Times New Roman"/>
          <w:iCs/>
          <w:sz w:val="26"/>
          <w:szCs w:val="26"/>
        </w:rPr>
      </w:pPr>
      <w:r w:rsidRPr="007F4F2F">
        <w:rPr>
          <w:rFonts w:ascii="Times New Roman" w:hAnsi="Times New Roman" w:cs="Times New Roman"/>
          <w:iCs/>
          <w:sz w:val="26"/>
          <w:szCs w:val="26"/>
        </w:rPr>
        <w:t>Заявитель:</w:t>
      </w:r>
    </w:p>
    <w:p w14:paraId="4F508763" w14:textId="6F2269FB" w:rsidR="006229D2" w:rsidRDefault="007A1599" w:rsidP="00281D16">
      <w:pPr>
        <w:tabs>
          <w:tab w:val="left" w:pos="5103"/>
          <w:tab w:val="right" w:pos="10347"/>
        </w:tabs>
        <w:suppressAutoHyphens/>
        <w:spacing w:after="0" w:line="240" w:lineRule="auto"/>
        <w:ind w:left="5103" w:right="-142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ООО «</w:t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Джати</w:t>
      </w:r>
      <w:proofErr w:type="spellEnd"/>
      <w:r>
        <w:rPr>
          <w:rFonts w:ascii="Times New Roman" w:hAnsi="Times New Roman" w:cs="Times New Roman"/>
          <w:iCs/>
          <w:sz w:val="26"/>
          <w:szCs w:val="26"/>
        </w:rPr>
        <w:t>»</w:t>
      </w:r>
    </w:p>
    <w:p w14:paraId="1648BA26" w14:textId="08009C24" w:rsidR="007A1599" w:rsidRDefault="007A1599" w:rsidP="00281D16">
      <w:pPr>
        <w:tabs>
          <w:tab w:val="left" w:pos="5103"/>
          <w:tab w:val="right" w:pos="10347"/>
        </w:tabs>
        <w:suppressAutoHyphens/>
        <w:spacing w:after="0" w:line="240" w:lineRule="auto"/>
        <w:ind w:left="5103" w:right="-142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630102, г. Новосибирск, ул. </w:t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Инская</w:t>
      </w:r>
      <w:proofErr w:type="spellEnd"/>
      <w:r>
        <w:rPr>
          <w:rFonts w:ascii="Times New Roman" w:hAnsi="Times New Roman" w:cs="Times New Roman"/>
          <w:iCs/>
          <w:sz w:val="26"/>
          <w:szCs w:val="26"/>
        </w:rPr>
        <w:t>, д. 56</w:t>
      </w:r>
    </w:p>
    <w:p w14:paraId="7C8B531E" w14:textId="3DCEE592" w:rsidR="007A1599" w:rsidRDefault="007A1599" w:rsidP="00281D16">
      <w:pPr>
        <w:tabs>
          <w:tab w:val="left" w:pos="5103"/>
          <w:tab w:val="right" w:pos="10347"/>
        </w:tabs>
        <w:suppressAutoHyphens/>
        <w:spacing w:after="0" w:line="240" w:lineRule="auto"/>
        <w:ind w:left="5103" w:right="-142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Телефон: (383) 211-27-60</w:t>
      </w:r>
    </w:p>
    <w:p w14:paraId="1A72B678" w14:textId="4549F2EC" w:rsidR="007A1599" w:rsidRPr="007A1599" w:rsidRDefault="007A1599" w:rsidP="00281D16">
      <w:pPr>
        <w:tabs>
          <w:tab w:val="left" w:pos="5103"/>
          <w:tab w:val="right" w:pos="10347"/>
        </w:tabs>
        <w:suppressAutoHyphens/>
        <w:spacing w:after="0" w:line="240" w:lineRule="auto"/>
        <w:ind w:left="5103" w:right="-142"/>
        <w:rPr>
          <w:rFonts w:ascii="Times New Roman" w:hAnsi="Times New Roman" w:cs="Times New Roman"/>
          <w:iCs/>
          <w:sz w:val="26"/>
          <w:szCs w:val="26"/>
        </w:rPr>
      </w:pPr>
      <w:proofErr w:type="spellStart"/>
      <w:r>
        <w:rPr>
          <w:rFonts w:ascii="Times New Roman" w:hAnsi="Times New Roman" w:cs="Times New Roman"/>
          <w:iCs/>
          <w:sz w:val="26"/>
          <w:szCs w:val="26"/>
          <w:lang w:val="en-US"/>
        </w:rPr>
        <w:t>irina</w:t>
      </w:r>
      <w:proofErr w:type="spellEnd"/>
      <w:r w:rsidRPr="007A1599">
        <w:rPr>
          <w:rFonts w:ascii="Times New Roman" w:hAnsi="Times New Roman" w:cs="Times New Roman"/>
          <w:iCs/>
          <w:sz w:val="26"/>
          <w:szCs w:val="26"/>
        </w:rPr>
        <w:t>@</w:t>
      </w:r>
      <w:proofErr w:type="spellStart"/>
      <w:r>
        <w:rPr>
          <w:rFonts w:ascii="Times New Roman" w:hAnsi="Times New Roman" w:cs="Times New Roman"/>
          <w:iCs/>
          <w:sz w:val="26"/>
          <w:szCs w:val="26"/>
          <w:lang w:val="en-US"/>
        </w:rPr>
        <w:t>jati</w:t>
      </w:r>
      <w:proofErr w:type="spellEnd"/>
      <w:r w:rsidRPr="007A1599">
        <w:rPr>
          <w:rFonts w:ascii="Times New Roman" w:hAnsi="Times New Roman" w:cs="Times New Roman"/>
          <w:iCs/>
          <w:sz w:val="26"/>
          <w:szCs w:val="26"/>
        </w:rPr>
        <w:t>.</w:t>
      </w:r>
      <w:proofErr w:type="spellStart"/>
      <w:r>
        <w:rPr>
          <w:rFonts w:ascii="Times New Roman" w:hAnsi="Times New Roman" w:cs="Times New Roman"/>
          <w:iCs/>
          <w:sz w:val="26"/>
          <w:szCs w:val="26"/>
          <w:lang w:val="en-US"/>
        </w:rPr>
        <w:t>su</w:t>
      </w:r>
      <w:proofErr w:type="spellEnd"/>
    </w:p>
    <w:p w14:paraId="0136CDD4" w14:textId="77777777" w:rsidR="00683AC4" w:rsidRDefault="00683AC4" w:rsidP="004A6BC4">
      <w:pPr>
        <w:tabs>
          <w:tab w:val="left" w:pos="5103"/>
          <w:tab w:val="right" w:pos="10347"/>
        </w:tabs>
        <w:suppressAutoHyphens/>
        <w:spacing w:after="0" w:line="240" w:lineRule="auto"/>
        <w:ind w:left="5103" w:right="-142"/>
        <w:rPr>
          <w:rFonts w:ascii="Times New Roman" w:hAnsi="Times New Roman" w:cs="Times New Roman"/>
          <w:iCs/>
          <w:sz w:val="26"/>
          <w:szCs w:val="26"/>
        </w:rPr>
      </w:pPr>
    </w:p>
    <w:p w14:paraId="5E238381" w14:textId="10EC9F75" w:rsidR="00A72E62" w:rsidRDefault="00057800" w:rsidP="004A6BC4">
      <w:pPr>
        <w:tabs>
          <w:tab w:val="left" w:pos="5103"/>
          <w:tab w:val="right" w:pos="10347"/>
        </w:tabs>
        <w:suppressAutoHyphens/>
        <w:spacing w:after="0" w:line="240" w:lineRule="auto"/>
        <w:ind w:left="5103" w:right="-142"/>
        <w:rPr>
          <w:rFonts w:ascii="Times New Roman" w:hAnsi="Times New Roman" w:cs="Times New Roman"/>
          <w:iCs/>
          <w:sz w:val="26"/>
          <w:szCs w:val="26"/>
        </w:rPr>
      </w:pPr>
      <w:r w:rsidRPr="00F07306">
        <w:rPr>
          <w:rFonts w:ascii="Times New Roman" w:hAnsi="Times New Roman" w:cs="Times New Roman"/>
          <w:iCs/>
          <w:sz w:val="26"/>
          <w:szCs w:val="26"/>
        </w:rPr>
        <w:t xml:space="preserve">Извещение № </w:t>
      </w:r>
      <w:r w:rsidR="007A1599" w:rsidRPr="007A1599">
        <w:rPr>
          <w:rFonts w:ascii="Times New Roman" w:hAnsi="Times New Roman" w:cs="Times New Roman"/>
          <w:iCs/>
          <w:sz w:val="26"/>
          <w:szCs w:val="26"/>
        </w:rPr>
        <w:t>0345100010421000056</w:t>
      </w:r>
    </w:p>
    <w:p w14:paraId="1378C5A1" w14:textId="77777777" w:rsidR="00A72E62" w:rsidRPr="00B35D67" w:rsidRDefault="00A72E62" w:rsidP="00B35D67">
      <w:pPr>
        <w:tabs>
          <w:tab w:val="left" w:pos="5103"/>
          <w:tab w:val="right" w:pos="10347"/>
        </w:tabs>
        <w:suppressAutoHyphens/>
        <w:spacing w:after="0" w:line="240" w:lineRule="auto"/>
        <w:ind w:left="5103" w:right="-142"/>
        <w:rPr>
          <w:rFonts w:ascii="Times New Roman" w:hAnsi="Times New Roman" w:cs="Times New Roman"/>
          <w:iCs/>
          <w:sz w:val="26"/>
          <w:szCs w:val="26"/>
        </w:rPr>
      </w:pPr>
    </w:p>
    <w:p w14:paraId="40E3B236" w14:textId="77777777" w:rsidR="00FD3D50" w:rsidRDefault="00FD3D50" w:rsidP="00875DAD">
      <w:pPr>
        <w:tabs>
          <w:tab w:val="left" w:pos="4820"/>
        </w:tabs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</w:p>
    <w:p w14:paraId="071ACC19" w14:textId="29E30209" w:rsidR="006E3412" w:rsidRDefault="006E3412" w:rsidP="00DD2865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04D1CD58" w14:textId="47C4A17C" w:rsidR="006E3412" w:rsidRDefault="006E3412" w:rsidP="00DD2865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5D73FEB1" w14:textId="7675A3AC" w:rsidR="006E3412" w:rsidRDefault="006E3412" w:rsidP="00DD2865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1A14E82F" w14:textId="60130ECB" w:rsidR="006E3412" w:rsidRDefault="006E3412" w:rsidP="00DD2865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562B622E" w14:textId="33DCE6A4" w:rsidR="006E3412" w:rsidRDefault="006E3412" w:rsidP="00DD2865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3C88E77D" w14:textId="689F94EB" w:rsidR="006E3412" w:rsidRDefault="006E3412" w:rsidP="00DD2865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4D20EF49" w14:textId="6D0BF370" w:rsidR="006E3412" w:rsidRDefault="006E3412" w:rsidP="00DD2865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7E86F044" w14:textId="1AA3BF40" w:rsidR="006E3412" w:rsidRDefault="006E3412" w:rsidP="00DD2865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16ECB838" w14:textId="668FCC9E" w:rsidR="006E3412" w:rsidRDefault="006E3412" w:rsidP="00DD2865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35A9C136" w14:textId="2F876B21" w:rsidR="006E3412" w:rsidRDefault="006E3412" w:rsidP="00DD2865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7925A6DA" w14:textId="3B9AF5EB" w:rsidR="006E3412" w:rsidRDefault="006E3412" w:rsidP="00DD2865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42D91043" w14:textId="6602AD81" w:rsidR="006E3412" w:rsidRDefault="006E3412" w:rsidP="00DD2865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0FC70B61" w14:textId="77777777" w:rsidR="006E3412" w:rsidRDefault="006E3412" w:rsidP="00DD2865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525738CD" w14:textId="77777777" w:rsidR="006E3412" w:rsidRPr="006E3412" w:rsidRDefault="006E3412" w:rsidP="006E3412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6E3412">
        <w:rPr>
          <w:rFonts w:ascii="Times New Roman" w:eastAsia="Times New Roman" w:hAnsi="Times New Roman" w:cs="Times New Roman"/>
          <w:sz w:val="26"/>
          <w:szCs w:val="26"/>
          <w:lang w:eastAsia="ar-SA"/>
        </w:rPr>
        <w:t>РЕШЕНИЕ</w:t>
      </w:r>
    </w:p>
    <w:p w14:paraId="772AFBEB" w14:textId="77777777" w:rsidR="006E3412" w:rsidRPr="006E3412" w:rsidRDefault="006E3412" w:rsidP="006E3412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6E3412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Комиссии </w:t>
      </w:r>
      <w:proofErr w:type="gramStart"/>
      <w:r w:rsidRPr="006E3412">
        <w:rPr>
          <w:rFonts w:ascii="Times New Roman" w:eastAsia="Times New Roman" w:hAnsi="Times New Roman" w:cs="Times New Roman"/>
          <w:sz w:val="26"/>
          <w:szCs w:val="26"/>
          <w:lang w:eastAsia="ar-SA"/>
        </w:rPr>
        <w:t>Ленинградского</w:t>
      </w:r>
      <w:proofErr w:type="gramEnd"/>
      <w:r w:rsidRPr="006E3412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УФАС России </w:t>
      </w:r>
    </w:p>
    <w:p w14:paraId="470F5258" w14:textId="77777777" w:rsidR="006E3412" w:rsidRPr="006E3412" w:rsidRDefault="006E3412" w:rsidP="006E3412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6E3412">
        <w:rPr>
          <w:rFonts w:ascii="Times New Roman" w:eastAsia="Times New Roman" w:hAnsi="Times New Roman" w:cs="Times New Roman"/>
          <w:sz w:val="26"/>
          <w:szCs w:val="26"/>
          <w:lang w:eastAsia="ar-SA"/>
        </w:rPr>
        <w:t>по контролю в сфере закупок</w:t>
      </w:r>
    </w:p>
    <w:p w14:paraId="31D6CA11" w14:textId="0048773C" w:rsidR="006E3412" w:rsidRPr="006E3412" w:rsidRDefault="006E3412" w:rsidP="006E3412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6E3412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по делу № </w:t>
      </w:r>
      <w:r w:rsidR="007A1599" w:rsidRPr="007A1599">
        <w:rPr>
          <w:rFonts w:ascii="Times New Roman" w:eastAsia="Times New Roman" w:hAnsi="Times New Roman" w:cs="Times New Roman"/>
          <w:sz w:val="26"/>
          <w:szCs w:val="26"/>
          <w:lang w:eastAsia="ar-SA"/>
        </w:rPr>
        <w:t>047/06/105-2426/2021</w:t>
      </w:r>
    </w:p>
    <w:p w14:paraId="1812CEB0" w14:textId="77777777" w:rsidR="006E3412" w:rsidRPr="006E3412" w:rsidRDefault="006E3412" w:rsidP="006E3412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3FB55C49" w14:textId="2BB44E78" w:rsidR="006E3412" w:rsidRDefault="007A1599" w:rsidP="006E341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7A1599">
        <w:rPr>
          <w:rFonts w:ascii="Times New Roman" w:eastAsia="Times New Roman" w:hAnsi="Times New Roman" w:cs="Times New Roman"/>
          <w:sz w:val="26"/>
          <w:szCs w:val="26"/>
          <w:lang w:eastAsia="ar-SA"/>
        </w:rPr>
        <w:t>15</w:t>
      </w:r>
      <w:r w:rsidR="006229D2" w:rsidRPr="006229D2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="006229D2">
        <w:rPr>
          <w:rFonts w:ascii="Times New Roman" w:eastAsia="Times New Roman" w:hAnsi="Times New Roman" w:cs="Times New Roman"/>
          <w:sz w:val="26"/>
          <w:szCs w:val="26"/>
          <w:lang w:eastAsia="ar-SA"/>
        </w:rPr>
        <w:t>ноября 2021</w:t>
      </w:r>
      <w:r w:rsidR="006E3412" w:rsidRPr="006E3412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года </w:t>
      </w:r>
      <w:r w:rsidR="006E3412" w:rsidRPr="006E3412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</w:r>
      <w:r w:rsidR="006E3412" w:rsidRPr="006E3412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</w:r>
      <w:r w:rsidR="006E3412" w:rsidRPr="006E3412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</w:r>
      <w:r w:rsidR="006E3412" w:rsidRPr="006E3412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</w:r>
      <w:r w:rsidR="006E3412" w:rsidRPr="006E3412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</w:r>
      <w:r w:rsidR="006E3412" w:rsidRPr="006E3412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</w:r>
      <w:r w:rsidR="006E3412" w:rsidRPr="006E3412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  <w:t xml:space="preserve">   г. Санкт-Петербург</w:t>
      </w:r>
    </w:p>
    <w:p w14:paraId="3B6C5A77" w14:textId="77777777" w:rsidR="006E3412" w:rsidRPr="006E3412" w:rsidRDefault="006E3412" w:rsidP="006E341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2BA225BA" w14:textId="77777777" w:rsidR="006E3412" w:rsidRPr="006E3412" w:rsidRDefault="006E3412" w:rsidP="006E341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6E3412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Комиссия </w:t>
      </w:r>
      <w:proofErr w:type="gramStart"/>
      <w:r w:rsidRPr="006E3412">
        <w:rPr>
          <w:rFonts w:ascii="Times New Roman" w:eastAsia="Times New Roman" w:hAnsi="Times New Roman" w:cs="Times New Roman"/>
          <w:sz w:val="26"/>
          <w:szCs w:val="26"/>
          <w:lang w:eastAsia="ar-SA"/>
        </w:rPr>
        <w:t>Ленинградского</w:t>
      </w:r>
      <w:proofErr w:type="gramEnd"/>
      <w:r w:rsidRPr="006E3412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УФАС России по контролю в сфере закупок (далее – Комиссия) в составе:</w:t>
      </w:r>
    </w:p>
    <w:p w14:paraId="5DA6EFE3" w14:textId="730DFA19" w:rsidR="006E3412" w:rsidRPr="006E3412" w:rsidRDefault="006E3412" w:rsidP="006E341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684DD2F2" w14:textId="77777777" w:rsidR="006E3412" w:rsidRPr="006E3412" w:rsidRDefault="006E3412" w:rsidP="006E3412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6E3412">
        <w:rPr>
          <w:rFonts w:ascii="Times New Roman" w:eastAsia="Times New Roman" w:hAnsi="Times New Roman" w:cs="Times New Roman"/>
          <w:sz w:val="26"/>
          <w:szCs w:val="26"/>
          <w:lang w:eastAsia="ar-SA"/>
        </w:rPr>
        <w:t>УСТАНОВИЛА:</w:t>
      </w:r>
    </w:p>
    <w:p w14:paraId="0CA274F2" w14:textId="77777777" w:rsidR="006E3412" w:rsidRPr="006E3412" w:rsidRDefault="006E3412" w:rsidP="006E341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2916EF09" w14:textId="77777777" w:rsidR="007A1599" w:rsidRDefault="006E3412" w:rsidP="006E341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6E3412">
        <w:rPr>
          <w:rFonts w:ascii="Times New Roman" w:eastAsia="Times New Roman" w:hAnsi="Times New Roman" w:cs="Times New Roman"/>
          <w:sz w:val="26"/>
          <w:szCs w:val="26"/>
          <w:lang w:eastAsia="ar-SA"/>
        </w:rPr>
        <w:t>В Ленинградское УФАС России поступила жалоб</w:t>
      </w:r>
      <w:proofErr w:type="gramStart"/>
      <w:r w:rsidRPr="006E3412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а </w:t>
      </w:r>
      <w:r w:rsidR="007A1599" w:rsidRPr="007A1599">
        <w:rPr>
          <w:rFonts w:ascii="Times New Roman" w:eastAsia="Times New Roman" w:hAnsi="Times New Roman" w:cs="Times New Roman"/>
          <w:sz w:val="26"/>
          <w:szCs w:val="26"/>
          <w:lang w:eastAsia="ar-SA"/>
        </w:rPr>
        <w:t>ООО</w:t>
      </w:r>
      <w:proofErr w:type="gramEnd"/>
      <w:r w:rsidR="007A1599" w:rsidRPr="007A1599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«</w:t>
      </w:r>
      <w:proofErr w:type="spellStart"/>
      <w:r w:rsidR="007A1599" w:rsidRPr="007A1599">
        <w:rPr>
          <w:rFonts w:ascii="Times New Roman" w:eastAsia="Times New Roman" w:hAnsi="Times New Roman" w:cs="Times New Roman"/>
          <w:sz w:val="26"/>
          <w:szCs w:val="26"/>
          <w:lang w:eastAsia="ar-SA"/>
        </w:rPr>
        <w:t>Джати</w:t>
      </w:r>
      <w:proofErr w:type="spellEnd"/>
      <w:r w:rsidR="007A1599" w:rsidRPr="007A1599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» </w:t>
      </w:r>
      <w:r w:rsidRPr="006E3412">
        <w:rPr>
          <w:rFonts w:ascii="Times New Roman" w:eastAsia="Times New Roman" w:hAnsi="Times New Roman" w:cs="Times New Roman"/>
          <w:sz w:val="26"/>
          <w:szCs w:val="26"/>
          <w:lang w:eastAsia="ar-SA"/>
        </w:rPr>
        <w:t>(</w:t>
      </w:r>
      <w:proofErr w:type="spellStart"/>
      <w:r w:rsidRPr="006E3412">
        <w:rPr>
          <w:rFonts w:ascii="Times New Roman" w:eastAsia="Times New Roman" w:hAnsi="Times New Roman" w:cs="Times New Roman"/>
          <w:sz w:val="26"/>
          <w:szCs w:val="26"/>
          <w:lang w:eastAsia="ar-SA"/>
        </w:rPr>
        <w:t>вх</w:t>
      </w:r>
      <w:proofErr w:type="spellEnd"/>
      <w:r w:rsidRPr="006E3412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. № </w:t>
      </w:r>
      <w:r w:rsidR="007A1599" w:rsidRPr="007A1599">
        <w:rPr>
          <w:rFonts w:ascii="Times New Roman" w:eastAsia="Times New Roman" w:hAnsi="Times New Roman" w:cs="Times New Roman"/>
          <w:sz w:val="26"/>
          <w:szCs w:val="26"/>
          <w:lang w:eastAsia="ar-SA"/>
        </w:rPr>
        <w:t>13522</w:t>
      </w:r>
      <w:r w:rsidRPr="006E3412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от </w:t>
      </w:r>
      <w:r w:rsidR="007A1599" w:rsidRPr="007A1599">
        <w:rPr>
          <w:rFonts w:ascii="Times New Roman" w:eastAsia="Times New Roman" w:hAnsi="Times New Roman" w:cs="Times New Roman"/>
          <w:sz w:val="26"/>
          <w:szCs w:val="26"/>
          <w:lang w:eastAsia="ar-SA"/>
        </w:rPr>
        <w:t>12</w:t>
      </w:r>
      <w:r w:rsidRPr="006E3412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FD7386" w:rsidRPr="00FD7386">
        <w:rPr>
          <w:rFonts w:ascii="Times New Roman" w:eastAsia="Times New Roman" w:hAnsi="Times New Roman" w:cs="Times New Roman"/>
          <w:sz w:val="26"/>
          <w:szCs w:val="26"/>
          <w:lang w:eastAsia="ar-SA"/>
        </w:rPr>
        <w:t>11</w:t>
      </w:r>
      <w:r w:rsidR="00FD7386">
        <w:rPr>
          <w:rFonts w:ascii="Times New Roman" w:eastAsia="Times New Roman" w:hAnsi="Times New Roman" w:cs="Times New Roman"/>
          <w:sz w:val="26"/>
          <w:szCs w:val="26"/>
          <w:lang w:eastAsia="ar-SA"/>
        </w:rPr>
        <w:t>.202</w:t>
      </w:r>
      <w:r w:rsidR="00FD7386" w:rsidRPr="00FD7386">
        <w:rPr>
          <w:rFonts w:ascii="Times New Roman" w:eastAsia="Times New Roman" w:hAnsi="Times New Roman" w:cs="Times New Roman"/>
          <w:sz w:val="26"/>
          <w:szCs w:val="26"/>
          <w:lang w:eastAsia="ar-SA"/>
        </w:rPr>
        <w:t>1</w:t>
      </w:r>
      <w:r w:rsidRPr="006E3412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) на действия </w:t>
      </w:r>
      <w:r w:rsidR="00BD4121">
        <w:rPr>
          <w:rFonts w:ascii="Times New Roman" w:eastAsia="Times New Roman" w:hAnsi="Times New Roman" w:cs="Times New Roman"/>
          <w:sz w:val="26"/>
          <w:szCs w:val="26"/>
          <w:lang w:eastAsia="ar-SA"/>
        </w:rPr>
        <w:t>заказчика</w:t>
      </w:r>
      <w:r w:rsidR="00A346ED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Pr="006E3412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при проведении </w:t>
      </w:r>
      <w:r w:rsidR="007A1599">
        <w:rPr>
          <w:rFonts w:ascii="Times New Roman" w:eastAsia="Times New Roman" w:hAnsi="Times New Roman" w:cs="Times New Roman"/>
          <w:sz w:val="26"/>
          <w:szCs w:val="26"/>
          <w:lang w:eastAsia="ar-SA"/>
        </w:rPr>
        <w:t>з</w:t>
      </w:r>
      <w:r w:rsidR="007A1599" w:rsidRPr="007A1599">
        <w:rPr>
          <w:rFonts w:ascii="Times New Roman" w:eastAsia="Times New Roman" w:hAnsi="Times New Roman" w:cs="Times New Roman"/>
          <w:sz w:val="26"/>
          <w:szCs w:val="26"/>
          <w:lang w:eastAsia="ar-SA"/>
        </w:rPr>
        <w:t>апрос</w:t>
      </w:r>
      <w:r w:rsidR="007A1599">
        <w:rPr>
          <w:rFonts w:ascii="Times New Roman" w:eastAsia="Times New Roman" w:hAnsi="Times New Roman" w:cs="Times New Roman"/>
          <w:sz w:val="26"/>
          <w:szCs w:val="26"/>
          <w:lang w:eastAsia="ar-SA"/>
        </w:rPr>
        <w:t>а</w:t>
      </w:r>
      <w:r w:rsidR="007A1599" w:rsidRPr="007A1599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котировок в электронной форме</w:t>
      </w:r>
      <w:r w:rsidR="007A1599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на закупку </w:t>
      </w:r>
      <w:r w:rsidR="007A1599" w:rsidRPr="007A1599">
        <w:rPr>
          <w:rFonts w:ascii="Times New Roman" w:eastAsia="Times New Roman" w:hAnsi="Times New Roman" w:cs="Times New Roman"/>
          <w:sz w:val="26"/>
          <w:szCs w:val="26"/>
          <w:lang w:eastAsia="ar-SA"/>
        </w:rPr>
        <w:t>оборудования для нужд производства</w:t>
      </w:r>
      <w:r w:rsidR="007A1599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</w:p>
    <w:p w14:paraId="23F53AC2" w14:textId="13D0068C" w:rsidR="0096201B" w:rsidRPr="006E3412" w:rsidRDefault="0096201B" w:rsidP="006E341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Комиссией установлено, что согласно информации, размещенной в Единой информационной системе в сфере закупок, по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вышеупомянутому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аукционную заключен контракт от </w:t>
      </w:r>
      <w:r w:rsidR="001E4407">
        <w:rPr>
          <w:rFonts w:ascii="Times New Roman" w:eastAsia="Times New Roman" w:hAnsi="Times New Roman" w:cs="Times New Roman"/>
          <w:sz w:val="26"/>
          <w:szCs w:val="26"/>
          <w:lang w:eastAsia="ar-SA"/>
        </w:rPr>
        <w:t>12</w:t>
      </w:r>
      <w:r w:rsidR="00FD7386" w:rsidRPr="00FD7386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1E4407">
        <w:rPr>
          <w:rFonts w:ascii="Times New Roman" w:eastAsia="Times New Roman" w:hAnsi="Times New Roman" w:cs="Times New Roman"/>
          <w:sz w:val="26"/>
          <w:szCs w:val="26"/>
          <w:lang w:eastAsia="ar-SA"/>
        </w:rPr>
        <w:t>11</w:t>
      </w:r>
      <w:r w:rsidR="00FD7386" w:rsidRPr="00FD7386">
        <w:rPr>
          <w:rFonts w:ascii="Times New Roman" w:eastAsia="Times New Roman" w:hAnsi="Times New Roman" w:cs="Times New Roman"/>
          <w:sz w:val="26"/>
          <w:szCs w:val="26"/>
          <w:lang w:eastAsia="ar-SA"/>
        </w:rPr>
        <w:t>.2021</w:t>
      </w:r>
      <w:r w:rsidR="00FD7386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№ </w:t>
      </w:r>
      <w:r w:rsidR="001E4407" w:rsidRPr="001E4407">
        <w:rPr>
          <w:rFonts w:ascii="Times New Roman" w:eastAsia="Times New Roman" w:hAnsi="Times New Roman" w:cs="Times New Roman"/>
          <w:sz w:val="26"/>
          <w:szCs w:val="26"/>
          <w:lang w:eastAsia="ar-SA"/>
        </w:rPr>
        <w:t>0345100010421000056</w:t>
      </w:r>
      <w:r w:rsidR="001E4407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</w:p>
    <w:p w14:paraId="3A9A14BD" w14:textId="35B26D50" w:rsidR="002F3721" w:rsidRDefault="00311357" w:rsidP="006E341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В силу части </w:t>
      </w:r>
      <w:r w:rsidR="00B5649D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6 </w:t>
      </w:r>
      <w:r w:rsidR="002F372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статьи 105 </w:t>
      </w:r>
      <w:r w:rsidR="00B5649D">
        <w:rPr>
          <w:rFonts w:ascii="Times New Roman" w:eastAsia="Times New Roman" w:hAnsi="Times New Roman" w:cs="Times New Roman"/>
          <w:sz w:val="26"/>
          <w:szCs w:val="26"/>
          <w:lang w:eastAsia="ar-SA"/>
        </w:rPr>
        <w:t>о</w:t>
      </w:r>
      <w:r w:rsidR="00B5649D" w:rsidRPr="00B5649D">
        <w:rPr>
          <w:rFonts w:ascii="Times New Roman" w:eastAsia="Times New Roman" w:hAnsi="Times New Roman" w:cs="Times New Roman"/>
          <w:sz w:val="26"/>
          <w:szCs w:val="26"/>
          <w:lang w:eastAsia="ar-SA"/>
        </w:rPr>
        <w:t>бжалование 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площадки, оператора специализированной электронной площадки, связанных с заключением контракта, допускается в порядке, установленном настоящей главой, участником закупки, с которым в соответствии с настоящим Федеральным законом заключается контракт, не позднее даты заключения контракта</w:t>
      </w:r>
      <w:r w:rsidR="0096201B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</w:p>
    <w:p w14:paraId="6F3450CE" w14:textId="1569596E" w:rsidR="00311357" w:rsidRDefault="00311357" w:rsidP="006E341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31135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В силу п.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3</w:t>
      </w:r>
      <w:r w:rsidRPr="0031135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ч. 11 ст. 105 жалоба возвращается подавшему ее лицу без рассмотрения в случае, если жалоба подана по истечении срока, предусмотренного настоящей статьей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</w:p>
    <w:p w14:paraId="0B947D6B" w14:textId="77777777" w:rsidR="009D399F" w:rsidRPr="0019008C" w:rsidRDefault="009D399F" w:rsidP="009D399F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2063BE37" w14:textId="77777777" w:rsidR="006E3412" w:rsidRPr="006E3412" w:rsidRDefault="006E3412" w:rsidP="009D399F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6E3412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На основании </w:t>
      </w:r>
      <w:proofErr w:type="gramStart"/>
      <w:r w:rsidRPr="006E3412">
        <w:rPr>
          <w:rFonts w:ascii="Times New Roman" w:eastAsia="Times New Roman" w:hAnsi="Times New Roman" w:cs="Times New Roman"/>
          <w:sz w:val="26"/>
          <w:szCs w:val="26"/>
          <w:lang w:eastAsia="ar-SA"/>
        </w:rPr>
        <w:t>изложенного</w:t>
      </w:r>
      <w:proofErr w:type="gramEnd"/>
      <w:r w:rsidRPr="006E3412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, Комиссия Ленинградского УФАС России  </w:t>
      </w:r>
    </w:p>
    <w:p w14:paraId="2D851547" w14:textId="77777777" w:rsidR="006E3412" w:rsidRPr="006E3412" w:rsidRDefault="006E3412" w:rsidP="006E341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658E21B4" w14:textId="77777777" w:rsidR="006E3412" w:rsidRPr="006E3412" w:rsidRDefault="006E3412" w:rsidP="006E3412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6E3412">
        <w:rPr>
          <w:rFonts w:ascii="Times New Roman" w:eastAsia="Times New Roman" w:hAnsi="Times New Roman" w:cs="Times New Roman"/>
          <w:sz w:val="26"/>
          <w:szCs w:val="26"/>
          <w:lang w:eastAsia="ar-SA"/>
        </w:rPr>
        <w:t>РЕШИЛА:</w:t>
      </w:r>
    </w:p>
    <w:p w14:paraId="18AFD939" w14:textId="77777777" w:rsidR="006E3412" w:rsidRPr="006E3412" w:rsidRDefault="006E3412" w:rsidP="006E3412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2D2D2996" w14:textId="063FCFB4" w:rsidR="006E3412" w:rsidRPr="006E3412" w:rsidRDefault="006E3412" w:rsidP="006E3412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6E3412">
        <w:rPr>
          <w:rFonts w:ascii="Times New Roman" w:eastAsia="Times New Roman" w:hAnsi="Times New Roman" w:cs="Times New Roman"/>
          <w:sz w:val="26"/>
          <w:szCs w:val="26"/>
          <w:lang w:eastAsia="ar-SA"/>
        </w:rPr>
        <w:t>Жалоб</w:t>
      </w:r>
      <w:proofErr w:type="gramStart"/>
      <w:r w:rsidRPr="006E3412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у </w:t>
      </w:r>
      <w:r w:rsidR="001E4407" w:rsidRPr="001E4407">
        <w:rPr>
          <w:rFonts w:ascii="Times New Roman" w:eastAsia="Times New Roman" w:hAnsi="Times New Roman" w:cs="Times New Roman"/>
          <w:sz w:val="26"/>
          <w:szCs w:val="26"/>
          <w:lang w:eastAsia="ar-SA"/>
        </w:rPr>
        <w:t>ООО</w:t>
      </w:r>
      <w:proofErr w:type="gramEnd"/>
      <w:r w:rsidR="001E4407" w:rsidRPr="001E440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«</w:t>
      </w:r>
      <w:proofErr w:type="spellStart"/>
      <w:r w:rsidR="001E4407" w:rsidRPr="001E4407">
        <w:rPr>
          <w:rFonts w:ascii="Times New Roman" w:eastAsia="Times New Roman" w:hAnsi="Times New Roman" w:cs="Times New Roman"/>
          <w:sz w:val="26"/>
          <w:szCs w:val="26"/>
          <w:lang w:eastAsia="ar-SA"/>
        </w:rPr>
        <w:t>Джати</w:t>
      </w:r>
      <w:proofErr w:type="spellEnd"/>
      <w:r w:rsidR="001E4407" w:rsidRPr="001E440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» </w:t>
      </w:r>
      <w:r w:rsidRPr="006E3412">
        <w:rPr>
          <w:rFonts w:ascii="Times New Roman" w:eastAsia="Times New Roman" w:hAnsi="Times New Roman" w:cs="Times New Roman"/>
          <w:sz w:val="26"/>
          <w:szCs w:val="26"/>
          <w:lang w:eastAsia="ar-SA"/>
        </w:rPr>
        <w:t>вернуть без рассмотрения.</w:t>
      </w:r>
    </w:p>
    <w:p w14:paraId="38A13D14" w14:textId="77777777" w:rsidR="006E3412" w:rsidRPr="006E3412" w:rsidRDefault="006E3412" w:rsidP="006E3412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1CB0FD16" w14:textId="77777777" w:rsidR="006E3412" w:rsidRPr="006E3412" w:rsidRDefault="006E3412" w:rsidP="006E341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6E3412">
        <w:rPr>
          <w:rFonts w:ascii="Times New Roman" w:eastAsia="Times New Roman" w:hAnsi="Times New Roman" w:cs="Times New Roman"/>
          <w:sz w:val="26"/>
          <w:szCs w:val="26"/>
          <w:lang w:eastAsia="ar-SA"/>
        </w:rPr>
        <w:t>Решение может быть обжаловано в судебном порядке в течение трех месяцев со дня его принятия.</w:t>
      </w:r>
    </w:p>
    <w:p w14:paraId="4CEA0025" w14:textId="77777777" w:rsidR="006E3412" w:rsidRPr="006E3412" w:rsidRDefault="006E3412" w:rsidP="006E341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48146C66" w14:textId="77777777" w:rsidR="006E3412" w:rsidRPr="006E3412" w:rsidRDefault="006E3412" w:rsidP="006E341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0D2BAB62" w14:textId="108E3EB5" w:rsidR="00FD7386" w:rsidRDefault="00FD7386" w:rsidP="00FD738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bookmarkStart w:id="0" w:name="_GoBack"/>
      <w:bookmarkEnd w:id="0"/>
    </w:p>
    <w:sectPr w:rsidR="00FD7386" w:rsidSect="00331151">
      <w:headerReference w:type="default" r:id="rId9"/>
      <w:headerReference w:type="first" r:id="rId10"/>
      <w:pgSz w:w="11906" w:h="16838"/>
      <w:pgMar w:top="993" w:right="567" w:bottom="851" w:left="1134" w:header="45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2EE513" w14:textId="77777777" w:rsidR="007A1599" w:rsidRDefault="007A1599" w:rsidP="00206F76">
      <w:pPr>
        <w:spacing w:after="0" w:line="240" w:lineRule="auto"/>
      </w:pPr>
      <w:r>
        <w:separator/>
      </w:r>
    </w:p>
  </w:endnote>
  <w:endnote w:type="continuationSeparator" w:id="0">
    <w:p w14:paraId="45DA9747" w14:textId="77777777" w:rsidR="007A1599" w:rsidRDefault="007A1599" w:rsidP="00206F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0EFB39" w14:textId="77777777" w:rsidR="007A1599" w:rsidRDefault="007A1599" w:rsidP="00206F76">
      <w:pPr>
        <w:spacing w:after="0" w:line="240" w:lineRule="auto"/>
      </w:pPr>
      <w:r>
        <w:separator/>
      </w:r>
    </w:p>
  </w:footnote>
  <w:footnote w:type="continuationSeparator" w:id="0">
    <w:p w14:paraId="1B049A30" w14:textId="77777777" w:rsidR="007A1599" w:rsidRDefault="007A1599" w:rsidP="00206F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2671870"/>
      <w:docPartObj>
        <w:docPartGallery w:val="Page Numbers (Top of Page)"/>
        <w:docPartUnique/>
      </w:docPartObj>
    </w:sdtPr>
    <w:sdtEndPr/>
    <w:sdtContent>
      <w:p w14:paraId="7E155C41" w14:textId="1C776B17" w:rsidR="007A1599" w:rsidRDefault="007A159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008C">
          <w:rPr>
            <w:noProof/>
          </w:rPr>
          <w:t>2</w:t>
        </w:r>
        <w:r>
          <w:fldChar w:fldCharType="end"/>
        </w:r>
      </w:p>
    </w:sdtContent>
  </w:sdt>
  <w:p w14:paraId="7D9862CB" w14:textId="77777777" w:rsidR="007A1599" w:rsidRDefault="007A159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A47ACA" w14:textId="77777777" w:rsidR="007A1599" w:rsidRDefault="007A1599">
    <w:pPr>
      <w:pStyle w:val="a5"/>
      <w:jc w:val="center"/>
    </w:pPr>
  </w:p>
  <w:p w14:paraId="32075D5E" w14:textId="77777777" w:rsidR="007A1599" w:rsidRDefault="007A159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C13DB"/>
    <w:multiLevelType w:val="hybridMultilevel"/>
    <w:tmpl w:val="18F23C68"/>
    <w:lvl w:ilvl="0" w:tplc="54EC44BA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4872730"/>
    <w:multiLevelType w:val="hybridMultilevel"/>
    <w:tmpl w:val="37120D2C"/>
    <w:lvl w:ilvl="0" w:tplc="2E1C6E6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8126F5A"/>
    <w:multiLevelType w:val="hybridMultilevel"/>
    <w:tmpl w:val="CED689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6F4CBF"/>
    <w:multiLevelType w:val="hybridMultilevel"/>
    <w:tmpl w:val="0E123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7C1424"/>
    <w:multiLevelType w:val="hybridMultilevel"/>
    <w:tmpl w:val="178A4992"/>
    <w:lvl w:ilvl="0" w:tplc="CD12DFD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ED91B57"/>
    <w:multiLevelType w:val="hybridMultilevel"/>
    <w:tmpl w:val="71CAE306"/>
    <w:lvl w:ilvl="0" w:tplc="169CCC4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600"/>
    <w:rsid w:val="00000933"/>
    <w:rsid w:val="0000151E"/>
    <w:rsid w:val="00001DBD"/>
    <w:rsid w:val="00005BCE"/>
    <w:rsid w:val="00005CB1"/>
    <w:rsid w:val="00006A83"/>
    <w:rsid w:val="00006E4D"/>
    <w:rsid w:val="0001018A"/>
    <w:rsid w:val="0001180C"/>
    <w:rsid w:val="00011CEE"/>
    <w:rsid w:val="000121DF"/>
    <w:rsid w:val="0001562A"/>
    <w:rsid w:val="00017FDB"/>
    <w:rsid w:val="0002379F"/>
    <w:rsid w:val="000241CE"/>
    <w:rsid w:val="00024E2E"/>
    <w:rsid w:val="00030F7D"/>
    <w:rsid w:val="00032C76"/>
    <w:rsid w:val="00032C99"/>
    <w:rsid w:val="0003566A"/>
    <w:rsid w:val="00036B36"/>
    <w:rsid w:val="00036C12"/>
    <w:rsid w:val="0003772D"/>
    <w:rsid w:val="00037900"/>
    <w:rsid w:val="0004195C"/>
    <w:rsid w:val="000431B6"/>
    <w:rsid w:val="0004383E"/>
    <w:rsid w:val="00046715"/>
    <w:rsid w:val="00053597"/>
    <w:rsid w:val="00053999"/>
    <w:rsid w:val="00055441"/>
    <w:rsid w:val="00055A01"/>
    <w:rsid w:val="00055FC3"/>
    <w:rsid w:val="00057183"/>
    <w:rsid w:val="00057800"/>
    <w:rsid w:val="00060FD6"/>
    <w:rsid w:val="00061D6C"/>
    <w:rsid w:val="00062157"/>
    <w:rsid w:val="00063620"/>
    <w:rsid w:val="00063D50"/>
    <w:rsid w:val="000644B3"/>
    <w:rsid w:val="0006479C"/>
    <w:rsid w:val="000666E8"/>
    <w:rsid w:val="00066E31"/>
    <w:rsid w:val="0007179C"/>
    <w:rsid w:val="00071CE8"/>
    <w:rsid w:val="00072D89"/>
    <w:rsid w:val="000744D2"/>
    <w:rsid w:val="00085C35"/>
    <w:rsid w:val="00086410"/>
    <w:rsid w:val="0008725B"/>
    <w:rsid w:val="00092629"/>
    <w:rsid w:val="000932A1"/>
    <w:rsid w:val="0009530B"/>
    <w:rsid w:val="0009697A"/>
    <w:rsid w:val="00096F14"/>
    <w:rsid w:val="0009713D"/>
    <w:rsid w:val="00097562"/>
    <w:rsid w:val="00097CBF"/>
    <w:rsid w:val="00097F5B"/>
    <w:rsid w:val="000A0447"/>
    <w:rsid w:val="000A130D"/>
    <w:rsid w:val="000B1EA2"/>
    <w:rsid w:val="000B77EF"/>
    <w:rsid w:val="000C3F79"/>
    <w:rsid w:val="000C49C7"/>
    <w:rsid w:val="000C53E4"/>
    <w:rsid w:val="000C7CD9"/>
    <w:rsid w:val="000D20FE"/>
    <w:rsid w:val="000D2788"/>
    <w:rsid w:val="000D2EE5"/>
    <w:rsid w:val="000D4848"/>
    <w:rsid w:val="000D7666"/>
    <w:rsid w:val="000E1B21"/>
    <w:rsid w:val="000E2996"/>
    <w:rsid w:val="000E3630"/>
    <w:rsid w:val="000E518A"/>
    <w:rsid w:val="000E68B8"/>
    <w:rsid w:val="000E6E46"/>
    <w:rsid w:val="000F2BB2"/>
    <w:rsid w:val="000F4EDC"/>
    <w:rsid w:val="000F619B"/>
    <w:rsid w:val="000F6E59"/>
    <w:rsid w:val="00100829"/>
    <w:rsid w:val="0010162B"/>
    <w:rsid w:val="001017B9"/>
    <w:rsid w:val="001037AB"/>
    <w:rsid w:val="001042E9"/>
    <w:rsid w:val="0010560B"/>
    <w:rsid w:val="00120E7A"/>
    <w:rsid w:val="00121A28"/>
    <w:rsid w:val="00123078"/>
    <w:rsid w:val="00123988"/>
    <w:rsid w:val="001258C4"/>
    <w:rsid w:val="00126034"/>
    <w:rsid w:val="00127B2E"/>
    <w:rsid w:val="00133FF6"/>
    <w:rsid w:val="00135865"/>
    <w:rsid w:val="00135ABE"/>
    <w:rsid w:val="00136EFC"/>
    <w:rsid w:val="00137DDC"/>
    <w:rsid w:val="0014017E"/>
    <w:rsid w:val="001429E7"/>
    <w:rsid w:val="00142F5D"/>
    <w:rsid w:val="0014490F"/>
    <w:rsid w:val="001473A5"/>
    <w:rsid w:val="001477AD"/>
    <w:rsid w:val="00150408"/>
    <w:rsid w:val="00153CE0"/>
    <w:rsid w:val="001568DC"/>
    <w:rsid w:val="00156A02"/>
    <w:rsid w:val="00160682"/>
    <w:rsid w:val="00162705"/>
    <w:rsid w:val="0016340C"/>
    <w:rsid w:val="00163B36"/>
    <w:rsid w:val="0016439F"/>
    <w:rsid w:val="001643D8"/>
    <w:rsid w:val="00166974"/>
    <w:rsid w:val="001706B3"/>
    <w:rsid w:val="00170B49"/>
    <w:rsid w:val="00172890"/>
    <w:rsid w:val="00172DB1"/>
    <w:rsid w:val="00173382"/>
    <w:rsid w:val="001733F0"/>
    <w:rsid w:val="001776D5"/>
    <w:rsid w:val="00181511"/>
    <w:rsid w:val="00184657"/>
    <w:rsid w:val="0018484E"/>
    <w:rsid w:val="0019008C"/>
    <w:rsid w:val="00191FD4"/>
    <w:rsid w:val="001969A5"/>
    <w:rsid w:val="00196E12"/>
    <w:rsid w:val="001A0A39"/>
    <w:rsid w:val="001A5284"/>
    <w:rsid w:val="001A53F5"/>
    <w:rsid w:val="001A7580"/>
    <w:rsid w:val="001B1C50"/>
    <w:rsid w:val="001B3FBF"/>
    <w:rsid w:val="001B4960"/>
    <w:rsid w:val="001B5F18"/>
    <w:rsid w:val="001B6284"/>
    <w:rsid w:val="001B6D6F"/>
    <w:rsid w:val="001C00BA"/>
    <w:rsid w:val="001C03A5"/>
    <w:rsid w:val="001C1198"/>
    <w:rsid w:val="001C207F"/>
    <w:rsid w:val="001C5482"/>
    <w:rsid w:val="001C7211"/>
    <w:rsid w:val="001C74DA"/>
    <w:rsid w:val="001C7BF6"/>
    <w:rsid w:val="001D0130"/>
    <w:rsid w:val="001D5549"/>
    <w:rsid w:val="001E17AB"/>
    <w:rsid w:val="001E2B07"/>
    <w:rsid w:val="001E2B94"/>
    <w:rsid w:val="001E4407"/>
    <w:rsid w:val="001E666C"/>
    <w:rsid w:val="001E7E0E"/>
    <w:rsid w:val="001F04E0"/>
    <w:rsid w:val="001F171D"/>
    <w:rsid w:val="001F1861"/>
    <w:rsid w:val="001F32FE"/>
    <w:rsid w:val="001F3EAC"/>
    <w:rsid w:val="00202583"/>
    <w:rsid w:val="00202692"/>
    <w:rsid w:val="00204509"/>
    <w:rsid w:val="002054A9"/>
    <w:rsid w:val="00205779"/>
    <w:rsid w:val="00205965"/>
    <w:rsid w:val="002064CD"/>
    <w:rsid w:val="00206F76"/>
    <w:rsid w:val="00207436"/>
    <w:rsid w:val="002116A3"/>
    <w:rsid w:val="00211A98"/>
    <w:rsid w:val="002127F7"/>
    <w:rsid w:val="00216650"/>
    <w:rsid w:val="00217F00"/>
    <w:rsid w:val="00223E91"/>
    <w:rsid w:val="00225479"/>
    <w:rsid w:val="002260F1"/>
    <w:rsid w:val="0022744E"/>
    <w:rsid w:val="002306C2"/>
    <w:rsid w:val="00230B46"/>
    <w:rsid w:val="00231401"/>
    <w:rsid w:val="002320B1"/>
    <w:rsid w:val="00232E3D"/>
    <w:rsid w:val="002333A0"/>
    <w:rsid w:val="002335C6"/>
    <w:rsid w:val="0023639C"/>
    <w:rsid w:val="00236A3B"/>
    <w:rsid w:val="002407C3"/>
    <w:rsid w:val="00241015"/>
    <w:rsid w:val="00241109"/>
    <w:rsid w:val="0024315B"/>
    <w:rsid w:val="002435C3"/>
    <w:rsid w:val="00243D8B"/>
    <w:rsid w:val="00244D96"/>
    <w:rsid w:val="002472C6"/>
    <w:rsid w:val="002510E0"/>
    <w:rsid w:val="00251A49"/>
    <w:rsid w:val="00251E22"/>
    <w:rsid w:val="002540CD"/>
    <w:rsid w:val="0025452A"/>
    <w:rsid w:val="00257223"/>
    <w:rsid w:val="00257251"/>
    <w:rsid w:val="002606FC"/>
    <w:rsid w:val="00261B1E"/>
    <w:rsid w:val="00264047"/>
    <w:rsid w:val="00266D59"/>
    <w:rsid w:val="0026786B"/>
    <w:rsid w:val="00270853"/>
    <w:rsid w:val="00270C72"/>
    <w:rsid w:val="00272600"/>
    <w:rsid w:val="0027387B"/>
    <w:rsid w:val="00281BD3"/>
    <w:rsid w:val="00281D16"/>
    <w:rsid w:val="00282614"/>
    <w:rsid w:val="00282BCA"/>
    <w:rsid w:val="0028556C"/>
    <w:rsid w:val="002871B1"/>
    <w:rsid w:val="002933F8"/>
    <w:rsid w:val="00293C30"/>
    <w:rsid w:val="00295051"/>
    <w:rsid w:val="00295D13"/>
    <w:rsid w:val="002A1FA9"/>
    <w:rsid w:val="002A3A5D"/>
    <w:rsid w:val="002A496A"/>
    <w:rsid w:val="002A4F33"/>
    <w:rsid w:val="002A7347"/>
    <w:rsid w:val="002A7411"/>
    <w:rsid w:val="002A748F"/>
    <w:rsid w:val="002B0FA7"/>
    <w:rsid w:val="002B1323"/>
    <w:rsid w:val="002B1B66"/>
    <w:rsid w:val="002B5184"/>
    <w:rsid w:val="002C0BAF"/>
    <w:rsid w:val="002C0ED0"/>
    <w:rsid w:val="002C217D"/>
    <w:rsid w:val="002C2CE8"/>
    <w:rsid w:val="002C4319"/>
    <w:rsid w:val="002C5628"/>
    <w:rsid w:val="002D0349"/>
    <w:rsid w:val="002D0D5F"/>
    <w:rsid w:val="002D5FDA"/>
    <w:rsid w:val="002E19F9"/>
    <w:rsid w:val="002E5D7D"/>
    <w:rsid w:val="002E64A2"/>
    <w:rsid w:val="002E7190"/>
    <w:rsid w:val="002E79A6"/>
    <w:rsid w:val="002F3721"/>
    <w:rsid w:val="002F6BD0"/>
    <w:rsid w:val="002F717C"/>
    <w:rsid w:val="00302C22"/>
    <w:rsid w:val="0030395F"/>
    <w:rsid w:val="003050A7"/>
    <w:rsid w:val="003058FB"/>
    <w:rsid w:val="00305D2B"/>
    <w:rsid w:val="00311357"/>
    <w:rsid w:val="003114C0"/>
    <w:rsid w:val="003121E0"/>
    <w:rsid w:val="003136E8"/>
    <w:rsid w:val="00314B76"/>
    <w:rsid w:val="003163FA"/>
    <w:rsid w:val="00327E93"/>
    <w:rsid w:val="00330BF4"/>
    <w:rsid w:val="00331151"/>
    <w:rsid w:val="0033184A"/>
    <w:rsid w:val="00331A48"/>
    <w:rsid w:val="00332A7E"/>
    <w:rsid w:val="003332DC"/>
    <w:rsid w:val="00333643"/>
    <w:rsid w:val="003346FC"/>
    <w:rsid w:val="0034179E"/>
    <w:rsid w:val="00343F71"/>
    <w:rsid w:val="00345A9D"/>
    <w:rsid w:val="003508F9"/>
    <w:rsid w:val="00353FCD"/>
    <w:rsid w:val="00355B66"/>
    <w:rsid w:val="003562D3"/>
    <w:rsid w:val="00357DDF"/>
    <w:rsid w:val="00360425"/>
    <w:rsid w:val="0036595C"/>
    <w:rsid w:val="00365CAD"/>
    <w:rsid w:val="00365DBF"/>
    <w:rsid w:val="003714B3"/>
    <w:rsid w:val="00371734"/>
    <w:rsid w:val="00371754"/>
    <w:rsid w:val="00372B98"/>
    <w:rsid w:val="00374455"/>
    <w:rsid w:val="0037637F"/>
    <w:rsid w:val="00376F3B"/>
    <w:rsid w:val="0038102B"/>
    <w:rsid w:val="0038209D"/>
    <w:rsid w:val="0038376C"/>
    <w:rsid w:val="0039015D"/>
    <w:rsid w:val="00395EA0"/>
    <w:rsid w:val="003A6752"/>
    <w:rsid w:val="003A69BD"/>
    <w:rsid w:val="003A6EDC"/>
    <w:rsid w:val="003B2D5A"/>
    <w:rsid w:val="003B3047"/>
    <w:rsid w:val="003B3ACD"/>
    <w:rsid w:val="003B3C75"/>
    <w:rsid w:val="003C4C11"/>
    <w:rsid w:val="003C5BE6"/>
    <w:rsid w:val="003C5EE5"/>
    <w:rsid w:val="003D102C"/>
    <w:rsid w:val="003D553A"/>
    <w:rsid w:val="003D7BE3"/>
    <w:rsid w:val="003E426D"/>
    <w:rsid w:val="003E467E"/>
    <w:rsid w:val="003E46C0"/>
    <w:rsid w:val="003E4994"/>
    <w:rsid w:val="003E4C5C"/>
    <w:rsid w:val="003E5F44"/>
    <w:rsid w:val="003F1C6B"/>
    <w:rsid w:val="003F7365"/>
    <w:rsid w:val="00400EBD"/>
    <w:rsid w:val="004026A1"/>
    <w:rsid w:val="00402F4A"/>
    <w:rsid w:val="004044B6"/>
    <w:rsid w:val="0040504C"/>
    <w:rsid w:val="00406C00"/>
    <w:rsid w:val="00412EB8"/>
    <w:rsid w:val="0041719F"/>
    <w:rsid w:val="004178AA"/>
    <w:rsid w:val="00420BF4"/>
    <w:rsid w:val="00421376"/>
    <w:rsid w:val="0042240D"/>
    <w:rsid w:val="00425733"/>
    <w:rsid w:val="00430C48"/>
    <w:rsid w:val="00432CFD"/>
    <w:rsid w:val="00434251"/>
    <w:rsid w:val="004343B6"/>
    <w:rsid w:val="00435012"/>
    <w:rsid w:val="0043715B"/>
    <w:rsid w:val="004400E4"/>
    <w:rsid w:val="004430E3"/>
    <w:rsid w:val="00444E26"/>
    <w:rsid w:val="0045228D"/>
    <w:rsid w:val="0045306C"/>
    <w:rsid w:val="00461885"/>
    <w:rsid w:val="00462132"/>
    <w:rsid w:val="0046392B"/>
    <w:rsid w:val="00466052"/>
    <w:rsid w:val="00467802"/>
    <w:rsid w:val="004678AC"/>
    <w:rsid w:val="004704A8"/>
    <w:rsid w:val="00470999"/>
    <w:rsid w:val="004709BB"/>
    <w:rsid w:val="00471BD6"/>
    <w:rsid w:val="00472877"/>
    <w:rsid w:val="00473B05"/>
    <w:rsid w:val="0047439E"/>
    <w:rsid w:val="00476932"/>
    <w:rsid w:val="004779EB"/>
    <w:rsid w:val="00477E12"/>
    <w:rsid w:val="004810AB"/>
    <w:rsid w:val="004835B3"/>
    <w:rsid w:val="0048750A"/>
    <w:rsid w:val="004912F5"/>
    <w:rsid w:val="00493C80"/>
    <w:rsid w:val="00494478"/>
    <w:rsid w:val="004958C2"/>
    <w:rsid w:val="00496E39"/>
    <w:rsid w:val="004A09FF"/>
    <w:rsid w:val="004A59A0"/>
    <w:rsid w:val="004A6095"/>
    <w:rsid w:val="004A67D2"/>
    <w:rsid w:val="004A6BC4"/>
    <w:rsid w:val="004A7122"/>
    <w:rsid w:val="004B0BA4"/>
    <w:rsid w:val="004B1CF0"/>
    <w:rsid w:val="004B4D41"/>
    <w:rsid w:val="004B4D8A"/>
    <w:rsid w:val="004B4FAD"/>
    <w:rsid w:val="004B5F70"/>
    <w:rsid w:val="004C5E40"/>
    <w:rsid w:val="004D04EF"/>
    <w:rsid w:val="004D1055"/>
    <w:rsid w:val="004D42D1"/>
    <w:rsid w:val="004E18FE"/>
    <w:rsid w:val="004E354E"/>
    <w:rsid w:val="004E5776"/>
    <w:rsid w:val="004F0757"/>
    <w:rsid w:val="004F3DFB"/>
    <w:rsid w:val="004F503E"/>
    <w:rsid w:val="005003D6"/>
    <w:rsid w:val="005011E4"/>
    <w:rsid w:val="00502201"/>
    <w:rsid w:val="005053E7"/>
    <w:rsid w:val="00505632"/>
    <w:rsid w:val="00507A04"/>
    <w:rsid w:val="005105CA"/>
    <w:rsid w:val="00512D27"/>
    <w:rsid w:val="0051395C"/>
    <w:rsid w:val="0051493F"/>
    <w:rsid w:val="00522DFF"/>
    <w:rsid w:val="00531053"/>
    <w:rsid w:val="005338FB"/>
    <w:rsid w:val="00535B39"/>
    <w:rsid w:val="00536B5E"/>
    <w:rsid w:val="005376BE"/>
    <w:rsid w:val="00545565"/>
    <w:rsid w:val="00546058"/>
    <w:rsid w:val="00547920"/>
    <w:rsid w:val="005524D3"/>
    <w:rsid w:val="0055327F"/>
    <w:rsid w:val="005535FE"/>
    <w:rsid w:val="00553663"/>
    <w:rsid w:val="00553CB0"/>
    <w:rsid w:val="00557A38"/>
    <w:rsid w:val="00557D7B"/>
    <w:rsid w:val="00557DAD"/>
    <w:rsid w:val="00560439"/>
    <w:rsid w:val="00562AAD"/>
    <w:rsid w:val="00562B1A"/>
    <w:rsid w:val="00563B54"/>
    <w:rsid w:val="00566714"/>
    <w:rsid w:val="00570262"/>
    <w:rsid w:val="0057067C"/>
    <w:rsid w:val="005711AE"/>
    <w:rsid w:val="005717CA"/>
    <w:rsid w:val="0057694D"/>
    <w:rsid w:val="00577C83"/>
    <w:rsid w:val="00581080"/>
    <w:rsid w:val="0058308B"/>
    <w:rsid w:val="00583D8A"/>
    <w:rsid w:val="005848B4"/>
    <w:rsid w:val="005857B5"/>
    <w:rsid w:val="00586652"/>
    <w:rsid w:val="005930E1"/>
    <w:rsid w:val="00594195"/>
    <w:rsid w:val="0059502F"/>
    <w:rsid w:val="005961A1"/>
    <w:rsid w:val="00597729"/>
    <w:rsid w:val="005A633E"/>
    <w:rsid w:val="005A700B"/>
    <w:rsid w:val="005B0ACD"/>
    <w:rsid w:val="005B16E2"/>
    <w:rsid w:val="005B1DA6"/>
    <w:rsid w:val="005B355A"/>
    <w:rsid w:val="005B6768"/>
    <w:rsid w:val="005C0F19"/>
    <w:rsid w:val="005C1C6B"/>
    <w:rsid w:val="005C23DD"/>
    <w:rsid w:val="005C35D1"/>
    <w:rsid w:val="005C3B9C"/>
    <w:rsid w:val="005C459A"/>
    <w:rsid w:val="005C47AB"/>
    <w:rsid w:val="005C7F53"/>
    <w:rsid w:val="005D013E"/>
    <w:rsid w:val="005D072C"/>
    <w:rsid w:val="005D38AF"/>
    <w:rsid w:val="005D5D29"/>
    <w:rsid w:val="005E051B"/>
    <w:rsid w:val="005E0EF1"/>
    <w:rsid w:val="005E1E4E"/>
    <w:rsid w:val="005E6DC2"/>
    <w:rsid w:val="005F1220"/>
    <w:rsid w:val="005F193C"/>
    <w:rsid w:val="005F2FB0"/>
    <w:rsid w:val="005F5631"/>
    <w:rsid w:val="005F5CDB"/>
    <w:rsid w:val="005F7E92"/>
    <w:rsid w:val="005F7EC1"/>
    <w:rsid w:val="00603BB3"/>
    <w:rsid w:val="00605A43"/>
    <w:rsid w:val="00605F39"/>
    <w:rsid w:val="00610E8B"/>
    <w:rsid w:val="0061107C"/>
    <w:rsid w:val="00611657"/>
    <w:rsid w:val="006122B4"/>
    <w:rsid w:val="006138D1"/>
    <w:rsid w:val="006229D2"/>
    <w:rsid w:val="006245D0"/>
    <w:rsid w:val="00627AB4"/>
    <w:rsid w:val="00627B47"/>
    <w:rsid w:val="00630728"/>
    <w:rsid w:val="00630923"/>
    <w:rsid w:val="00633DB4"/>
    <w:rsid w:val="00634986"/>
    <w:rsid w:val="00635A49"/>
    <w:rsid w:val="00637E73"/>
    <w:rsid w:val="00640A2C"/>
    <w:rsid w:val="00641A72"/>
    <w:rsid w:val="00643488"/>
    <w:rsid w:val="006437AE"/>
    <w:rsid w:val="00645B32"/>
    <w:rsid w:val="00645F99"/>
    <w:rsid w:val="006510F6"/>
    <w:rsid w:val="00651B43"/>
    <w:rsid w:val="00656B3C"/>
    <w:rsid w:val="00656C25"/>
    <w:rsid w:val="00657FB8"/>
    <w:rsid w:val="006608DE"/>
    <w:rsid w:val="00660B16"/>
    <w:rsid w:val="006611E9"/>
    <w:rsid w:val="0066283C"/>
    <w:rsid w:val="00662F3B"/>
    <w:rsid w:val="00665310"/>
    <w:rsid w:val="00672AC5"/>
    <w:rsid w:val="006742A1"/>
    <w:rsid w:val="00674BE0"/>
    <w:rsid w:val="006758C4"/>
    <w:rsid w:val="00681381"/>
    <w:rsid w:val="00683AC4"/>
    <w:rsid w:val="00684312"/>
    <w:rsid w:val="00685DDB"/>
    <w:rsid w:val="00690F35"/>
    <w:rsid w:val="006922E3"/>
    <w:rsid w:val="00693A84"/>
    <w:rsid w:val="00696908"/>
    <w:rsid w:val="00697214"/>
    <w:rsid w:val="006A382F"/>
    <w:rsid w:val="006A3E04"/>
    <w:rsid w:val="006A609B"/>
    <w:rsid w:val="006A7489"/>
    <w:rsid w:val="006B2718"/>
    <w:rsid w:val="006B295F"/>
    <w:rsid w:val="006B4302"/>
    <w:rsid w:val="006B46B6"/>
    <w:rsid w:val="006B61C2"/>
    <w:rsid w:val="006C0D49"/>
    <w:rsid w:val="006C1355"/>
    <w:rsid w:val="006C1B48"/>
    <w:rsid w:val="006C5128"/>
    <w:rsid w:val="006C5A65"/>
    <w:rsid w:val="006C5B1E"/>
    <w:rsid w:val="006C7400"/>
    <w:rsid w:val="006C7431"/>
    <w:rsid w:val="006D0D93"/>
    <w:rsid w:val="006D0E1B"/>
    <w:rsid w:val="006D2F3A"/>
    <w:rsid w:val="006D37CD"/>
    <w:rsid w:val="006D3BE5"/>
    <w:rsid w:val="006D4C47"/>
    <w:rsid w:val="006D5A08"/>
    <w:rsid w:val="006D751E"/>
    <w:rsid w:val="006E2905"/>
    <w:rsid w:val="006E3412"/>
    <w:rsid w:val="006F29E5"/>
    <w:rsid w:val="006F70D1"/>
    <w:rsid w:val="006F7392"/>
    <w:rsid w:val="00702A21"/>
    <w:rsid w:val="00704D8F"/>
    <w:rsid w:val="00707BDA"/>
    <w:rsid w:val="007103F8"/>
    <w:rsid w:val="00710705"/>
    <w:rsid w:val="00710D06"/>
    <w:rsid w:val="007122D8"/>
    <w:rsid w:val="007136D3"/>
    <w:rsid w:val="00721D0A"/>
    <w:rsid w:val="00724E9D"/>
    <w:rsid w:val="0073199B"/>
    <w:rsid w:val="00732DA6"/>
    <w:rsid w:val="00732E38"/>
    <w:rsid w:val="007359EB"/>
    <w:rsid w:val="007429E2"/>
    <w:rsid w:val="007457D7"/>
    <w:rsid w:val="00745A31"/>
    <w:rsid w:val="00747273"/>
    <w:rsid w:val="00750108"/>
    <w:rsid w:val="00751750"/>
    <w:rsid w:val="007518EE"/>
    <w:rsid w:val="00753231"/>
    <w:rsid w:val="007541B5"/>
    <w:rsid w:val="00754B0B"/>
    <w:rsid w:val="007558B2"/>
    <w:rsid w:val="007563F5"/>
    <w:rsid w:val="00756AC5"/>
    <w:rsid w:val="007622D1"/>
    <w:rsid w:val="00763CC8"/>
    <w:rsid w:val="00767DBF"/>
    <w:rsid w:val="007709C3"/>
    <w:rsid w:val="0077365F"/>
    <w:rsid w:val="00773B0F"/>
    <w:rsid w:val="00774DDE"/>
    <w:rsid w:val="00775364"/>
    <w:rsid w:val="00776BD3"/>
    <w:rsid w:val="007828B0"/>
    <w:rsid w:val="0078360A"/>
    <w:rsid w:val="00783DC5"/>
    <w:rsid w:val="00784725"/>
    <w:rsid w:val="00784873"/>
    <w:rsid w:val="0078645D"/>
    <w:rsid w:val="007920C7"/>
    <w:rsid w:val="00794D96"/>
    <w:rsid w:val="007A066A"/>
    <w:rsid w:val="007A1256"/>
    <w:rsid w:val="007A14F1"/>
    <w:rsid w:val="007A1599"/>
    <w:rsid w:val="007A7A04"/>
    <w:rsid w:val="007B39B8"/>
    <w:rsid w:val="007B5FEC"/>
    <w:rsid w:val="007C0017"/>
    <w:rsid w:val="007C029F"/>
    <w:rsid w:val="007C09E4"/>
    <w:rsid w:val="007C2606"/>
    <w:rsid w:val="007C3EC1"/>
    <w:rsid w:val="007D13FB"/>
    <w:rsid w:val="007D1496"/>
    <w:rsid w:val="007D17A0"/>
    <w:rsid w:val="007D2211"/>
    <w:rsid w:val="007D335B"/>
    <w:rsid w:val="007D4C5C"/>
    <w:rsid w:val="007D6A22"/>
    <w:rsid w:val="007D7447"/>
    <w:rsid w:val="007D77A8"/>
    <w:rsid w:val="007E0812"/>
    <w:rsid w:val="007E18CB"/>
    <w:rsid w:val="007E204B"/>
    <w:rsid w:val="007E38BA"/>
    <w:rsid w:val="007F23DF"/>
    <w:rsid w:val="007F3962"/>
    <w:rsid w:val="007F4720"/>
    <w:rsid w:val="007F4BC6"/>
    <w:rsid w:val="007F797A"/>
    <w:rsid w:val="00800768"/>
    <w:rsid w:val="00803950"/>
    <w:rsid w:val="00805912"/>
    <w:rsid w:val="00806FAF"/>
    <w:rsid w:val="008137CB"/>
    <w:rsid w:val="00813FFB"/>
    <w:rsid w:val="00814DBA"/>
    <w:rsid w:val="008150D6"/>
    <w:rsid w:val="00815F3A"/>
    <w:rsid w:val="00821391"/>
    <w:rsid w:val="00821B0A"/>
    <w:rsid w:val="008221AA"/>
    <w:rsid w:val="008223C3"/>
    <w:rsid w:val="00823B62"/>
    <w:rsid w:val="00823EB1"/>
    <w:rsid w:val="00824435"/>
    <w:rsid w:val="00825D67"/>
    <w:rsid w:val="0082614F"/>
    <w:rsid w:val="0082646F"/>
    <w:rsid w:val="008264FB"/>
    <w:rsid w:val="00826D43"/>
    <w:rsid w:val="008278AC"/>
    <w:rsid w:val="00831C81"/>
    <w:rsid w:val="00834321"/>
    <w:rsid w:val="0083653F"/>
    <w:rsid w:val="008366BF"/>
    <w:rsid w:val="0083745C"/>
    <w:rsid w:val="008414CF"/>
    <w:rsid w:val="008416BC"/>
    <w:rsid w:val="00844B3F"/>
    <w:rsid w:val="0084596F"/>
    <w:rsid w:val="00845FCB"/>
    <w:rsid w:val="008463A6"/>
    <w:rsid w:val="00847214"/>
    <w:rsid w:val="00847311"/>
    <w:rsid w:val="00852815"/>
    <w:rsid w:val="00856DA1"/>
    <w:rsid w:val="008574C9"/>
    <w:rsid w:val="008574EA"/>
    <w:rsid w:val="00862B06"/>
    <w:rsid w:val="00864B1D"/>
    <w:rsid w:val="00867BE6"/>
    <w:rsid w:val="00872A11"/>
    <w:rsid w:val="008738AA"/>
    <w:rsid w:val="00874557"/>
    <w:rsid w:val="00875DAD"/>
    <w:rsid w:val="00876447"/>
    <w:rsid w:val="008775B5"/>
    <w:rsid w:val="00877660"/>
    <w:rsid w:val="00881292"/>
    <w:rsid w:val="008853B3"/>
    <w:rsid w:val="00887122"/>
    <w:rsid w:val="008925AE"/>
    <w:rsid w:val="00893BDA"/>
    <w:rsid w:val="00894099"/>
    <w:rsid w:val="00897771"/>
    <w:rsid w:val="008A0709"/>
    <w:rsid w:val="008A38BF"/>
    <w:rsid w:val="008A6F68"/>
    <w:rsid w:val="008B0860"/>
    <w:rsid w:val="008B1136"/>
    <w:rsid w:val="008B1EEA"/>
    <w:rsid w:val="008B4815"/>
    <w:rsid w:val="008B6DC1"/>
    <w:rsid w:val="008C37F2"/>
    <w:rsid w:val="008C607F"/>
    <w:rsid w:val="008C619A"/>
    <w:rsid w:val="008C7EFA"/>
    <w:rsid w:val="008D0AA9"/>
    <w:rsid w:val="008D0FD1"/>
    <w:rsid w:val="008D3266"/>
    <w:rsid w:val="008D5FFB"/>
    <w:rsid w:val="008D65FE"/>
    <w:rsid w:val="008D70EC"/>
    <w:rsid w:val="008E36D0"/>
    <w:rsid w:val="008E4B22"/>
    <w:rsid w:val="008E6DD3"/>
    <w:rsid w:val="008F025C"/>
    <w:rsid w:val="008F0C20"/>
    <w:rsid w:val="008F0CC7"/>
    <w:rsid w:val="008F1974"/>
    <w:rsid w:val="008F1F1B"/>
    <w:rsid w:val="008F22AD"/>
    <w:rsid w:val="008F23F1"/>
    <w:rsid w:val="008F27FD"/>
    <w:rsid w:val="008F2FFB"/>
    <w:rsid w:val="008F455D"/>
    <w:rsid w:val="008F68CA"/>
    <w:rsid w:val="00901185"/>
    <w:rsid w:val="00904319"/>
    <w:rsid w:val="00906ABD"/>
    <w:rsid w:val="009073F4"/>
    <w:rsid w:val="0091019F"/>
    <w:rsid w:val="0091213E"/>
    <w:rsid w:val="00913E23"/>
    <w:rsid w:val="00913EB5"/>
    <w:rsid w:val="00915735"/>
    <w:rsid w:val="00917979"/>
    <w:rsid w:val="00923ADB"/>
    <w:rsid w:val="00924FD2"/>
    <w:rsid w:val="0092581B"/>
    <w:rsid w:val="00930A05"/>
    <w:rsid w:val="00931DDF"/>
    <w:rsid w:val="009330DD"/>
    <w:rsid w:val="00934855"/>
    <w:rsid w:val="00935251"/>
    <w:rsid w:val="009353AE"/>
    <w:rsid w:val="0093605C"/>
    <w:rsid w:val="009367F3"/>
    <w:rsid w:val="009368F6"/>
    <w:rsid w:val="00942159"/>
    <w:rsid w:val="00946DE1"/>
    <w:rsid w:val="009475CB"/>
    <w:rsid w:val="00950226"/>
    <w:rsid w:val="009505DB"/>
    <w:rsid w:val="00953B80"/>
    <w:rsid w:val="00957520"/>
    <w:rsid w:val="0096102F"/>
    <w:rsid w:val="00961A35"/>
    <w:rsid w:val="0096201B"/>
    <w:rsid w:val="00963782"/>
    <w:rsid w:val="009651D9"/>
    <w:rsid w:val="009668D4"/>
    <w:rsid w:val="0096737D"/>
    <w:rsid w:val="009707A8"/>
    <w:rsid w:val="00980A5F"/>
    <w:rsid w:val="00980C29"/>
    <w:rsid w:val="00981709"/>
    <w:rsid w:val="00984372"/>
    <w:rsid w:val="00985495"/>
    <w:rsid w:val="00987250"/>
    <w:rsid w:val="00987942"/>
    <w:rsid w:val="00990245"/>
    <w:rsid w:val="00994E05"/>
    <w:rsid w:val="00996AD3"/>
    <w:rsid w:val="0099740F"/>
    <w:rsid w:val="00997529"/>
    <w:rsid w:val="009A20FE"/>
    <w:rsid w:val="009A36A2"/>
    <w:rsid w:val="009A68F4"/>
    <w:rsid w:val="009B046A"/>
    <w:rsid w:val="009B1AF5"/>
    <w:rsid w:val="009B5381"/>
    <w:rsid w:val="009C06CD"/>
    <w:rsid w:val="009C4AD6"/>
    <w:rsid w:val="009C5C53"/>
    <w:rsid w:val="009D19AF"/>
    <w:rsid w:val="009D2003"/>
    <w:rsid w:val="009D36CB"/>
    <w:rsid w:val="009D399F"/>
    <w:rsid w:val="009D3F08"/>
    <w:rsid w:val="009D3F38"/>
    <w:rsid w:val="009D4A20"/>
    <w:rsid w:val="009D63B7"/>
    <w:rsid w:val="009D737B"/>
    <w:rsid w:val="009E2DAF"/>
    <w:rsid w:val="009E35C4"/>
    <w:rsid w:val="009E36D1"/>
    <w:rsid w:val="009E5A6B"/>
    <w:rsid w:val="009E6565"/>
    <w:rsid w:val="009F0934"/>
    <w:rsid w:val="009F0DF1"/>
    <w:rsid w:val="009F1CBD"/>
    <w:rsid w:val="009F21EB"/>
    <w:rsid w:val="009F29DB"/>
    <w:rsid w:val="009F4C1E"/>
    <w:rsid w:val="00A02DF5"/>
    <w:rsid w:val="00A0395F"/>
    <w:rsid w:val="00A044AA"/>
    <w:rsid w:val="00A07DB9"/>
    <w:rsid w:val="00A13391"/>
    <w:rsid w:val="00A139BA"/>
    <w:rsid w:val="00A14BAC"/>
    <w:rsid w:val="00A14D8E"/>
    <w:rsid w:val="00A14DF0"/>
    <w:rsid w:val="00A15108"/>
    <w:rsid w:val="00A157DF"/>
    <w:rsid w:val="00A21A60"/>
    <w:rsid w:val="00A2258F"/>
    <w:rsid w:val="00A23FDB"/>
    <w:rsid w:val="00A3055A"/>
    <w:rsid w:val="00A30F0F"/>
    <w:rsid w:val="00A322EE"/>
    <w:rsid w:val="00A346ED"/>
    <w:rsid w:val="00A3534A"/>
    <w:rsid w:val="00A37B9F"/>
    <w:rsid w:val="00A4074D"/>
    <w:rsid w:val="00A41286"/>
    <w:rsid w:val="00A41DBB"/>
    <w:rsid w:val="00A435AC"/>
    <w:rsid w:val="00A44BDE"/>
    <w:rsid w:val="00A460C0"/>
    <w:rsid w:val="00A46370"/>
    <w:rsid w:val="00A53204"/>
    <w:rsid w:val="00A572DA"/>
    <w:rsid w:val="00A57614"/>
    <w:rsid w:val="00A57E8A"/>
    <w:rsid w:val="00A6037F"/>
    <w:rsid w:val="00A62DB3"/>
    <w:rsid w:val="00A66613"/>
    <w:rsid w:val="00A671A9"/>
    <w:rsid w:val="00A7052A"/>
    <w:rsid w:val="00A70811"/>
    <w:rsid w:val="00A71071"/>
    <w:rsid w:val="00A72E62"/>
    <w:rsid w:val="00A73081"/>
    <w:rsid w:val="00A770EF"/>
    <w:rsid w:val="00A771C5"/>
    <w:rsid w:val="00A819A3"/>
    <w:rsid w:val="00A82038"/>
    <w:rsid w:val="00A8211D"/>
    <w:rsid w:val="00A82395"/>
    <w:rsid w:val="00A83A7E"/>
    <w:rsid w:val="00A8621F"/>
    <w:rsid w:val="00A9011C"/>
    <w:rsid w:val="00A944A5"/>
    <w:rsid w:val="00A95368"/>
    <w:rsid w:val="00AA25FC"/>
    <w:rsid w:val="00AA26F0"/>
    <w:rsid w:val="00AA3C80"/>
    <w:rsid w:val="00AA533D"/>
    <w:rsid w:val="00AA5B73"/>
    <w:rsid w:val="00AA7193"/>
    <w:rsid w:val="00AA7AB2"/>
    <w:rsid w:val="00AB015E"/>
    <w:rsid w:val="00AB01D2"/>
    <w:rsid w:val="00AB0F1B"/>
    <w:rsid w:val="00AB10EE"/>
    <w:rsid w:val="00AB2FDB"/>
    <w:rsid w:val="00AB3BC3"/>
    <w:rsid w:val="00AB41C1"/>
    <w:rsid w:val="00AB5230"/>
    <w:rsid w:val="00AB5752"/>
    <w:rsid w:val="00AC152B"/>
    <w:rsid w:val="00AC34B2"/>
    <w:rsid w:val="00AC3A49"/>
    <w:rsid w:val="00AC5042"/>
    <w:rsid w:val="00AD02AD"/>
    <w:rsid w:val="00AD633B"/>
    <w:rsid w:val="00AE1E52"/>
    <w:rsid w:val="00AE1E74"/>
    <w:rsid w:val="00AE271A"/>
    <w:rsid w:val="00AE3222"/>
    <w:rsid w:val="00AE4A0F"/>
    <w:rsid w:val="00AE5189"/>
    <w:rsid w:val="00AE7C0A"/>
    <w:rsid w:val="00AE7C20"/>
    <w:rsid w:val="00AE7EC4"/>
    <w:rsid w:val="00B00955"/>
    <w:rsid w:val="00B01674"/>
    <w:rsid w:val="00B03E5F"/>
    <w:rsid w:val="00B0597F"/>
    <w:rsid w:val="00B110B5"/>
    <w:rsid w:val="00B21BF1"/>
    <w:rsid w:val="00B22E40"/>
    <w:rsid w:val="00B24951"/>
    <w:rsid w:val="00B307A5"/>
    <w:rsid w:val="00B30900"/>
    <w:rsid w:val="00B35090"/>
    <w:rsid w:val="00B35D67"/>
    <w:rsid w:val="00B36EC6"/>
    <w:rsid w:val="00B42760"/>
    <w:rsid w:val="00B427AE"/>
    <w:rsid w:val="00B44FA3"/>
    <w:rsid w:val="00B4610D"/>
    <w:rsid w:val="00B46A03"/>
    <w:rsid w:val="00B46C51"/>
    <w:rsid w:val="00B5057E"/>
    <w:rsid w:val="00B534EB"/>
    <w:rsid w:val="00B5448B"/>
    <w:rsid w:val="00B54D69"/>
    <w:rsid w:val="00B5649D"/>
    <w:rsid w:val="00B577E6"/>
    <w:rsid w:val="00B57E8F"/>
    <w:rsid w:val="00B60B8F"/>
    <w:rsid w:val="00B61EEF"/>
    <w:rsid w:val="00B63BBB"/>
    <w:rsid w:val="00B64984"/>
    <w:rsid w:val="00B65F97"/>
    <w:rsid w:val="00B67839"/>
    <w:rsid w:val="00B7083F"/>
    <w:rsid w:val="00B7359C"/>
    <w:rsid w:val="00B74B98"/>
    <w:rsid w:val="00B75373"/>
    <w:rsid w:val="00B76B2D"/>
    <w:rsid w:val="00B76E52"/>
    <w:rsid w:val="00B77805"/>
    <w:rsid w:val="00B80BEC"/>
    <w:rsid w:val="00B82982"/>
    <w:rsid w:val="00B82CE7"/>
    <w:rsid w:val="00B833EA"/>
    <w:rsid w:val="00B84722"/>
    <w:rsid w:val="00B85150"/>
    <w:rsid w:val="00B85F45"/>
    <w:rsid w:val="00B8692A"/>
    <w:rsid w:val="00B90B31"/>
    <w:rsid w:val="00B90FC5"/>
    <w:rsid w:val="00B91953"/>
    <w:rsid w:val="00B92027"/>
    <w:rsid w:val="00B920B6"/>
    <w:rsid w:val="00B95865"/>
    <w:rsid w:val="00B976A0"/>
    <w:rsid w:val="00B97D49"/>
    <w:rsid w:val="00BA0083"/>
    <w:rsid w:val="00BA03B2"/>
    <w:rsid w:val="00BA096B"/>
    <w:rsid w:val="00BA3A5C"/>
    <w:rsid w:val="00BA4A17"/>
    <w:rsid w:val="00BA5BF5"/>
    <w:rsid w:val="00BA6F0D"/>
    <w:rsid w:val="00BB3568"/>
    <w:rsid w:val="00BB455A"/>
    <w:rsid w:val="00BB66A1"/>
    <w:rsid w:val="00BB71D0"/>
    <w:rsid w:val="00BB7CE5"/>
    <w:rsid w:val="00BC0344"/>
    <w:rsid w:val="00BC0EA5"/>
    <w:rsid w:val="00BC3EEF"/>
    <w:rsid w:val="00BC52D3"/>
    <w:rsid w:val="00BC7DFE"/>
    <w:rsid w:val="00BC7E4A"/>
    <w:rsid w:val="00BD3788"/>
    <w:rsid w:val="00BD4121"/>
    <w:rsid w:val="00BD6E44"/>
    <w:rsid w:val="00BE032F"/>
    <w:rsid w:val="00BE4086"/>
    <w:rsid w:val="00BE4470"/>
    <w:rsid w:val="00BE51CE"/>
    <w:rsid w:val="00BE554E"/>
    <w:rsid w:val="00BE633C"/>
    <w:rsid w:val="00BE7792"/>
    <w:rsid w:val="00BF3799"/>
    <w:rsid w:val="00BF6D85"/>
    <w:rsid w:val="00C0624E"/>
    <w:rsid w:val="00C07554"/>
    <w:rsid w:val="00C13ABB"/>
    <w:rsid w:val="00C14A08"/>
    <w:rsid w:val="00C1628C"/>
    <w:rsid w:val="00C17D63"/>
    <w:rsid w:val="00C20914"/>
    <w:rsid w:val="00C22930"/>
    <w:rsid w:val="00C229A5"/>
    <w:rsid w:val="00C24BD7"/>
    <w:rsid w:val="00C26AD4"/>
    <w:rsid w:val="00C27B2E"/>
    <w:rsid w:val="00C30B66"/>
    <w:rsid w:val="00C3240E"/>
    <w:rsid w:val="00C32966"/>
    <w:rsid w:val="00C34225"/>
    <w:rsid w:val="00C342F4"/>
    <w:rsid w:val="00C34AA4"/>
    <w:rsid w:val="00C36043"/>
    <w:rsid w:val="00C36253"/>
    <w:rsid w:val="00C3690F"/>
    <w:rsid w:val="00C36E0F"/>
    <w:rsid w:val="00C45345"/>
    <w:rsid w:val="00C45E90"/>
    <w:rsid w:val="00C45E93"/>
    <w:rsid w:val="00C476C2"/>
    <w:rsid w:val="00C52D9A"/>
    <w:rsid w:val="00C545CB"/>
    <w:rsid w:val="00C560EB"/>
    <w:rsid w:val="00C57B80"/>
    <w:rsid w:val="00C6044E"/>
    <w:rsid w:val="00C65817"/>
    <w:rsid w:val="00C6682E"/>
    <w:rsid w:val="00C66C53"/>
    <w:rsid w:val="00C70A12"/>
    <w:rsid w:val="00C71143"/>
    <w:rsid w:val="00C7468D"/>
    <w:rsid w:val="00C74CA9"/>
    <w:rsid w:val="00C753B5"/>
    <w:rsid w:val="00C83F86"/>
    <w:rsid w:val="00C87036"/>
    <w:rsid w:val="00C9146B"/>
    <w:rsid w:val="00C923F0"/>
    <w:rsid w:val="00C931A2"/>
    <w:rsid w:val="00C94485"/>
    <w:rsid w:val="00CA072F"/>
    <w:rsid w:val="00CA0D97"/>
    <w:rsid w:val="00CB25D7"/>
    <w:rsid w:val="00CB3CE3"/>
    <w:rsid w:val="00CB52E4"/>
    <w:rsid w:val="00CB7FDC"/>
    <w:rsid w:val="00CC2D4C"/>
    <w:rsid w:val="00CC6D10"/>
    <w:rsid w:val="00CD1D5F"/>
    <w:rsid w:val="00CD35B5"/>
    <w:rsid w:val="00CD3945"/>
    <w:rsid w:val="00CD45A8"/>
    <w:rsid w:val="00CD4EF9"/>
    <w:rsid w:val="00CE006B"/>
    <w:rsid w:val="00CE07E6"/>
    <w:rsid w:val="00CE0B47"/>
    <w:rsid w:val="00CE3831"/>
    <w:rsid w:val="00CE3B1C"/>
    <w:rsid w:val="00CE3F46"/>
    <w:rsid w:val="00CE41D8"/>
    <w:rsid w:val="00CE4A36"/>
    <w:rsid w:val="00CE6F98"/>
    <w:rsid w:val="00CF0183"/>
    <w:rsid w:val="00CF33BD"/>
    <w:rsid w:val="00CF4414"/>
    <w:rsid w:val="00CF4D29"/>
    <w:rsid w:val="00CF4DE4"/>
    <w:rsid w:val="00CF5A06"/>
    <w:rsid w:val="00CF680D"/>
    <w:rsid w:val="00CF7093"/>
    <w:rsid w:val="00D00181"/>
    <w:rsid w:val="00D0367A"/>
    <w:rsid w:val="00D05C8E"/>
    <w:rsid w:val="00D11C50"/>
    <w:rsid w:val="00D13F79"/>
    <w:rsid w:val="00D1447F"/>
    <w:rsid w:val="00D15BB8"/>
    <w:rsid w:val="00D22533"/>
    <w:rsid w:val="00D25B41"/>
    <w:rsid w:val="00D26978"/>
    <w:rsid w:val="00D279D9"/>
    <w:rsid w:val="00D32942"/>
    <w:rsid w:val="00D32A47"/>
    <w:rsid w:val="00D3461F"/>
    <w:rsid w:val="00D34CCF"/>
    <w:rsid w:val="00D3504B"/>
    <w:rsid w:val="00D42464"/>
    <w:rsid w:val="00D4316D"/>
    <w:rsid w:val="00D45942"/>
    <w:rsid w:val="00D46E38"/>
    <w:rsid w:val="00D51427"/>
    <w:rsid w:val="00D54AC7"/>
    <w:rsid w:val="00D55343"/>
    <w:rsid w:val="00D55ADF"/>
    <w:rsid w:val="00D55E4C"/>
    <w:rsid w:val="00D60E67"/>
    <w:rsid w:val="00D62932"/>
    <w:rsid w:val="00D6423E"/>
    <w:rsid w:val="00D64C54"/>
    <w:rsid w:val="00D65384"/>
    <w:rsid w:val="00D7707D"/>
    <w:rsid w:val="00D77311"/>
    <w:rsid w:val="00D77901"/>
    <w:rsid w:val="00D77F45"/>
    <w:rsid w:val="00D82CBE"/>
    <w:rsid w:val="00D867C1"/>
    <w:rsid w:val="00D9037E"/>
    <w:rsid w:val="00D93533"/>
    <w:rsid w:val="00D93C72"/>
    <w:rsid w:val="00DA1440"/>
    <w:rsid w:val="00DA2930"/>
    <w:rsid w:val="00DA4E9C"/>
    <w:rsid w:val="00DA7FE3"/>
    <w:rsid w:val="00DB0D65"/>
    <w:rsid w:val="00DB2891"/>
    <w:rsid w:val="00DB2A46"/>
    <w:rsid w:val="00DB63B2"/>
    <w:rsid w:val="00DB65FF"/>
    <w:rsid w:val="00DC085B"/>
    <w:rsid w:val="00DC14D5"/>
    <w:rsid w:val="00DC3A50"/>
    <w:rsid w:val="00DC4D08"/>
    <w:rsid w:val="00DC5A96"/>
    <w:rsid w:val="00DD05D6"/>
    <w:rsid w:val="00DD1453"/>
    <w:rsid w:val="00DD2424"/>
    <w:rsid w:val="00DD2865"/>
    <w:rsid w:val="00DD4AB1"/>
    <w:rsid w:val="00DE1C82"/>
    <w:rsid w:val="00DE2C4F"/>
    <w:rsid w:val="00DE2F83"/>
    <w:rsid w:val="00DE3AE9"/>
    <w:rsid w:val="00DE3B80"/>
    <w:rsid w:val="00DE73AA"/>
    <w:rsid w:val="00DE7E87"/>
    <w:rsid w:val="00DF255E"/>
    <w:rsid w:val="00DF2B82"/>
    <w:rsid w:val="00DF3061"/>
    <w:rsid w:val="00DF555B"/>
    <w:rsid w:val="00DF74F3"/>
    <w:rsid w:val="00DF7E99"/>
    <w:rsid w:val="00E01323"/>
    <w:rsid w:val="00E02C78"/>
    <w:rsid w:val="00E03388"/>
    <w:rsid w:val="00E0389F"/>
    <w:rsid w:val="00E055F4"/>
    <w:rsid w:val="00E06E62"/>
    <w:rsid w:val="00E10A93"/>
    <w:rsid w:val="00E11C4E"/>
    <w:rsid w:val="00E12203"/>
    <w:rsid w:val="00E1449C"/>
    <w:rsid w:val="00E17E3B"/>
    <w:rsid w:val="00E23546"/>
    <w:rsid w:val="00E243C5"/>
    <w:rsid w:val="00E2787D"/>
    <w:rsid w:val="00E317DB"/>
    <w:rsid w:val="00E333FB"/>
    <w:rsid w:val="00E349F0"/>
    <w:rsid w:val="00E34C48"/>
    <w:rsid w:val="00E34D15"/>
    <w:rsid w:val="00E35960"/>
    <w:rsid w:val="00E363EC"/>
    <w:rsid w:val="00E40701"/>
    <w:rsid w:val="00E41A8D"/>
    <w:rsid w:val="00E4309F"/>
    <w:rsid w:val="00E43197"/>
    <w:rsid w:val="00E45872"/>
    <w:rsid w:val="00E459B5"/>
    <w:rsid w:val="00E45DE6"/>
    <w:rsid w:val="00E46007"/>
    <w:rsid w:val="00E50510"/>
    <w:rsid w:val="00E514DE"/>
    <w:rsid w:val="00E51A26"/>
    <w:rsid w:val="00E52040"/>
    <w:rsid w:val="00E5479B"/>
    <w:rsid w:val="00E55F9F"/>
    <w:rsid w:val="00E5749B"/>
    <w:rsid w:val="00E57595"/>
    <w:rsid w:val="00E63426"/>
    <w:rsid w:val="00E64AFC"/>
    <w:rsid w:val="00E672A9"/>
    <w:rsid w:val="00E67727"/>
    <w:rsid w:val="00E728CE"/>
    <w:rsid w:val="00E74471"/>
    <w:rsid w:val="00E76172"/>
    <w:rsid w:val="00E77420"/>
    <w:rsid w:val="00E77B66"/>
    <w:rsid w:val="00E87DE6"/>
    <w:rsid w:val="00E94213"/>
    <w:rsid w:val="00E96257"/>
    <w:rsid w:val="00EA0019"/>
    <w:rsid w:val="00EA21A1"/>
    <w:rsid w:val="00EA2AB9"/>
    <w:rsid w:val="00EA473D"/>
    <w:rsid w:val="00EA7A67"/>
    <w:rsid w:val="00EB1E88"/>
    <w:rsid w:val="00EB2DFF"/>
    <w:rsid w:val="00EB3B16"/>
    <w:rsid w:val="00EB3E25"/>
    <w:rsid w:val="00EB415D"/>
    <w:rsid w:val="00EC3D69"/>
    <w:rsid w:val="00EC4381"/>
    <w:rsid w:val="00EC5CCC"/>
    <w:rsid w:val="00ED0193"/>
    <w:rsid w:val="00ED4FD2"/>
    <w:rsid w:val="00ED5421"/>
    <w:rsid w:val="00ED62A5"/>
    <w:rsid w:val="00EE15C1"/>
    <w:rsid w:val="00EE4293"/>
    <w:rsid w:val="00EE5117"/>
    <w:rsid w:val="00EE5780"/>
    <w:rsid w:val="00EF190F"/>
    <w:rsid w:val="00EF466B"/>
    <w:rsid w:val="00EF6269"/>
    <w:rsid w:val="00EF69CD"/>
    <w:rsid w:val="00EF717F"/>
    <w:rsid w:val="00EF75E7"/>
    <w:rsid w:val="00EF7744"/>
    <w:rsid w:val="00F01151"/>
    <w:rsid w:val="00F113BB"/>
    <w:rsid w:val="00F12CD9"/>
    <w:rsid w:val="00F14185"/>
    <w:rsid w:val="00F1467F"/>
    <w:rsid w:val="00F15551"/>
    <w:rsid w:val="00F16105"/>
    <w:rsid w:val="00F16C95"/>
    <w:rsid w:val="00F16CB5"/>
    <w:rsid w:val="00F26075"/>
    <w:rsid w:val="00F300E3"/>
    <w:rsid w:val="00F32608"/>
    <w:rsid w:val="00F3274A"/>
    <w:rsid w:val="00F33C0E"/>
    <w:rsid w:val="00F3428D"/>
    <w:rsid w:val="00F34D73"/>
    <w:rsid w:val="00F40878"/>
    <w:rsid w:val="00F408C9"/>
    <w:rsid w:val="00F413B8"/>
    <w:rsid w:val="00F413DA"/>
    <w:rsid w:val="00F42590"/>
    <w:rsid w:val="00F42BA3"/>
    <w:rsid w:val="00F46565"/>
    <w:rsid w:val="00F468AA"/>
    <w:rsid w:val="00F469FF"/>
    <w:rsid w:val="00F50365"/>
    <w:rsid w:val="00F51629"/>
    <w:rsid w:val="00F52AE7"/>
    <w:rsid w:val="00F53456"/>
    <w:rsid w:val="00F55209"/>
    <w:rsid w:val="00F567D9"/>
    <w:rsid w:val="00F60D27"/>
    <w:rsid w:val="00F648C4"/>
    <w:rsid w:val="00F648D3"/>
    <w:rsid w:val="00F64EC0"/>
    <w:rsid w:val="00F666FA"/>
    <w:rsid w:val="00F7192C"/>
    <w:rsid w:val="00F731F4"/>
    <w:rsid w:val="00F736E8"/>
    <w:rsid w:val="00F7447E"/>
    <w:rsid w:val="00F75299"/>
    <w:rsid w:val="00F7531C"/>
    <w:rsid w:val="00F765A7"/>
    <w:rsid w:val="00F765EE"/>
    <w:rsid w:val="00F77ACB"/>
    <w:rsid w:val="00F80207"/>
    <w:rsid w:val="00F83CA2"/>
    <w:rsid w:val="00F84F0E"/>
    <w:rsid w:val="00F87582"/>
    <w:rsid w:val="00F90949"/>
    <w:rsid w:val="00F90C8B"/>
    <w:rsid w:val="00F92CEF"/>
    <w:rsid w:val="00F92E2E"/>
    <w:rsid w:val="00F95969"/>
    <w:rsid w:val="00F96AB8"/>
    <w:rsid w:val="00FA05A2"/>
    <w:rsid w:val="00FA0B65"/>
    <w:rsid w:val="00FA0D1A"/>
    <w:rsid w:val="00FA1877"/>
    <w:rsid w:val="00FA1935"/>
    <w:rsid w:val="00FA207B"/>
    <w:rsid w:val="00FA2F0A"/>
    <w:rsid w:val="00FB32ED"/>
    <w:rsid w:val="00FB5B11"/>
    <w:rsid w:val="00FB653D"/>
    <w:rsid w:val="00FB6688"/>
    <w:rsid w:val="00FB68B9"/>
    <w:rsid w:val="00FC0C33"/>
    <w:rsid w:val="00FC26A6"/>
    <w:rsid w:val="00FC33B2"/>
    <w:rsid w:val="00FC4519"/>
    <w:rsid w:val="00FC7D23"/>
    <w:rsid w:val="00FD30CC"/>
    <w:rsid w:val="00FD3140"/>
    <w:rsid w:val="00FD3D50"/>
    <w:rsid w:val="00FD57A6"/>
    <w:rsid w:val="00FD5E2D"/>
    <w:rsid w:val="00FD6ED7"/>
    <w:rsid w:val="00FD7386"/>
    <w:rsid w:val="00FD757B"/>
    <w:rsid w:val="00FE089D"/>
    <w:rsid w:val="00FE4773"/>
    <w:rsid w:val="00FE7587"/>
    <w:rsid w:val="00FE786F"/>
    <w:rsid w:val="00FE7FCD"/>
    <w:rsid w:val="00FF31DE"/>
    <w:rsid w:val="00FF336E"/>
    <w:rsid w:val="00FF4A2D"/>
    <w:rsid w:val="00FF568A"/>
    <w:rsid w:val="00FF5C54"/>
    <w:rsid w:val="00FF70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616BC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6FC"/>
  </w:style>
  <w:style w:type="paragraph" w:styleId="1">
    <w:name w:val="heading 1"/>
    <w:basedOn w:val="a"/>
    <w:next w:val="a"/>
    <w:link w:val="10"/>
    <w:uiPriority w:val="9"/>
    <w:qFormat/>
    <w:rsid w:val="00E317D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610E8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7694D"/>
    <w:pPr>
      <w:suppressAutoHyphens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a4">
    <w:name w:val="Основной текст с отступом Знак"/>
    <w:basedOn w:val="a0"/>
    <w:link w:val="a3"/>
    <w:rsid w:val="0057694D"/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a5">
    <w:name w:val="header"/>
    <w:basedOn w:val="a"/>
    <w:link w:val="a6"/>
    <w:uiPriority w:val="99"/>
    <w:unhideWhenUsed/>
    <w:rsid w:val="00206F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06F76"/>
  </w:style>
  <w:style w:type="paragraph" w:styleId="a7">
    <w:name w:val="footer"/>
    <w:basedOn w:val="a"/>
    <w:link w:val="a8"/>
    <w:uiPriority w:val="99"/>
    <w:unhideWhenUsed/>
    <w:rsid w:val="00206F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06F76"/>
  </w:style>
  <w:style w:type="character" w:styleId="a9">
    <w:name w:val="Hyperlink"/>
    <w:basedOn w:val="a0"/>
    <w:uiPriority w:val="99"/>
    <w:unhideWhenUsed/>
    <w:rsid w:val="00F16CB5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D86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867C1"/>
    <w:rPr>
      <w:rFonts w:ascii="Tahoma" w:hAnsi="Tahoma" w:cs="Tahoma"/>
      <w:sz w:val="16"/>
      <w:szCs w:val="16"/>
    </w:rPr>
  </w:style>
  <w:style w:type="character" w:customStyle="1" w:styleId="iceouttxt4">
    <w:name w:val="iceouttxt4"/>
    <w:basedOn w:val="a0"/>
    <w:rsid w:val="00A30F0F"/>
  </w:style>
  <w:style w:type="character" w:customStyle="1" w:styleId="rserrmark">
    <w:name w:val="rs_err_mark"/>
    <w:basedOn w:val="a0"/>
    <w:rsid w:val="00FD57A6"/>
  </w:style>
  <w:style w:type="character" w:customStyle="1" w:styleId="apple-converted-space">
    <w:name w:val="apple-converted-space"/>
    <w:basedOn w:val="a0"/>
    <w:rsid w:val="00C0624E"/>
  </w:style>
  <w:style w:type="paragraph" w:styleId="ac">
    <w:name w:val="No Spacing"/>
    <w:uiPriority w:val="1"/>
    <w:qFormat/>
    <w:rsid w:val="00E76172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610E8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spellchecker-word-highlight">
    <w:name w:val="spellchecker-word-highlight"/>
    <w:basedOn w:val="a0"/>
    <w:rsid w:val="0028556C"/>
  </w:style>
  <w:style w:type="paragraph" w:styleId="ad">
    <w:name w:val="Normal (Web)"/>
    <w:basedOn w:val="a"/>
    <w:uiPriority w:val="99"/>
    <w:unhideWhenUsed/>
    <w:rsid w:val="007C029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Paragraph"/>
    <w:basedOn w:val="a"/>
    <w:uiPriority w:val="34"/>
    <w:qFormat/>
    <w:rsid w:val="00C560E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317D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UnresolvedMention">
    <w:name w:val="Unresolved Mention"/>
    <w:basedOn w:val="a0"/>
    <w:uiPriority w:val="99"/>
    <w:semiHidden/>
    <w:unhideWhenUsed/>
    <w:rsid w:val="00CF4D29"/>
    <w:rPr>
      <w:color w:val="605E5C"/>
      <w:shd w:val="clear" w:color="auto" w:fill="E1DFDD"/>
    </w:rPr>
  </w:style>
  <w:style w:type="paragraph" w:styleId="af">
    <w:name w:val="Body Text"/>
    <w:basedOn w:val="a"/>
    <w:link w:val="af0"/>
    <w:uiPriority w:val="99"/>
    <w:semiHidden/>
    <w:unhideWhenUsed/>
    <w:rsid w:val="006E341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6E34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6FC"/>
  </w:style>
  <w:style w:type="paragraph" w:styleId="1">
    <w:name w:val="heading 1"/>
    <w:basedOn w:val="a"/>
    <w:next w:val="a"/>
    <w:link w:val="10"/>
    <w:uiPriority w:val="9"/>
    <w:qFormat/>
    <w:rsid w:val="00E317D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610E8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7694D"/>
    <w:pPr>
      <w:suppressAutoHyphens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a4">
    <w:name w:val="Основной текст с отступом Знак"/>
    <w:basedOn w:val="a0"/>
    <w:link w:val="a3"/>
    <w:rsid w:val="0057694D"/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a5">
    <w:name w:val="header"/>
    <w:basedOn w:val="a"/>
    <w:link w:val="a6"/>
    <w:uiPriority w:val="99"/>
    <w:unhideWhenUsed/>
    <w:rsid w:val="00206F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06F76"/>
  </w:style>
  <w:style w:type="paragraph" w:styleId="a7">
    <w:name w:val="footer"/>
    <w:basedOn w:val="a"/>
    <w:link w:val="a8"/>
    <w:uiPriority w:val="99"/>
    <w:unhideWhenUsed/>
    <w:rsid w:val="00206F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06F76"/>
  </w:style>
  <w:style w:type="character" w:styleId="a9">
    <w:name w:val="Hyperlink"/>
    <w:basedOn w:val="a0"/>
    <w:uiPriority w:val="99"/>
    <w:unhideWhenUsed/>
    <w:rsid w:val="00F16CB5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D86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867C1"/>
    <w:rPr>
      <w:rFonts w:ascii="Tahoma" w:hAnsi="Tahoma" w:cs="Tahoma"/>
      <w:sz w:val="16"/>
      <w:szCs w:val="16"/>
    </w:rPr>
  </w:style>
  <w:style w:type="character" w:customStyle="1" w:styleId="iceouttxt4">
    <w:name w:val="iceouttxt4"/>
    <w:basedOn w:val="a0"/>
    <w:rsid w:val="00A30F0F"/>
  </w:style>
  <w:style w:type="character" w:customStyle="1" w:styleId="rserrmark">
    <w:name w:val="rs_err_mark"/>
    <w:basedOn w:val="a0"/>
    <w:rsid w:val="00FD57A6"/>
  </w:style>
  <w:style w:type="character" w:customStyle="1" w:styleId="apple-converted-space">
    <w:name w:val="apple-converted-space"/>
    <w:basedOn w:val="a0"/>
    <w:rsid w:val="00C0624E"/>
  </w:style>
  <w:style w:type="paragraph" w:styleId="ac">
    <w:name w:val="No Spacing"/>
    <w:uiPriority w:val="1"/>
    <w:qFormat/>
    <w:rsid w:val="00E76172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610E8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spellchecker-word-highlight">
    <w:name w:val="spellchecker-word-highlight"/>
    <w:basedOn w:val="a0"/>
    <w:rsid w:val="0028556C"/>
  </w:style>
  <w:style w:type="paragraph" w:styleId="ad">
    <w:name w:val="Normal (Web)"/>
    <w:basedOn w:val="a"/>
    <w:uiPriority w:val="99"/>
    <w:unhideWhenUsed/>
    <w:rsid w:val="007C029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Paragraph"/>
    <w:basedOn w:val="a"/>
    <w:uiPriority w:val="34"/>
    <w:qFormat/>
    <w:rsid w:val="00C560E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317D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UnresolvedMention">
    <w:name w:val="Unresolved Mention"/>
    <w:basedOn w:val="a0"/>
    <w:uiPriority w:val="99"/>
    <w:semiHidden/>
    <w:unhideWhenUsed/>
    <w:rsid w:val="00CF4D29"/>
    <w:rPr>
      <w:color w:val="605E5C"/>
      <w:shd w:val="clear" w:color="auto" w:fill="E1DFDD"/>
    </w:rPr>
  </w:style>
  <w:style w:type="paragraph" w:styleId="af">
    <w:name w:val="Body Text"/>
    <w:basedOn w:val="a"/>
    <w:link w:val="af0"/>
    <w:uiPriority w:val="99"/>
    <w:semiHidden/>
    <w:unhideWhenUsed/>
    <w:rsid w:val="006E341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6E34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4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39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8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4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7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2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3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6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68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1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4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9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2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09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72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2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5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9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7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30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4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516FB3-703B-4A06-87ED-92190B82B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2020-04-06T05:49:00Z</dcterms:created>
  <dcterms:modified xsi:type="dcterms:W3CDTF">2021-11-15T11:52:00Z</dcterms:modified>
</cp:coreProperties>
</file>